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D1AB" w14:textId="77777777" w:rsidR="00317618" w:rsidRPr="00B770AC" w:rsidRDefault="00317618" w:rsidP="00C7664C">
      <w:pPr>
        <w:jc w:val="center"/>
        <w:rPr>
          <w:rFonts w:ascii="Lato" w:hAnsi="Lato"/>
          <w:sz w:val="36"/>
          <w:szCs w:val="36"/>
          <w:lang w:val="en-US"/>
        </w:rPr>
      </w:pPr>
    </w:p>
    <w:p w14:paraId="37A15CB2" w14:textId="7652169A" w:rsidR="00C7664C" w:rsidRPr="00D63B0F" w:rsidRDefault="00C7664C" w:rsidP="00C7664C">
      <w:pPr>
        <w:jc w:val="center"/>
        <w:rPr>
          <w:rFonts w:ascii="Lato" w:hAnsi="Lato"/>
          <w:b/>
          <w:bCs/>
          <w:sz w:val="48"/>
          <w:szCs w:val="48"/>
          <w:lang w:val="en-US"/>
        </w:rPr>
      </w:pPr>
      <w:r w:rsidRPr="00D63B0F">
        <w:rPr>
          <w:rFonts w:ascii="Lato" w:hAnsi="Lato"/>
          <w:b/>
          <w:bCs/>
          <w:sz w:val="48"/>
          <w:szCs w:val="48"/>
          <w:lang w:val="en-US"/>
        </w:rPr>
        <w:t xml:space="preserve">ESSAY OUTLINE </w:t>
      </w:r>
    </w:p>
    <w:p w14:paraId="446DEEC2" w14:textId="77777777" w:rsidR="00B770AC" w:rsidRPr="00B770AC" w:rsidRDefault="00B770AC" w:rsidP="00C7664C">
      <w:pPr>
        <w:jc w:val="center"/>
        <w:rPr>
          <w:rFonts w:ascii="Lato" w:hAnsi="Lato"/>
          <w:sz w:val="36"/>
          <w:szCs w:val="36"/>
          <w:lang w:val="en-US"/>
        </w:rPr>
      </w:pPr>
    </w:p>
    <w:p w14:paraId="486D5700" w14:textId="77777777" w:rsidR="00C7664C" w:rsidRPr="00B770AC" w:rsidRDefault="00C7664C" w:rsidP="00C7664C">
      <w:pPr>
        <w:rPr>
          <w:rFonts w:ascii="Lato" w:hAnsi="Lato"/>
          <w:sz w:val="24"/>
          <w:szCs w:val="24"/>
          <w:lang w:val="en-US"/>
        </w:rPr>
      </w:pPr>
    </w:p>
    <w:p w14:paraId="25AF82A1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  <w:r w:rsidRPr="00B770AC">
        <w:rPr>
          <w:rFonts w:ascii="Lato" w:hAnsi="Lato"/>
          <w:b/>
          <w:sz w:val="28"/>
          <w:szCs w:val="28"/>
          <w:lang w:val="en-US"/>
        </w:rPr>
        <w:t>I.  Introduction</w:t>
      </w:r>
    </w:p>
    <w:p w14:paraId="593315FB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</w:p>
    <w:p w14:paraId="17DF2091" w14:textId="77777777" w:rsidR="00C7664C" w:rsidRPr="00B770AC" w:rsidRDefault="00C7664C" w:rsidP="00B770AC">
      <w:pPr>
        <w:spacing w:line="360" w:lineRule="auto"/>
        <w:ind w:firstLine="720"/>
        <w:jc w:val="both"/>
        <w:rPr>
          <w:rFonts w:ascii="Lato" w:hAnsi="Lato"/>
          <w:sz w:val="24"/>
          <w:szCs w:val="24"/>
          <w:lang w:val="en-US"/>
        </w:rPr>
      </w:pPr>
      <w:r w:rsidRPr="00FE11E3">
        <w:rPr>
          <w:rFonts w:ascii="Lato" w:hAnsi="Lato"/>
          <w:color w:val="2F5496"/>
          <w:sz w:val="24"/>
          <w:szCs w:val="24"/>
          <w:lang w:val="en-US"/>
        </w:rPr>
        <w:t>Get the reader's attention –</w:t>
      </w:r>
      <w:r w:rsidRPr="00B770AC">
        <w:rPr>
          <w:rFonts w:ascii="Lato" w:hAnsi="Lato"/>
          <w:sz w:val="24"/>
          <w:szCs w:val="24"/>
          <w:lang w:val="en-US"/>
        </w:rPr>
        <w:t xml:space="preserve"> ask a leading question; relay something enticing about the subject in a manner that commands attention.  You could start with a related quote, alluring description, or narrative.</w:t>
      </w:r>
    </w:p>
    <w:p w14:paraId="65F1211B" w14:textId="77777777" w:rsidR="00C7664C" w:rsidRPr="00B770AC" w:rsidRDefault="00C7664C" w:rsidP="00B770AC">
      <w:pPr>
        <w:spacing w:line="360" w:lineRule="auto"/>
        <w:rPr>
          <w:rFonts w:ascii="Lato" w:hAnsi="Lato"/>
          <w:sz w:val="28"/>
          <w:szCs w:val="28"/>
          <w:lang w:val="en-US"/>
        </w:rPr>
      </w:pPr>
    </w:p>
    <w:p w14:paraId="6E8FFF1E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  <w:r w:rsidRPr="00B770AC">
        <w:rPr>
          <w:rFonts w:ascii="Lato" w:hAnsi="Lato"/>
          <w:b/>
          <w:sz w:val="28"/>
          <w:szCs w:val="28"/>
          <w:lang w:val="en-US"/>
        </w:rPr>
        <w:t xml:space="preserve">    Thesis Statement</w:t>
      </w:r>
    </w:p>
    <w:p w14:paraId="253B1AD6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</w:p>
    <w:p w14:paraId="67813DCF" w14:textId="77777777" w:rsidR="00C7664C" w:rsidRPr="00B770AC" w:rsidRDefault="00C7664C" w:rsidP="00B770AC">
      <w:pPr>
        <w:spacing w:line="360" w:lineRule="auto"/>
        <w:ind w:firstLine="720"/>
        <w:rPr>
          <w:rFonts w:ascii="Lato" w:hAnsi="Lato"/>
          <w:sz w:val="24"/>
          <w:szCs w:val="24"/>
          <w:lang w:val="en-US"/>
        </w:rPr>
      </w:pPr>
      <w:r w:rsidRPr="00FE11E3">
        <w:rPr>
          <w:rFonts w:ascii="Lato" w:hAnsi="Lato"/>
          <w:color w:val="2F5496"/>
          <w:sz w:val="24"/>
          <w:szCs w:val="24"/>
          <w:lang w:val="en-US"/>
        </w:rPr>
        <w:t>State the thesis –</w:t>
      </w:r>
      <w:r w:rsidRPr="00B770AC">
        <w:rPr>
          <w:rFonts w:ascii="Lato" w:hAnsi="Lato"/>
          <w:sz w:val="24"/>
          <w:szCs w:val="24"/>
          <w:lang w:val="en-US"/>
        </w:rPr>
        <w:t xml:space="preserve"> what you are going to discuss.  You could state the causes and effects to be discussed; comparison of subject X and subject Y; your position on the issue; your proposal if applicable; and the main points that will develop your argument.</w:t>
      </w:r>
    </w:p>
    <w:p w14:paraId="642D25A2" w14:textId="77777777" w:rsidR="00C7664C" w:rsidRPr="00B770AC" w:rsidRDefault="00C7664C" w:rsidP="00B770AC">
      <w:pPr>
        <w:spacing w:line="360" w:lineRule="auto"/>
        <w:rPr>
          <w:rFonts w:ascii="Lato" w:hAnsi="Lato"/>
          <w:sz w:val="28"/>
          <w:szCs w:val="28"/>
          <w:lang w:val="en-US"/>
        </w:rPr>
      </w:pPr>
    </w:p>
    <w:p w14:paraId="3309A639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  <w:r w:rsidRPr="00B770AC">
        <w:rPr>
          <w:rFonts w:ascii="Lato" w:hAnsi="Lato"/>
          <w:b/>
          <w:sz w:val="28"/>
          <w:szCs w:val="28"/>
          <w:lang w:val="en-US"/>
        </w:rPr>
        <w:t>II.  Body</w:t>
      </w:r>
    </w:p>
    <w:p w14:paraId="143AA18A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</w:p>
    <w:p w14:paraId="2853F3E4" w14:textId="77777777" w:rsidR="00C7664C" w:rsidRPr="00FE11E3" w:rsidRDefault="00C7664C" w:rsidP="00B770AC">
      <w:pPr>
        <w:spacing w:line="360" w:lineRule="auto"/>
        <w:ind w:firstLine="720"/>
        <w:rPr>
          <w:rFonts w:ascii="Lato" w:hAnsi="Lato"/>
          <w:color w:val="2F5496"/>
          <w:sz w:val="28"/>
          <w:szCs w:val="28"/>
          <w:lang w:val="en-US"/>
        </w:rPr>
      </w:pPr>
      <w:r w:rsidRPr="00FE11E3">
        <w:rPr>
          <w:rFonts w:ascii="Lato" w:hAnsi="Lato"/>
          <w:color w:val="2F5496"/>
          <w:sz w:val="28"/>
          <w:szCs w:val="28"/>
          <w:lang w:val="en-US"/>
        </w:rPr>
        <w:t>1.  First Point, Topic sentence, Explanation</w:t>
      </w:r>
    </w:p>
    <w:p w14:paraId="37C0339E" w14:textId="77777777" w:rsidR="00C7664C" w:rsidRPr="00B770AC" w:rsidRDefault="00C7664C" w:rsidP="00B770AC">
      <w:pPr>
        <w:spacing w:line="360" w:lineRule="auto"/>
        <w:ind w:left="144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a.  Supporting evidence (examples, facts, theories, statistics, quoted authorities, details, reasons, etc.)</w:t>
      </w:r>
    </w:p>
    <w:p w14:paraId="6388FA4E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b.  Supporting evidence</w:t>
      </w:r>
    </w:p>
    <w:p w14:paraId="18F76E3C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c.  (Conclusion and lead-in)</w:t>
      </w:r>
    </w:p>
    <w:p w14:paraId="674CBCDA" w14:textId="77777777" w:rsidR="00C7664C" w:rsidRPr="00B770AC" w:rsidRDefault="00C7664C" w:rsidP="00B770AC">
      <w:pPr>
        <w:spacing w:line="360" w:lineRule="auto"/>
        <w:rPr>
          <w:rFonts w:ascii="Lato" w:hAnsi="Lato"/>
          <w:sz w:val="28"/>
          <w:szCs w:val="28"/>
          <w:lang w:val="en-US"/>
        </w:rPr>
      </w:pPr>
    </w:p>
    <w:p w14:paraId="05F5D4DC" w14:textId="77777777" w:rsidR="00C7664C" w:rsidRPr="00FE11E3" w:rsidRDefault="00C7664C" w:rsidP="00B770AC">
      <w:pPr>
        <w:spacing w:line="360" w:lineRule="auto"/>
        <w:ind w:firstLine="720"/>
        <w:rPr>
          <w:rFonts w:ascii="Lato" w:hAnsi="Lato"/>
          <w:color w:val="2F5496"/>
          <w:sz w:val="28"/>
          <w:szCs w:val="28"/>
          <w:lang w:val="en-US"/>
        </w:rPr>
      </w:pPr>
      <w:r w:rsidRPr="00FE11E3">
        <w:rPr>
          <w:rFonts w:ascii="Lato" w:hAnsi="Lato"/>
          <w:color w:val="2F5496"/>
          <w:sz w:val="28"/>
          <w:szCs w:val="28"/>
          <w:lang w:val="en-US"/>
        </w:rPr>
        <w:t xml:space="preserve">2.  Second Point </w:t>
      </w:r>
    </w:p>
    <w:p w14:paraId="42F3B159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a.  Support</w:t>
      </w:r>
    </w:p>
    <w:p w14:paraId="19E76A5E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b.  Support</w:t>
      </w:r>
    </w:p>
    <w:p w14:paraId="5DE8531E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c.  optional</w:t>
      </w:r>
    </w:p>
    <w:p w14:paraId="34C97DDE" w14:textId="77777777" w:rsidR="00C7664C" w:rsidRPr="00B770AC" w:rsidRDefault="00C7664C" w:rsidP="00B770AC">
      <w:pPr>
        <w:spacing w:line="360" w:lineRule="auto"/>
        <w:rPr>
          <w:rFonts w:ascii="Lato" w:hAnsi="Lato"/>
          <w:sz w:val="24"/>
          <w:szCs w:val="24"/>
          <w:lang w:val="en-US"/>
        </w:rPr>
      </w:pPr>
    </w:p>
    <w:p w14:paraId="30EE6A91" w14:textId="77777777" w:rsidR="00B770AC" w:rsidRDefault="00B770AC" w:rsidP="00B770AC">
      <w:pPr>
        <w:spacing w:line="360" w:lineRule="auto"/>
        <w:ind w:firstLine="720"/>
        <w:rPr>
          <w:rFonts w:ascii="Lato" w:hAnsi="Lato"/>
          <w:sz w:val="28"/>
          <w:szCs w:val="28"/>
          <w:lang w:val="en-US"/>
        </w:rPr>
      </w:pPr>
    </w:p>
    <w:p w14:paraId="4DC6AD96" w14:textId="77777777" w:rsidR="001F36C1" w:rsidRDefault="001F36C1" w:rsidP="00B770AC">
      <w:pPr>
        <w:spacing w:line="360" w:lineRule="auto"/>
        <w:ind w:firstLine="720"/>
        <w:rPr>
          <w:rFonts w:ascii="Lato" w:hAnsi="Lato"/>
          <w:color w:val="2F5496"/>
          <w:sz w:val="28"/>
          <w:szCs w:val="28"/>
          <w:lang w:val="en-US"/>
        </w:rPr>
      </w:pPr>
    </w:p>
    <w:p w14:paraId="059CB8E2" w14:textId="77777777" w:rsidR="001F36C1" w:rsidRDefault="001F36C1" w:rsidP="00B770AC">
      <w:pPr>
        <w:spacing w:line="360" w:lineRule="auto"/>
        <w:ind w:firstLine="720"/>
        <w:rPr>
          <w:rFonts w:ascii="Lato" w:hAnsi="Lato"/>
          <w:color w:val="2F5496"/>
          <w:sz w:val="28"/>
          <w:szCs w:val="28"/>
          <w:lang w:val="en-US"/>
        </w:rPr>
      </w:pPr>
    </w:p>
    <w:p w14:paraId="4AAB8B17" w14:textId="77777777" w:rsidR="001F36C1" w:rsidRDefault="001F36C1" w:rsidP="00B770AC">
      <w:pPr>
        <w:spacing w:line="360" w:lineRule="auto"/>
        <w:ind w:firstLine="720"/>
        <w:rPr>
          <w:rFonts w:ascii="Lato" w:hAnsi="Lato"/>
          <w:color w:val="2F5496"/>
          <w:sz w:val="28"/>
          <w:szCs w:val="28"/>
          <w:lang w:val="en-US"/>
        </w:rPr>
      </w:pPr>
    </w:p>
    <w:p w14:paraId="457B0A00" w14:textId="686D7843" w:rsidR="00C7664C" w:rsidRPr="00FE11E3" w:rsidRDefault="00C7664C" w:rsidP="00B770AC">
      <w:pPr>
        <w:spacing w:line="360" w:lineRule="auto"/>
        <w:ind w:firstLine="720"/>
        <w:rPr>
          <w:rFonts w:ascii="Lato" w:hAnsi="Lato"/>
          <w:color w:val="2F5496"/>
          <w:sz w:val="28"/>
          <w:szCs w:val="28"/>
          <w:lang w:val="en-US"/>
        </w:rPr>
      </w:pPr>
      <w:r w:rsidRPr="00FE11E3">
        <w:rPr>
          <w:rFonts w:ascii="Lato" w:hAnsi="Lato"/>
          <w:color w:val="2F5496"/>
          <w:sz w:val="28"/>
          <w:szCs w:val="28"/>
          <w:lang w:val="en-US"/>
        </w:rPr>
        <w:t xml:space="preserve">3.  Third Point </w:t>
      </w:r>
    </w:p>
    <w:p w14:paraId="1C3B8D3A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a.  Support</w:t>
      </w:r>
    </w:p>
    <w:p w14:paraId="33A59AC6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b.  Support</w:t>
      </w:r>
    </w:p>
    <w:p w14:paraId="732F7A50" w14:textId="77777777" w:rsidR="00C7664C" w:rsidRPr="00B770AC" w:rsidRDefault="00C7664C" w:rsidP="00B770AC">
      <w:pPr>
        <w:spacing w:line="360" w:lineRule="auto"/>
        <w:ind w:left="720" w:firstLine="720"/>
        <w:rPr>
          <w:rFonts w:ascii="Lato" w:hAnsi="Lato"/>
          <w:sz w:val="24"/>
          <w:szCs w:val="24"/>
          <w:lang w:val="en-US"/>
        </w:rPr>
      </w:pPr>
      <w:r w:rsidRPr="00B770AC">
        <w:rPr>
          <w:rFonts w:ascii="Lato" w:hAnsi="Lato"/>
          <w:sz w:val="24"/>
          <w:szCs w:val="24"/>
          <w:lang w:val="en-US"/>
        </w:rPr>
        <w:t>c.  optional</w:t>
      </w:r>
    </w:p>
    <w:p w14:paraId="7F744DD6" w14:textId="77777777" w:rsidR="00C7664C" w:rsidRPr="00B770AC" w:rsidRDefault="00C7664C" w:rsidP="00B770AC">
      <w:pPr>
        <w:spacing w:line="360" w:lineRule="auto"/>
        <w:rPr>
          <w:rFonts w:ascii="Lato" w:hAnsi="Lato"/>
          <w:sz w:val="28"/>
          <w:szCs w:val="28"/>
          <w:lang w:val="en-US"/>
        </w:rPr>
      </w:pPr>
    </w:p>
    <w:p w14:paraId="2BDB17D5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  <w:r w:rsidRPr="00B770AC">
        <w:rPr>
          <w:rFonts w:ascii="Lato" w:hAnsi="Lato"/>
          <w:b/>
          <w:sz w:val="28"/>
          <w:szCs w:val="28"/>
          <w:lang w:val="en-US"/>
        </w:rPr>
        <w:t>III.  Conclusion</w:t>
      </w:r>
    </w:p>
    <w:p w14:paraId="0F2E216C" w14:textId="77777777" w:rsidR="00C7664C" w:rsidRPr="00B770AC" w:rsidRDefault="00C7664C" w:rsidP="00B770AC">
      <w:pPr>
        <w:spacing w:line="360" w:lineRule="auto"/>
        <w:rPr>
          <w:rFonts w:ascii="Lato" w:hAnsi="Lato"/>
          <w:b/>
          <w:sz w:val="28"/>
          <w:szCs w:val="28"/>
          <w:lang w:val="en-US"/>
        </w:rPr>
      </w:pPr>
    </w:p>
    <w:p w14:paraId="77C4D3F1" w14:textId="77777777" w:rsidR="00C7664C" w:rsidRPr="00B770AC" w:rsidRDefault="00C7664C" w:rsidP="00B770AC">
      <w:pPr>
        <w:spacing w:line="360" w:lineRule="auto"/>
        <w:ind w:firstLine="720"/>
        <w:jc w:val="both"/>
        <w:rPr>
          <w:rFonts w:ascii="Lato" w:hAnsi="Lato"/>
          <w:sz w:val="28"/>
          <w:szCs w:val="28"/>
          <w:lang w:val="en-US"/>
        </w:rPr>
      </w:pPr>
      <w:r w:rsidRPr="00B770AC">
        <w:rPr>
          <w:rFonts w:ascii="Lato" w:hAnsi="Lato"/>
          <w:sz w:val="28"/>
          <w:szCs w:val="28"/>
          <w:lang w:val="en-US"/>
        </w:rPr>
        <w:t xml:space="preserve">Summarize your thesis and how your evidence supports your points.  Re-emphasize your thesis in a fresh way, showing how you have achieved your purpose.  You may wish to appeal to the reader to see how you have come to a logical </w:t>
      </w:r>
      <w:r w:rsidR="00B770AC" w:rsidRPr="00B770AC">
        <w:rPr>
          <w:rFonts w:ascii="Lato" w:hAnsi="Lato"/>
          <w:sz w:val="28"/>
          <w:szCs w:val="28"/>
          <w:lang w:val="en-US"/>
        </w:rPr>
        <w:t>conclusion or</w:t>
      </w:r>
      <w:r w:rsidRPr="00B770AC">
        <w:rPr>
          <w:rFonts w:ascii="Lato" w:hAnsi="Lato"/>
          <w:sz w:val="28"/>
          <w:szCs w:val="28"/>
          <w:lang w:val="en-US"/>
        </w:rPr>
        <w:t xml:space="preserve"> make a memorable final statement.</w:t>
      </w:r>
    </w:p>
    <w:p w14:paraId="5503CF18" w14:textId="77777777" w:rsidR="00C7664C" w:rsidRPr="00B770AC" w:rsidRDefault="00C7664C" w:rsidP="00C7664C">
      <w:pPr>
        <w:ind w:firstLine="720"/>
        <w:rPr>
          <w:rFonts w:ascii="Lato" w:hAnsi="Lato"/>
          <w:sz w:val="28"/>
          <w:szCs w:val="28"/>
          <w:lang w:val="en-US"/>
        </w:rPr>
      </w:pPr>
    </w:p>
    <w:p w14:paraId="0E2CA004" w14:textId="77777777" w:rsidR="00C7664C" w:rsidRPr="00B770AC" w:rsidRDefault="00C7664C" w:rsidP="00C7664C">
      <w:pPr>
        <w:ind w:firstLine="720"/>
        <w:rPr>
          <w:rFonts w:ascii="Lato" w:hAnsi="Lato"/>
          <w:sz w:val="28"/>
          <w:szCs w:val="28"/>
          <w:lang w:val="en-US"/>
        </w:rPr>
      </w:pPr>
    </w:p>
    <w:p w14:paraId="61037A31" w14:textId="77777777" w:rsidR="00C7664C" w:rsidRPr="00B770AC" w:rsidRDefault="00C7664C" w:rsidP="00C7664C">
      <w:pPr>
        <w:ind w:firstLine="720"/>
        <w:rPr>
          <w:rFonts w:ascii="Lato" w:hAnsi="Lato"/>
          <w:sz w:val="28"/>
          <w:szCs w:val="28"/>
          <w:lang w:val="en-US"/>
        </w:rPr>
      </w:pPr>
    </w:p>
    <w:sectPr w:rsidR="00C7664C" w:rsidRPr="00B770AC" w:rsidSect="001F36C1">
      <w:pgSz w:w="12240" w:h="15840"/>
      <w:pgMar w:top="72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C"/>
    <w:rsid w:val="00095386"/>
    <w:rsid w:val="001F36C1"/>
    <w:rsid w:val="00317618"/>
    <w:rsid w:val="00493C3B"/>
    <w:rsid w:val="009A324E"/>
    <w:rsid w:val="00B770AC"/>
    <w:rsid w:val="00C7664C"/>
    <w:rsid w:val="00D63B0F"/>
    <w:rsid w:val="00D82DE5"/>
    <w:rsid w:val="00DD7636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D7714"/>
  <w15:chartTrackingRefBased/>
  <w15:docId w15:val="{8CB46A76-0B1F-476C-8A9A-658FFC2A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316665706174EAF5029C447459EF5" ma:contentTypeVersion="0" ma:contentTypeDescription="Create a new document." ma:contentTypeScope="" ma:versionID="68fc4fbb2285e1e46232d5c5363652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D95228-AA3D-4EFB-BF32-E01119541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50200-3959-4280-8FF6-A09649C8E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E3C53-C660-40D5-821D-D66B1A6F7B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50B89C-DA96-4063-8B58-7BF3ABB9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 SAMPLE TEMPLATE</vt:lpstr>
    </vt:vector>
  </TitlesOfParts>
  <Company>Peel District School Board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 SAMPLE TEMPLATE</dc:title>
  <dc:subject/>
  <dc:creator>Peel District School Board</dc:creator>
  <cp:keywords/>
  <cp:lastModifiedBy>1811</cp:lastModifiedBy>
  <cp:revision>6</cp:revision>
  <cp:lastPrinted>2022-04-11T05:49:00Z</cp:lastPrinted>
  <dcterms:created xsi:type="dcterms:W3CDTF">2022-04-10T19:49:00Z</dcterms:created>
  <dcterms:modified xsi:type="dcterms:W3CDTF">2022-05-13T09:21:00Z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Pocisk, Yolanda</vt:lpwstr>
  </property>
  <property fmtid="{D5CDD505-2E9C-101B-9397-08002B2CF9AE}" pid="4" name="display_urn:schemas-microsoft-com:office:office#Author">
    <vt:lpwstr>Pocisk, Yolanda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