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A236" w14:textId="77777777" w:rsidR="00D92773" w:rsidRPr="00C31441" w:rsidRDefault="00D9277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0F2C803" w14:textId="77777777" w:rsidR="00D92773" w:rsidRPr="00C31441" w:rsidRDefault="00D92773">
      <w:pPr>
        <w:spacing w:line="322" w:lineRule="exact"/>
        <w:rPr>
          <w:rFonts w:ascii="Century Gothic" w:eastAsia="Times New Roman" w:hAnsi="Century Gothic"/>
          <w:sz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830"/>
        <w:gridCol w:w="1980"/>
        <w:gridCol w:w="4673"/>
      </w:tblGrid>
      <w:tr w:rsidR="00C31441" w:rsidRPr="00BF515D" w14:paraId="27B236A0" w14:textId="77777777" w:rsidTr="00542FF3">
        <w:trPr>
          <w:trHeight w:val="78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007A77"/>
            <w:vAlign w:val="center"/>
          </w:tcPr>
          <w:p w14:paraId="1CEFDF21" w14:textId="77777777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42FF3">
              <w:rPr>
                <w:rFonts w:ascii="Century Gothic" w:hAnsi="Century Gothic"/>
                <w:b/>
                <w:bCs/>
                <w:color w:val="FFFFFF" w:themeColor="background1"/>
              </w:rPr>
              <w:t>Starting Date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00D0CB"/>
            <w:vAlign w:val="center"/>
          </w:tcPr>
          <w:p w14:paraId="40FE7B56" w14:textId="77777777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542FF3">
              <w:rPr>
                <w:rFonts w:ascii="Century Gothic" w:hAnsi="Century Gothic"/>
                <w:b/>
                <w:bCs/>
              </w:rPr>
              <w:t>Starting</w:t>
            </w:r>
          </w:p>
          <w:p w14:paraId="394FA5C4" w14:textId="7DCE5F6A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542FF3">
              <w:rPr>
                <w:rFonts w:ascii="Century Gothic" w:hAnsi="Century Gothic"/>
                <w:b/>
                <w:bCs/>
              </w:rPr>
              <w:t>Weight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79FFFC"/>
            <w:vAlign w:val="center"/>
          </w:tcPr>
          <w:p w14:paraId="72C92EBF" w14:textId="77777777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542FF3">
              <w:rPr>
                <w:rFonts w:ascii="Century Gothic" w:hAnsi="Century Gothic"/>
                <w:b/>
                <w:bCs/>
              </w:rPr>
              <w:t>Goal</w:t>
            </w:r>
          </w:p>
          <w:p w14:paraId="3F97338F" w14:textId="2B1353DE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542FF3">
              <w:rPr>
                <w:rFonts w:ascii="Century Gothic" w:hAnsi="Century Gothic"/>
                <w:b/>
                <w:bCs/>
              </w:rPr>
              <w:t>Weight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E5FFFE"/>
            <w:vAlign w:val="center"/>
          </w:tcPr>
          <w:p w14:paraId="26A1C93F" w14:textId="77777777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542FF3">
              <w:rPr>
                <w:rFonts w:ascii="Century Gothic" w:hAnsi="Century Gothic"/>
                <w:b/>
                <w:bCs/>
              </w:rPr>
              <w:t>Goal Statement</w:t>
            </w:r>
          </w:p>
        </w:tc>
      </w:tr>
      <w:tr w:rsidR="00D92773" w:rsidRPr="00BF515D" w14:paraId="463D2F76" w14:textId="77777777" w:rsidTr="00542FF3">
        <w:trPr>
          <w:trHeight w:val="415"/>
        </w:trPr>
        <w:tc>
          <w:tcPr>
            <w:tcW w:w="827" w:type="pct"/>
            <w:tcBorders>
              <w:top w:val="nil"/>
              <w:left w:val="nil"/>
              <w:bottom w:val="single" w:sz="4" w:space="0" w:color="00D0CB"/>
              <w:right w:val="nil"/>
            </w:tcBorders>
            <w:shd w:val="clear" w:color="auto" w:fill="auto"/>
            <w:vAlign w:val="bottom"/>
          </w:tcPr>
          <w:p w14:paraId="545BD677" w14:textId="77777777" w:rsidR="00D92773" w:rsidRPr="00BF515D" w:rsidRDefault="00D92773" w:rsidP="00BF515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D0CB"/>
              <w:right w:val="nil"/>
            </w:tcBorders>
            <w:shd w:val="clear" w:color="auto" w:fill="auto"/>
            <w:vAlign w:val="bottom"/>
          </w:tcPr>
          <w:p w14:paraId="623F85A5" w14:textId="77777777" w:rsidR="00D92773" w:rsidRPr="00BF515D" w:rsidRDefault="00D92773" w:rsidP="00BF515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D0CB"/>
              <w:right w:val="nil"/>
            </w:tcBorders>
            <w:shd w:val="clear" w:color="auto" w:fill="auto"/>
            <w:vAlign w:val="bottom"/>
          </w:tcPr>
          <w:p w14:paraId="39F6F2CB" w14:textId="77777777" w:rsidR="00D92773" w:rsidRPr="00BF515D" w:rsidRDefault="00D92773" w:rsidP="00BF515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D0CB"/>
              <w:right w:val="nil"/>
            </w:tcBorders>
            <w:shd w:val="clear" w:color="auto" w:fill="auto"/>
            <w:vAlign w:val="bottom"/>
          </w:tcPr>
          <w:p w14:paraId="51CD2625" w14:textId="77777777" w:rsidR="00D92773" w:rsidRPr="00BF515D" w:rsidRDefault="00D92773" w:rsidP="00BF515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452896D" w14:textId="77777777" w:rsidR="00D92773" w:rsidRPr="00C31441" w:rsidRDefault="00D92773">
      <w:pPr>
        <w:spacing w:line="280" w:lineRule="exact"/>
        <w:rPr>
          <w:rFonts w:ascii="Century Gothic" w:eastAsia="Times New Roman" w:hAnsi="Century Gothic"/>
          <w:sz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789"/>
        <w:gridCol w:w="1980"/>
        <w:gridCol w:w="1102"/>
        <w:gridCol w:w="3574"/>
      </w:tblGrid>
      <w:tr w:rsidR="00A95191" w:rsidRPr="00C31441" w14:paraId="39626362" w14:textId="77777777" w:rsidTr="00542FF3">
        <w:trPr>
          <w:trHeight w:val="785"/>
        </w:trPr>
        <w:tc>
          <w:tcPr>
            <w:tcW w:w="354" w:type="pct"/>
            <w:tcBorders>
              <w:top w:val="nil"/>
              <w:left w:val="nil"/>
              <w:bottom w:val="single" w:sz="4" w:space="0" w:color="00D0CB"/>
              <w:right w:val="nil"/>
            </w:tcBorders>
            <w:shd w:val="clear" w:color="auto" w:fill="007A77"/>
            <w:vAlign w:val="center"/>
          </w:tcPr>
          <w:p w14:paraId="5D6EDFFB" w14:textId="77777777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42FF3">
              <w:rPr>
                <w:rFonts w:ascii="Century Gothic" w:hAnsi="Century Gothic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D0CB"/>
              <w:right w:val="nil"/>
            </w:tcBorders>
            <w:shd w:val="clear" w:color="auto" w:fill="00D0CB"/>
            <w:vAlign w:val="center"/>
          </w:tcPr>
          <w:p w14:paraId="019381AB" w14:textId="4F712B59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542FF3">
              <w:rPr>
                <w:rFonts w:ascii="Century Gothic" w:hAnsi="Century Gothic"/>
                <w:b/>
                <w:bCs/>
              </w:rPr>
              <w:t>Today's Weight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D0CB"/>
              <w:right w:val="nil"/>
            </w:tcBorders>
            <w:shd w:val="clear" w:color="auto" w:fill="79FFFC"/>
            <w:vAlign w:val="center"/>
          </w:tcPr>
          <w:p w14:paraId="12E23CAA" w14:textId="201EDACF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542FF3">
              <w:rPr>
                <w:rFonts w:ascii="Century Gothic" w:hAnsi="Century Gothic"/>
                <w:b/>
                <w:bCs/>
              </w:rPr>
              <w:t>Distance</w:t>
            </w:r>
            <w:r w:rsidR="00542FF3">
              <w:rPr>
                <w:rFonts w:ascii="Century Gothic" w:hAnsi="Century Gothic"/>
                <w:b/>
                <w:bCs/>
              </w:rPr>
              <w:t xml:space="preserve"> </w:t>
            </w:r>
            <w:r w:rsidRPr="00542FF3">
              <w:rPr>
                <w:rFonts w:ascii="Century Gothic" w:hAnsi="Century Gothic"/>
                <w:b/>
                <w:bCs/>
              </w:rPr>
              <w:t>From Goal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4" w:space="0" w:color="00D0CB"/>
              <w:right w:val="nil"/>
            </w:tcBorders>
            <w:shd w:val="clear" w:color="auto" w:fill="E5FFFE"/>
            <w:vAlign w:val="center"/>
          </w:tcPr>
          <w:p w14:paraId="40BD4DE7" w14:textId="77777777" w:rsidR="00A95191" w:rsidRPr="00542FF3" w:rsidRDefault="00A95191" w:rsidP="00542FF3">
            <w:pPr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542FF3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D92773" w:rsidRPr="00C31441" w14:paraId="014E168C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EA2B320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1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2BEBE4C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A97441F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81D434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5AB224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3CC88F6D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D984809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2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610626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D9AE64D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A81E14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3AB46D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5F3DBDA5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405E678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3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1673B7F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0624FEE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6A11A4D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D7AE8B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357B86D3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D74F14B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4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A59830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7050AB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778367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9CD567B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2CBD8590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0D44417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5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A4505E4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4FFC60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35C0DD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D8B1BFE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35F4492C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3C79B48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6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B9CDE2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C03D64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A3F9C7C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5631A4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60143E12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96DBA1E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7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189D8AE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04A658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124B49F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831F86C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7E357FFD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EFE2A34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8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7A5FD2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5ECDF16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B3731D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F7F358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76F771EA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8BB5888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89"/>
              </w:rPr>
              <w:t>9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64032CC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7E98A5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56CD0FF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A9A929D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5640E505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4698CFD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10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0528A8C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999DF05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F0DAB9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A7BB0F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44ECD86B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F6E3F68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11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3835B89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15B800B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E4C07B3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5D058D6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6230769A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2FA2E17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12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2C6DD4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222E99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0684409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B06E29D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01BC1376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757E129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13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165E0D4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C6ECD1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1BF3F1C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0E4B9E4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1710E249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036E45A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14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4E31FBE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845AE1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433873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7D5FB26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0908878A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00E7677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15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5E38B45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562C05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878ACA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883881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2DFF45B1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00A373B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16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2F5989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2EACD1D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4CBB4AB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5DEC38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07FDEBA5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6E90D80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17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5B7D1F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7FF1B9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0D168E9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CB2875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2E6C3A22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AEFE55C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18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03EE8B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8729CB4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FF298A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8D64043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2CEB46B4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5EA41A6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19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6E5581E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772567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86AAA8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F1BE9F6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752EE168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BA03BD3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20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D23D9D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36975FC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FE00CB4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1542C2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318DE907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3BEDCB6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21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C25FD33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86F412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F2354C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978277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20C89AE5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A318769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22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924AA33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EA2455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249DF4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707C97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1C2D28DA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0658AB8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23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28797AD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6D291BB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72D6A2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44E555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1A351B5A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B489DB7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24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BD7593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F863D63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BEDF7D3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34932F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3560EFE4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54E5C54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25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A38F82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694D0C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61934C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009DC9B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319137E8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2A75636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26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8A3223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563A41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A99FA1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01C1CFE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71D92C3D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0C7951B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27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3AFFB7C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14F933F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4D0B18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5365EA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4DF0B3C5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6DC6A0D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28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0DD5322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5CB1419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ACEC744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9BF60C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4BCBC05B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84E9586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29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9CAE92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85F7535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120254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69430961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7E034EE5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859FE22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30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1F772F80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A66107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7892DD07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3536450A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92773" w:rsidRPr="00C31441" w14:paraId="2D9E6FC3" w14:textId="77777777" w:rsidTr="00542FF3">
        <w:trPr>
          <w:trHeight w:val="299"/>
        </w:trPr>
        <w:tc>
          <w:tcPr>
            <w:tcW w:w="35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05D73272" w14:textId="77777777" w:rsidR="00D92773" w:rsidRPr="00542FF3" w:rsidRDefault="00000000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542FF3">
              <w:rPr>
                <w:rFonts w:ascii="Century Gothic" w:eastAsia="Arial" w:hAnsi="Century Gothic"/>
                <w:b/>
                <w:bCs/>
                <w:w w:val="98"/>
              </w:rPr>
              <w:t>31</w:t>
            </w:r>
          </w:p>
        </w:tc>
        <w:tc>
          <w:tcPr>
            <w:tcW w:w="137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BB6FD3B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261D94A8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57DCAACD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758" w:type="pct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auto"/>
            <w:vAlign w:val="bottom"/>
          </w:tcPr>
          <w:p w14:paraId="47915609" w14:textId="77777777" w:rsidR="00D92773" w:rsidRPr="00C31441" w:rsidRDefault="00D9277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644169" w:rsidRPr="00644169" w14:paraId="389848C3" w14:textId="77777777" w:rsidTr="00BF515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00D0CB"/>
              <w:left w:val="single" w:sz="4" w:space="0" w:color="00D0CB"/>
              <w:bottom w:val="single" w:sz="4" w:space="0" w:color="00D0CB"/>
              <w:right w:val="single" w:sz="4" w:space="0" w:color="00D0CB"/>
            </w:tcBorders>
            <w:shd w:val="clear" w:color="auto" w:fill="007A77"/>
            <w:vAlign w:val="center"/>
          </w:tcPr>
          <w:p w14:paraId="63010135" w14:textId="128C3E25" w:rsidR="00A95191" w:rsidRPr="00644169" w:rsidRDefault="00644169" w:rsidP="00644169">
            <w:pPr>
              <w:shd w:val="clear" w:color="auto" w:fill="007A77"/>
              <w:spacing w:line="0" w:lineRule="atLeast"/>
              <w:jc w:val="center"/>
              <w:rPr>
                <w:rFonts w:ascii="Century Gothic" w:eastAsia="Times New Roman" w:hAnsi="Century Gothic"/>
                <w:color w:val="FFFFFF" w:themeColor="background1"/>
                <w:sz w:val="22"/>
                <w:szCs w:val="18"/>
              </w:rPr>
            </w:pPr>
            <w:r w:rsidRPr="00644169">
              <w:rPr>
                <w:rFonts w:ascii="Century Gothic" w:eastAsia="Comic Sans MS" w:hAnsi="Century Gothic"/>
                <w:b/>
                <w:color w:val="FFFFFF" w:themeColor="background1"/>
                <w:sz w:val="22"/>
                <w:szCs w:val="18"/>
              </w:rPr>
              <w:t>WEIGHT LOSS TRACKER</w:t>
            </w:r>
          </w:p>
        </w:tc>
      </w:tr>
    </w:tbl>
    <w:p w14:paraId="452C3A01" w14:textId="77777777" w:rsidR="00D92773" w:rsidRPr="00644169" w:rsidRDefault="00D92773" w:rsidP="00644169">
      <w:pPr>
        <w:shd w:val="clear" w:color="auto" w:fill="007A77"/>
        <w:spacing w:line="1" w:lineRule="exact"/>
        <w:rPr>
          <w:rFonts w:ascii="Times New Roman" w:eastAsia="Times New Roman" w:hAnsi="Times New Roman"/>
          <w:color w:val="FFFFFF" w:themeColor="background1"/>
          <w:sz w:val="22"/>
          <w:szCs w:val="18"/>
        </w:rPr>
      </w:pPr>
    </w:p>
    <w:p w14:paraId="752F47BB" w14:textId="77777777" w:rsidR="00A82F8D" w:rsidRPr="00644169" w:rsidRDefault="00A82F8D">
      <w:pPr>
        <w:shd w:val="clear" w:color="auto" w:fill="007A77"/>
        <w:spacing w:line="1" w:lineRule="exact"/>
        <w:rPr>
          <w:rFonts w:ascii="Times New Roman" w:eastAsia="Times New Roman" w:hAnsi="Times New Roman"/>
          <w:color w:val="FFFFFF" w:themeColor="background1"/>
          <w:sz w:val="22"/>
          <w:szCs w:val="18"/>
        </w:rPr>
      </w:pPr>
    </w:p>
    <w:sectPr w:rsidR="00A82F8D" w:rsidRPr="00644169" w:rsidSect="003F0DA0">
      <w:headerReference w:type="default" r:id="rId6"/>
      <w:pgSz w:w="12240" w:h="15840"/>
      <w:pgMar w:top="900" w:right="1170" w:bottom="540" w:left="1080" w:header="144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15D5" w14:textId="77777777" w:rsidR="00400A9B" w:rsidRDefault="00400A9B" w:rsidP="0004146A">
      <w:r>
        <w:separator/>
      </w:r>
    </w:p>
  </w:endnote>
  <w:endnote w:type="continuationSeparator" w:id="0">
    <w:p w14:paraId="19E1D305" w14:textId="77777777" w:rsidR="00400A9B" w:rsidRDefault="00400A9B" w:rsidP="0004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447E" w14:textId="77777777" w:rsidR="00400A9B" w:rsidRDefault="00400A9B" w:rsidP="0004146A">
      <w:r>
        <w:separator/>
      </w:r>
    </w:p>
  </w:footnote>
  <w:footnote w:type="continuationSeparator" w:id="0">
    <w:p w14:paraId="4D3924D0" w14:textId="77777777" w:rsidR="00400A9B" w:rsidRDefault="00400A9B" w:rsidP="0004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653" w14:textId="77777777" w:rsidR="003F0DA0" w:rsidRPr="00BF515D" w:rsidRDefault="003F0DA0" w:rsidP="003F0DA0">
    <w:pPr>
      <w:spacing w:line="0" w:lineRule="atLeast"/>
      <w:ind w:right="20"/>
      <w:jc w:val="center"/>
      <w:rPr>
        <w:rFonts w:ascii="Century Gothic" w:eastAsia="Georgia" w:hAnsi="Century Gothic"/>
        <w:b/>
        <w:color w:val="007A77"/>
        <w:sz w:val="52"/>
        <w:szCs w:val="16"/>
        <w:u w:val="single"/>
      </w:rPr>
    </w:pPr>
    <w:bookmarkStart w:id="0" w:name="page1"/>
    <w:bookmarkEnd w:id="0"/>
    <w:r w:rsidRPr="00BF515D">
      <w:rPr>
        <w:rFonts w:ascii="Century Gothic" w:eastAsia="Georgia" w:hAnsi="Century Gothic"/>
        <w:b/>
        <w:color w:val="007A77"/>
        <w:sz w:val="52"/>
        <w:szCs w:val="16"/>
        <w:u w:val="single"/>
      </w:rPr>
      <w:t>WEIGHT LOSS TRACKER</w:t>
    </w:r>
  </w:p>
  <w:p w14:paraId="219F9142" w14:textId="77777777" w:rsidR="003F0DA0" w:rsidRDefault="003F0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91"/>
    <w:rsid w:val="0004146A"/>
    <w:rsid w:val="003F0DA0"/>
    <w:rsid w:val="00400A9B"/>
    <w:rsid w:val="00542FF3"/>
    <w:rsid w:val="00644169"/>
    <w:rsid w:val="00753775"/>
    <w:rsid w:val="008A265A"/>
    <w:rsid w:val="00A82F8D"/>
    <w:rsid w:val="00A95191"/>
    <w:rsid w:val="00AB3C16"/>
    <w:rsid w:val="00BF515D"/>
    <w:rsid w:val="00C31441"/>
    <w:rsid w:val="00D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95C7A"/>
  <w15:chartTrackingRefBased/>
  <w15:docId w15:val="{F881CAF2-B37F-41AA-9785-7B8309C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6A"/>
  </w:style>
  <w:style w:type="paragraph" w:styleId="Footer">
    <w:name w:val="footer"/>
    <w:basedOn w:val="Normal"/>
    <w:link w:val="FooterChar"/>
    <w:uiPriority w:val="99"/>
    <w:unhideWhenUsed/>
    <w:rsid w:val="0004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cp:lastModifiedBy>1811</cp:lastModifiedBy>
  <cp:revision>5</cp:revision>
  <dcterms:created xsi:type="dcterms:W3CDTF">2022-08-31T19:53:00Z</dcterms:created>
  <dcterms:modified xsi:type="dcterms:W3CDTF">2022-10-28T10:55:00Z</dcterms:modified>
</cp:coreProperties>
</file>