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44E7D" w14:textId="77777777" w:rsidR="007903DE" w:rsidRPr="000A0F19" w:rsidRDefault="000A0F19">
      <w:pPr>
        <w:spacing w:line="0" w:lineRule="atLeast"/>
        <w:ind w:right="220"/>
        <w:jc w:val="center"/>
        <w:rPr>
          <w:rFonts w:ascii="Lato" w:eastAsia="Arial" w:hAnsi="Lato"/>
          <w:color w:val="9F0059"/>
          <w:sz w:val="69"/>
        </w:rPr>
      </w:pPr>
      <w:bookmarkStart w:id="0" w:name="page1"/>
      <w:bookmarkEnd w:id="0"/>
      <w:r w:rsidRPr="000A0F19">
        <w:rPr>
          <w:rFonts w:ascii="Lato" w:hAnsi="Lato"/>
        </w:rPr>
        <w:pict w14:anchorId="3790A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36.55pt;height:612.3pt;z-index:-1;mso-position-horizontal-relative:page;mso-position-vertical-relative:page">
            <v:imagedata r:id="rId4" o:title="" chromakey="white" grayscale="t"/>
            <w10:wrap anchorx="page" anchory="page"/>
          </v:shape>
        </w:pict>
      </w:r>
      <w:r w:rsidR="007D2463" w:rsidRPr="000A0F19">
        <w:rPr>
          <w:rFonts w:ascii="Lato" w:eastAsia="Arial" w:hAnsi="Lato"/>
          <w:color w:val="9F0059"/>
          <w:sz w:val="69"/>
        </w:rPr>
        <w:t>A4</w:t>
      </w:r>
      <w:r w:rsidR="007D2463" w:rsidRPr="000A0F19">
        <w:rPr>
          <w:rFonts w:ascii="Lato" w:eastAsia="Arial" w:hAnsi="Lato"/>
          <w:color w:val="2F3842"/>
          <w:sz w:val="69"/>
        </w:rPr>
        <w:t>:</w:t>
      </w:r>
      <w:r w:rsidR="007D2463" w:rsidRPr="000A0F19">
        <w:rPr>
          <w:rFonts w:ascii="Lato" w:eastAsia="Arial" w:hAnsi="Lato"/>
          <w:color w:val="9F0059"/>
          <w:sz w:val="69"/>
        </w:rPr>
        <w:t>A5</w:t>
      </w:r>
    </w:p>
    <w:p w14:paraId="5943FEF5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2098DCFD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2362A38A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1A289F81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237BDE73" w14:textId="77777777" w:rsidR="007903DE" w:rsidRPr="000A0F19" w:rsidRDefault="007903DE" w:rsidP="000A0F19">
      <w:pPr>
        <w:spacing w:line="200" w:lineRule="exact"/>
        <w:jc w:val="center"/>
        <w:rPr>
          <w:rFonts w:ascii="Lato" w:eastAsia="Times New Roman" w:hAnsi="Lato"/>
          <w:sz w:val="24"/>
        </w:rPr>
      </w:pPr>
    </w:p>
    <w:p w14:paraId="6211994C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5832E94D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342D1001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3FCBD8D2" w14:textId="77777777" w:rsidR="007903DE" w:rsidRPr="000A0F19" w:rsidRDefault="007903DE">
      <w:pPr>
        <w:spacing w:line="266" w:lineRule="exact"/>
        <w:rPr>
          <w:rFonts w:ascii="Lato" w:eastAsia="Times New Roman" w:hAnsi="Lato"/>
          <w:sz w:val="24"/>
        </w:rPr>
      </w:pPr>
    </w:p>
    <w:p w14:paraId="0A49BDB2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2F3842"/>
          <w:sz w:val="60"/>
        </w:rPr>
      </w:pPr>
      <w:r w:rsidRPr="000A0F19">
        <w:rPr>
          <w:rFonts w:ascii="Lato" w:eastAsia="Arial" w:hAnsi="Lato"/>
          <w:color w:val="2F3842"/>
          <w:sz w:val="60"/>
        </w:rPr>
        <w:t>Booklets</w:t>
      </w:r>
    </w:p>
    <w:p w14:paraId="49FEFB21" w14:textId="77777777" w:rsidR="007903DE" w:rsidRPr="000A0F19" w:rsidRDefault="007903DE">
      <w:pPr>
        <w:spacing w:line="103" w:lineRule="exact"/>
        <w:rPr>
          <w:rFonts w:ascii="Lato" w:eastAsia="Times New Roman" w:hAnsi="Lato"/>
          <w:sz w:val="24"/>
        </w:rPr>
      </w:pPr>
    </w:p>
    <w:p w14:paraId="55F4F3EF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>when supplying artwork with multiple pages</w:t>
      </w:r>
    </w:p>
    <w:p w14:paraId="313EF496" w14:textId="77777777" w:rsidR="007903DE" w:rsidRPr="000A0F19" w:rsidRDefault="007903DE">
      <w:pPr>
        <w:spacing w:line="10" w:lineRule="exact"/>
        <w:rPr>
          <w:rFonts w:ascii="Lato" w:eastAsia="Times New Roman" w:hAnsi="Lato"/>
          <w:sz w:val="24"/>
        </w:rPr>
      </w:pPr>
    </w:p>
    <w:p w14:paraId="5739F363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>please supply one PDF document with individual pages from 1 to ‘?’</w:t>
      </w:r>
    </w:p>
    <w:p w14:paraId="653AEF16" w14:textId="77777777" w:rsidR="007903DE" w:rsidRPr="000A0F19" w:rsidRDefault="007903DE">
      <w:pPr>
        <w:spacing w:line="10" w:lineRule="exact"/>
        <w:rPr>
          <w:rFonts w:ascii="Lato" w:eastAsia="Times New Roman" w:hAnsi="Lato"/>
          <w:sz w:val="24"/>
        </w:rPr>
      </w:pPr>
    </w:p>
    <w:p w14:paraId="20F2FBD5" w14:textId="77777777" w:rsidR="007903DE" w:rsidRPr="000A0F19" w:rsidRDefault="007D2463">
      <w:pPr>
        <w:spacing w:line="0" w:lineRule="atLeast"/>
        <w:ind w:right="280"/>
        <w:jc w:val="center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>in the order they are to be read and bleed as below</w:t>
      </w:r>
    </w:p>
    <w:p w14:paraId="24B3CFE1" w14:textId="77777777" w:rsidR="007903DE" w:rsidRPr="000A0F19" w:rsidRDefault="007903DE">
      <w:pPr>
        <w:spacing w:line="157" w:lineRule="exact"/>
        <w:rPr>
          <w:rFonts w:ascii="Lato" w:eastAsia="Times New Roman" w:hAnsi="Lato"/>
          <w:sz w:val="24"/>
        </w:rPr>
      </w:pPr>
    </w:p>
    <w:p w14:paraId="213AB8BE" w14:textId="77777777" w:rsidR="007903DE" w:rsidRPr="000A0F19" w:rsidRDefault="007D2463">
      <w:pPr>
        <w:spacing w:line="0" w:lineRule="atLeast"/>
        <w:ind w:left="1660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 xml:space="preserve">for more </w:t>
      </w:r>
      <w:proofErr w:type="gramStart"/>
      <w:r w:rsidRPr="000A0F19">
        <w:rPr>
          <w:rFonts w:ascii="Lato" w:eastAsia="Arial" w:hAnsi="Lato"/>
          <w:color w:val="2F3842"/>
          <w:sz w:val="18"/>
        </w:rPr>
        <w:t>details</w:t>
      </w:r>
      <w:proofErr w:type="gramEnd"/>
      <w:r w:rsidRPr="000A0F19">
        <w:rPr>
          <w:rFonts w:ascii="Lato" w:eastAsia="Arial" w:hAnsi="Lato"/>
          <w:color w:val="2F3842"/>
          <w:sz w:val="18"/>
        </w:rPr>
        <w:t xml:space="preserve"> please email web@quickprint.co.uk</w:t>
      </w:r>
    </w:p>
    <w:p w14:paraId="64CE07DE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4F10CE5A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52C93274" w14:textId="77777777" w:rsidR="007903DE" w:rsidRPr="000A0F19" w:rsidRDefault="007903DE">
      <w:pPr>
        <w:spacing w:line="228" w:lineRule="exact"/>
        <w:rPr>
          <w:rFonts w:ascii="Lato" w:eastAsia="Times New Roman" w:hAnsi="Lato"/>
          <w:sz w:val="24"/>
        </w:rPr>
      </w:pPr>
    </w:p>
    <w:p w14:paraId="0BA16B3A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9F0059"/>
          <w:sz w:val="18"/>
        </w:rPr>
      </w:pPr>
      <w:r w:rsidRPr="000A0F19">
        <w:rPr>
          <w:rFonts w:ascii="Lato" w:eastAsia="Arial" w:hAnsi="Lato"/>
          <w:color w:val="9F0059"/>
          <w:sz w:val="18"/>
        </w:rPr>
        <w:t>extend the background or image to cover this area - this area is trimmed off</w:t>
      </w:r>
    </w:p>
    <w:p w14:paraId="4A9B56CD" w14:textId="77777777" w:rsidR="007903DE" w:rsidRPr="000A0F19" w:rsidRDefault="007903DE">
      <w:pPr>
        <w:spacing w:line="5" w:lineRule="exact"/>
        <w:rPr>
          <w:rFonts w:ascii="Lato" w:eastAsia="Times New Roman" w:hAnsi="Lato"/>
          <w:sz w:val="24"/>
        </w:rPr>
      </w:pPr>
    </w:p>
    <w:p w14:paraId="445DE24B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9F0059"/>
          <w:sz w:val="18"/>
        </w:rPr>
      </w:pPr>
      <w:r w:rsidRPr="000A0F19">
        <w:rPr>
          <w:rFonts w:ascii="Lato" w:eastAsia="Arial" w:hAnsi="Lato"/>
          <w:b/>
          <w:color w:val="9F0059"/>
          <w:sz w:val="18"/>
        </w:rPr>
        <w:t>A4</w:t>
      </w:r>
      <w:r w:rsidRPr="000A0F19">
        <w:rPr>
          <w:rFonts w:ascii="Lato" w:eastAsia="Arial" w:hAnsi="Lato"/>
          <w:color w:val="9F0059"/>
          <w:sz w:val="18"/>
        </w:rPr>
        <w:t>: 303 x 216mm ·</w:t>
      </w:r>
      <w:r w:rsidRPr="000A0F19">
        <w:rPr>
          <w:rFonts w:ascii="Lato" w:eastAsia="Arial" w:hAnsi="Lato"/>
          <w:b/>
          <w:color w:val="9F0059"/>
          <w:sz w:val="18"/>
        </w:rPr>
        <w:t xml:space="preserve"> A5</w:t>
      </w:r>
      <w:r w:rsidRPr="000A0F19">
        <w:rPr>
          <w:rFonts w:ascii="Lato" w:eastAsia="Arial" w:hAnsi="Lato"/>
          <w:color w:val="9F0059"/>
          <w:sz w:val="18"/>
        </w:rPr>
        <w:t>: 216 x 154mm</w:t>
      </w:r>
    </w:p>
    <w:p w14:paraId="60BF3FB2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23FB7173" w14:textId="77777777" w:rsidR="007903DE" w:rsidRPr="000A0F19" w:rsidRDefault="007903DE">
      <w:pPr>
        <w:spacing w:line="327" w:lineRule="exact"/>
        <w:rPr>
          <w:rFonts w:ascii="Lato" w:eastAsia="Times New Roman" w:hAnsi="Lato"/>
          <w:sz w:val="24"/>
        </w:rPr>
      </w:pPr>
    </w:p>
    <w:p w14:paraId="003BFDD5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009EC7"/>
          <w:sz w:val="18"/>
        </w:rPr>
      </w:pPr>
      <w:r w:rsidRPr="000A0F19">
        <w:rPr>
          <w:rFonts w:ascii="Lato" w:eastAsia="Arial" w:hAnsi="Lato"/>
          <w:color w:val="009EC7"/>
          <w:sz w:val="18"/>
        </w:rPr>
        <w:t>this is where the product will be cut</w:t>
      </w:r>
    </w:p>
    <w:p w14:paraId="18857892" w14:textId="77777777" w:rsidR="007903DE" w:rsidRPr="000A0F19" w:rsidRDefault="007903DE">
      <w:pPr>
        <w:spacing w:line="10" w:lineRule="exact"/>
        <w:rPr>
          <w:rFonts w:ascii="Lato" w:eastAsia="Times New Roman" w:hAnsi="Lato"/>
          <w:sz w:val="24"/>
        </w:rPr>
      </w:pPr>
    </w:p>
    <w:p w14:paraId="536F489D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009EC7"/>
          <w:sz w:val="18"/>
        </w:rPr>
      </w:pPr>
      <w:r w:rsidRPr="000A0F19">
        <w:rPr>
          <w:rFonts w:ascii="Lato" w:eastAsia="Arial" w:hAnsi="Lato"/>
          <w:b/>
          <w:color w:val="009EC7"/>
          <w:sz w:val="18"/>
        </w:rPr>
        <w:t>A4</w:t>
      </w:r>
      <w:r w:rsidRPr="000A0F19">
        <w:rPr>
          <w:rFonts w:ascii="Lato" w:eastAsia="Arial" w:hAnsi="Lato"/>
          <w:color w:val="009EC7"/>
          <w:sz w:val="18"/>
        </w:rPr>
        <w:t>: 297 x 210mm ·</w:t>
      </w:r>
      <w:r w:rsidRPr="000A0F19">
        <w:rPr>
          <w:rFonts w:ascii="Lato" w:eastAsia="Arial" w:hAnsi="Lato"/>
          <w:b/>
          <w:color w:val="009EC7"/>
          <w:sz w:val="18"/>
        </w:rPr>
        <w:t xml:space="preserve"> A5</w:t>
      </w:r>
      <w:r w:rsidRPr="000A0F19">
        <w:rPr>
          <w:rFonts w:ascii="Lato" w:eastAsia="Arial" w:hAnsi="Lato"/>
          <w:color w:val="009EC7"/>
          <w:sz w:val="18"/>
        </w:rPr>
        <w:t>: 210 x 148mm</w:t>
      </w:r>
    </w:p>
    <w:p w14:paraId="6F41937E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41C440BC" w14:textId="77777777" w:rsidR="007903DE" w:rsidRPr="000A0F19" w:rsidRDefault="007903DE">
      <w:pPr>
        <w:spacing w:line="325" w:lineRule="exact"/>
        <w:rPr>
          <w:rFonts w:ascii="Lato" w:eastAsia="Times New Roman" w:hAnsi="Lato"/>
          <w:sz w:val="24"/>
        </w:rPr>
      </w:pPr>
    </w:p>
    <w:p w14:paraId="20F43ECC" w14:textId="77777777" w:rsidR="007903DE" w:rsidRPr="000A0F19" w:rsidRDefault="007D2463">
      <w:pPr>
        <w:spacing w:line="0" w:lineRule="atLeast"/>
        <w:ind w:right="280"/>
        <w:jc w:val="center"/>
        <w:rPr>
          <w:rFonts w:ascii="Lato" w:eastAsia="Arial" w:hAnsi="Lato"/>
          <w:color w:val="59AF23"/>
          <w:sz w:val="18"/>
        </w:rPr>
      </w:pPr>
      <w:r w:rsidRPr="000A0F19">
        <w:rPr>
          <w:rFonts w:ascii="Lato" w:eastAsia="Arial" w:hAnsi="Lato"/>
          <w:color w:val="59AF23"/>
          <w:sz w:val="18"/>
        </w:rPr>
        <w:t>ensure all text and important content is placed within this area -</w:t>
      </w:r>
    </w:p>
    <w:p w14:paraId="5519CB0F" w14:textId="77777777" w:rsidR="007903DE" w:rsidRPr="000A0F19" w:rsidRDefault="007903DE">
      <w:pPr>
        <w:spacing w:line="5" w:lineRule="exact"/>
        <w:rPr>
          <w:rFonts w:ascii="Lato" w:eastAsia="Times New Roman" w:hAnsi="Lato"/>
          <w:sz w:val="24"/>
        </w:rPr>
      </w:pPr>
    </w:p>
    <w:p w14:paraId="598FEC11" w14:textId="77777777" w:rsidR="007903DE" w:rsidRPr="000A0F19" w:rsidRDefault="007D2463">
      <w:pPr>
        <w:spacing w:line="0" w:lineRule="atLeast"/>
        <w:ind w:right="240"/>
        <w:jc w:val="center"/>
        <w:rPr>
          <w:rFonts w:ascii="Lato" w:eastAsia="Arial" w:hAnsi="Lato"/>
          <w:color w:val="59AF23"/>
          <w:sz w:val="18"/>
        </w:rPr>
      </w:pPr>
      <w:r w:rsidRPr="000A0F19">
        <w:rPr>
          <w:rFonts w:ascii="Lato" w:eastAsia="Arial" w:hAnsi="Lato"/>
          <w:b/>
          <w:color w:val="59AF23"/>
          <w:sz w:val="18"/>
        </w:rPr>
        <w:t>A4</w:t>
      </w:r>
      <w:r w:rsidRPr="000A0F19">
        <w:rPr>
          <w:rFonts w:ascii="Lato" w:eastAsia="Arial" w:hAnsi="Lato"/>
          <w:color w:val="59AF23"/>
          <w:sz w:val="18"/>
        </w:rPr>
        <w:t>: 289 x 202mm ·</w:t>
      </w:r>
      <w:r w:rsidRPr="000A0F19">
        <w:rPr>
          <w:rFonts w:ascii="Lato" w:eastAsia="Arial" w:hAnsi="Lato"/>
          <w:b/>
          <w:color w:val="59AF23"/>
          <w:sz w:val="18"/>
        </w:rPr>
        <w:t xml:space="preserve"> A5</w:t>
      </w:r>
      <w:r w:rsidRPr="000A0F19">
        <w:rPr>
          <w:rFonts w:ascii="Lato" w:eastAsia="Arial" w:hAnsi="Lato"/>
          <w:color w:val="59AF23"/>
          <w:sz w:val="18"/>
        </w:rPr>
        <w:t>: 202 x 140mm</w:t>
      </w:r>
    </w:p>
    <w:p w14:paraId="01603E6B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6447341C" w14:textId="77777777" w:rsidR="007903DE" w:rsidRPr="000A0F19" w:rsidRDefault="007903DE">
      <w:pPr>
        <w:spacing w:line="335" w:lineRule="exact"/>
        <w:rPr>
          <w:rFonts w:ascii="Lato" w:eastAsia="Times New Roman" w:hAnsi="Lato"/>
          <w:sz w:val="24"/>
        </w:rPr>
      </w:pPr>
    </w:p>
    <w:p w14:paraId="1AA6FA94" w14:textId="77777777" w:rsidR="007903DE" w:rsidRPr="000A0F19" w:rsidRDefault="007D2463">
      <w:pPr>
        <w:spacing w:line="0" w:lineRule="atLeast"/>
        <w:ind w:left="400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>you can create your booklet in any software, ensuring the artwork is exported as a</w:t>
      </w:r>
    </w:p>
    <w:p w14:paraId="12E7CDFE" w14:textId="77777777" w:rsidR="007903DE" w:rsidRPr="000A0F19" w:rsidRDefault="007903DE">
      <w:pPr>
        <w:spacing w:line="10" w:lineRule="exact"/>
        <w:rPr>
          <w:rFonts w:ascii="Lato" w:eastAsia="Times New Roman" w:hAnsi="Lato"/>
          <w:sz w:val="24"/>
        </w:rPr>
      </w:pPr>
    </w:p>
    <w:p w14:paraId="61D65506" w14:textId="77777777" w:rsidR="007903DE" w:rsidRPr="000A0F19" w:rsidRDefault="007D2463">
      <w:pPr>
        <w:spacing w:line="0" w:lineRule="atLeast"/>
        <w:rPr>
          <w:rFonts w:ascii="Lato" w:eastAsia="Arial" w:hAnsi="Lato"/>
          <w:color w:val="2F3842"/>
          <w:sz w:val="18"/>
        </w:rPr>
      </w:pPr>
      <w:r w:rsidRPr="000A0F19">
        <w:rPr>
          <w:rFonts w:ascii="Lato" w:eastAsia="Arial" w:hAnsi="Lato"/>
          <w:color w:val="2F3842"/>
          <w:sz w:val="18"/>
        </w:rPr>
        <w:t>high quality, print ready PDF - ensure the text is embedded and images are minimum 300dpi</w:t>
      </w:r>
    </w:p>
    <w:p w14:paraId="7688B984" w14:textId="77777777" w:rsidR="007903DE" w:rsidRPr="000A0F19" w:rsidRDefault="007903DE">
      <w:pPr>
        <w:spacing w:line="0" w:lineRule="atLeast"/>
        <w:rPr>
          <w:rFonts w:ascii="Lato" w:eastAsia="Arial" w:hAnsi="Lato"/>
          <w:color w:val="2F3842"/>
          <w:sz w:val="18"/>
        </w:rPr>
        <w:sectPr w:rsidR="007903DE" w:rsidRPr="000A0F19">
          <w:pgSz w:w="8740" w:h="12246"/>
          <w:pgMar w:top="558" w:right="411" w:bottom="0" w:left="640" w:header="0" w:footer="0" w:gutter="0"/>
          <w:cols w:space="0" w:equalWidth="0">
            <w:col w:w="7680"/>
          </w:cols>
          <w:docGrid w:linePitch="360"/>
        </w:sectPr>
      </w:pPr>
    </w:p>
    <w:p w14:paraId="76420432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5DA7ED1F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0E409AF4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5F852A33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12B0E323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27066BD1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3C62E9F2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39B5CB85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0E4D88A8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4F80589E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09D47919" w14:textId="77777777" w:rsidR="007903DE" w:rsidRPr="000A0F19" w:rsidRDefault="007903DE">
      <w:pPr>
        <w:spacing w:line="200" w:lineRule="exact"/>
        <w:rPr>
          <w:rFonts w:ascii="Lato" w:eastAsia="Times New Roman" w:hAnsi="Lato"/>
          <w:sz w:val="24"/>
        </w:rPr>
      </w:pPr>
    </w:p>
    <w:p w14:paraId="37366370" w14:textId="77777777" w:rsidR="007903DE" w:rsidRPr="000A0F19" w:rsidRDefault="007903DE">
      <w:pPr>
        <w:spacing w:line="211" w:lineRule="exact"/>
        <w:rPr>
          <w:rFonts w:ascii="Lato" w:eastAsia="Times New Roman" w:hAnsi="Lato"/>
          <w:sz w:val="24"/>
        </w:rPr>
      </w:pPr>
    </w:p>
    <w:p w14:paraId="3C9191BC" w14:textId="77777777" w:rsidR="007D2463" w:rsidRPr="000A0F19" w:rsidRDefault="007D2463">
      <w:pPr>
        <w:spacing w:line="0" w:lineRule="atLeast"/>
        <w:ind w:left="3140"/>
        <w:rPr>
          <w:rFonts w:ascii="Lato" w:eastAsia="Arial" w:hAnsi="Lato"/>
          <w:color w:val="FFFFFF"/>
          <w:sz w:val="46"/>
          <w:highlight w:val="white"/>
        </w:rPr>
      </w:pPr>
      <w:r w:rsidRPr="000A0F19">
        <w:rPr>
          <w:rFonts w:ascii="Lato" w:eastAsia="Arial" w:hAnsi="Lato"/>
          <w:color w:val="FFFFFF"/>
          <w:sz w:val="46"/>
          <w:highlight w:val="white"/>
        </w:rPr>
        <w:t>web@quickprint.co.uk</w:t>
      </w:r>
    </w:p>
    <w:sectPr w:rsidR="007D2463" w:rsidRPr="000A0F19">
      <w:type w:val="continuous"/>
      <w:pgSz w:w="8740" w:h="12246"/>
      <w:pgMar w:top="558" w:right="411" w:bottom="0" w:left="640" w:header="0" w:footer="0" w:gutter="0"/>
      <w:cols w:space="0" w:equalWidth="0">
        <w:col w:w="7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049"/>
    <w:rsid w:val="000A0F19"/>
    <w:rsid w:val="007903DE"/>
    <w:rsid w:val="007D2463"/>
    <w:rsid w:val="00F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3B1E26"/>
  <w15:chartTrackingRefBased/>
  <w15:docId w15:val="{872EA8AB-1049-466C-A07E-F25F8C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2022-04-04T04:41:00Z</dcterms:created>
  <dcterms:modified xsi:type="dcterms:W3CDTF">2022-04-04T04:48:00Z</dcterms:modified>
</cp:coreProperties>
</file>