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0164" w14:textId="01513906" w:rsidR="00363CC3" w:rsidRPr="00D556F4" w:rsidRDefault="00D556F4" w:rsidP="006B72A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556F4">
        <w:rPr>
          <w:rFonts w:ascii="Century Gothic" w:hAnsi="Century Gothic"/>
          <w:b/>
          <w:bCs/>
          <w:sz w:val="36"/>
          <w:szCs w:val="36"/>
          <w:u w:val="single"/>
        </w:rPr>
        <w:t>PRODUCT MANAGER COVER LETTER</w:t>
      </w:r>
    </w:p>
    <w:p w14:paraId="5912BAF2" w14:textId="77777777" w:rsidR="00D556F4" w:rsidRPr="00D556F4" w:rsidRDefault="00D556F4" w:rsidP="00D556F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4032F0C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Mason Jensen</w:t>
      </w:r>
    </w:p>
    <w:p w14:paraId="7930B167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12B8A6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1 Main Street</w:t>
      </w:r>
    </w:p>
    <w:p w14:paraId="55429870" w14:textId="7A04BFE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 xml:space="preserve">New </w:t>
      </w:r>
      <w:r w:rsidR="00D556F4" w:rsidRPr="00D556F4">
        <w:rPr>
          <w:rFonts w:ascii="Century Gothic" w:hAnsi="Century Gothic"/>
          <w:sz w:val="24"/>
          <w:szCs w:val="24"/>
        </w:rPr>
        <w:t>City land</w:t>
      </w:r>
      <w:r w:rsidRPr="00D556F4">
        <w:rPr>
          <w:rFonts w:ascii="Century Gothic" w:hAnsi="Century Gothic"/>
          <w:sz w:val="24"/>
          <w:szCs w:val="24"/>
        </w:rPr>
        <w:t>, CA 91010</w:t>
      </w:r>
    </w:p>
    <w:p w14:paraId="76DEDC3F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Cell: (555) 322-7337</w:t>
      </w:r>
    </w:p>
    <w:p w14:paraId="5EB45BBD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E-Mail: example-email@example.com</w:t>
      </w:r>
    </w:p>
    <w:p w14:paraId="48304F6E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640CC6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Dear Ms. Peyton,</w:t>
      </w:r>
    </w:p>
    <w:p w14:paraId="194ACB4B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65BB09" w14:textId="46883BAB" w:rsidR="00363CC3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 xml:space="preserve">As a highly skilled Product Manager, I read your posting for a new Product Manager with interest. My experience aligns well with the qualifications you are seeking at </w:t>
      </w:r>
      <w:r w:rsidR="00D556F4" w:rsidRPr="00D556F4">
        <w:rPr>
          <w:rFonts w:ascii="Century Gothic" w:hAnsi="Century Gothic"/>
          <w:sz w:val="24"/>
          <w:szCs w:val="24"/>
        </w:rPr>
        <w:t>Crytek</w:t>
      </w:r>
      <w:r w:rsidRPr="00D556F4">
        <w:rPr>
          <w:rFonts w:ascii="Century Gothic" w:hAnsi="Century Gothic"/>
          <w:sz w:val="24"/>
          <w:szCs w:val="24"/>
        </w:rPr>
        <w:t xml:space="preserve">, </w:t>
      </w:r>
      <w:r w:rsidR="00D556F4" w:rsidRPr="00D556F4">
        <w:rPr>
          <w:rFonts w:ascii="Century Gothic" w:hAnsi="Century Gothic"/>
          <w:sz w:val="24"/>
          <w:szCs w:val="24"/>
        </w:rPr>
        <w:t>my</w:t>
      </w:r>
      <w:r w:rsidRPr="00D556F4">
        <w:rPr>
          <w:rFonts w:ascii="Century Gothic" w:hAnsi="Century Gothic"/>
          <w:sz w:val="24"/>
          <w:szCs w:val="24"/>
        </w:rPr>
        <w:t xml:space="preserve"> role as Product Manager with Banner Software Systems, and I am certain I would make a valuable addition to your organization.</w:t>
      </w:r>
    </w:p>
    <w:p w14:paraId="7365F6BE" w14:textId="77777777" w:rsidR="00D556F4" w:rsidRPr="00D556F4" w:rsidRDefault="00D556F4" w:rsidP="00D556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C538B9" w14:textId="29B7DF3F" w:rsidR="00363CC3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With more than nine years’ experience as a Product Manager, I am adept in customer research, product design, and production coordination. Moreover, while my on-the-job experience has afforded me a well-rounded skill set, including first-rate analytical abilities and a good market sense, I excel at:</w:t>
      </w:r>
    </w:p>
    <w:p w14:paraId="0DFC300F" w14:textId="77777777" w:rsidR="00D556F4" w:rsidRPr="00D556F4" w:rsidRDefault="00D556F4" w:rsidP="00D556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1DBED7" w14:textId="77777777" w:rsidR="00363CC3" w:rsidRPr="00D556F4" w:rsidRDefault="00363CC3" w:rsidP="00D556F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Collecting valuable customer and market data to fuel designs.</w:t>
      </w:r>
    </w:p>
    <w:p w14:paraId="4F2F0955" w14:textId="77777777" w:rsidR="00363CC3" w:rsidRPr="00D556F4" w:rsidRDefault="00363CC3" w:rsidP="00D556F4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Working with engineering and production to make feasible products.</w:t>
      </w:r>
    </w:p>
    <w:p w14:paraId="21A9275A" w14:textId="7E8529F6" w:rsidR="003A29C8" w:rsidRPr="003A29C8" w:rsidRDefault="00363CC3" w:rsidP="003A29C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Coordinating with marketing team to maximize launch effectiveness.</w:t>
      </w:r>
    </w:p>
    <w:p w14:paraId="5E675B33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Maintaining product vision throughout life cycle.</w:t>
      </w:r>
    </w:p>
    <w:p w14:paraId="3E22ABCA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252C50" w14:textId="16DD6569" w:rsidR="00363CC3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 xml:space="preserve">In addition to my experience and personal qualities, I have a solid educational foundation and a passion for software design. I am extremely enthusiastic about </w:t>
      </w:r>
      <w:r w:rsidR="00D556F4" w:rsidRPr="00D556F4">
        <w:rPr>
          <w:rFonts w:ascii="Century Gothic" w:hAnsi="Century Gothic"/>
          <w:sz w:val="24"/>
          <w:szCs w:val="24"/>
        </w:rPr>
        <w:t>Crytek’s</w:t>
      </w:r>
      <w:r w:rsidRPr="00D556F4">
        <w:rPr>
          <w:rFonts w:ascii="Century Gothic" w:hAnsi="Century Gothic"/>
          <w:sz w:val="24"/>
          <w:szCs w:val="24"/>
        </w:rPr>
        <w:t xml:space="preserve"> focus on robotics and would welcome the opportunity to contribute to your successful product designs.</w:t>
      </w:r>
    </w:p>
    <w:p w14:paraId="347607F6" w14:textId="77777777" w:rsidR="00D556F4" w:rsidRPr="00D556F4" w:rsidRDefault="00D556F4" w:rsidP="00D556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21E149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Please review my attached resume for additional details regarding my expertise and career achievements. I will follow up to request an appointment to discuss how my experience and background meets your needs.</w:t>
      </w:r>
    </w:p>
    <w:p w14:paraId="6716E01A" w14:textId="77777777" w:rsidR="00D556F4" w:rsidRDefault="00D556F4" w:rsidP="00D556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2CCA0C3" w14:textId="2F1C2DD4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Thank you for your time and consideration.</w:t>
      </w:r>
    </w:p>
    <w:p w14:paraId="6F401A40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3BF90C" w14:textId="77777777" w:rsidR="00363CC3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Sincerely,</w:t>
      </w:r>
    </w:p>
    <w:p w14:paraId="620DB77B" w14:textId="77777777" w:rsidR="00D556F4" w:rsidRDefault="00D556F4" w:rsidP="00D556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CDF522" w14:textId="73A02739" w:rsidR="00D83788" w:rsidRPr="00D556F4" w:rsidRDefault="00363CC3" w:rsidP="00D556F4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Mason Jensen</w:t>
      </w:r>
    </w:p>
    <w:sectPr w:rsidR="00D83788" w:rsidRPr="00D556F4" w:rsidSect="00D556F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1F6E"/>
    <w:multiLevelType w:val="hybridMultilevel"/>
    <w:tmpl w:val="5B98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177CA"/>
    <w:multiLevelType w:val="hybridMultilevel"/>
    <w:tmpl w:val="F850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101451">
    <w:abstractNumId w:val="1"/>
  </w:num>
  <w:num w:numId="2" w16cid:durableId="52205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C3"/>
    <w:rsid w:val="0007226E"/>
    <w:rsid w:val="00363CC3"/>
    <w:rsid w:val="003A29C8"/>
    <w:rsid w:val="006B72AE"/>
    <w:rsid w:val="00D556F4"/>
    <w:rsid w:val="00D83788"/>
    <w:rsid w:val="00F628E1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6E76"/>
  <w15:chartTrackingRefBased/>
  <w15:docId w15:val="{2064338C-0D5E-412B-B92F-5F511941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2022-09-20T05:04:00Z</dcterms:created>
  <dcterms:modified xsi:type="dcterms:W3CDTF">2022-09-20T08:50:00Z</dcterms:modified>
</cp:coreProperties>
</file>