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89AB" w14:textId="77777777" w:rsidR="00595F9A" w:rsidRPr="00595F9A" w:rsidRDefault="00595F9A" w:rsidP="00595F9A">
      <w:pPr>
        <w:shd w:val="clear" w:color="auto" w:fill="FFFFFF"/>
        <w:spacing w:line="276" w:lineRule="auto"/>
        <w:jc w:val="center"/>
        <w:rPr>
          <w:rFonts w:ascii="Abadi" w:eastAsia="Times New Roman" w:hAnsi="Abadi" w:cstheme="minorHAnsi"/>
          <w:b/>
          <w:bCs/>
          <w:color w:val="111111"/>
          <w:spacing w:val="2"/>
          <w:sz w:val="32"/>
          <w:lang w:eastAsia="en-IN"/>
        </w:rPr>
      </w:pPr>
      <w:r w:rsidRPr="00595F9A">
        <w:rPr>
          <w:rFonts w:ascii="Abadi" w:eastAsia="Times New Roman" w:hAnsi="Abadi" w:cstheme="minorHAnsi"/>
          <w:b/>
          <w:bCs/>
          <w:color w:val="111111"/>
          <w:spacing w:val="2"/>
          <w:sz w:val="32"/>
          <w:lang w:eastAsia="en-IN"/>
        </w:rPr>
        <w:t>BABYSITTER RECOMMENDATION LETTER</w:t>
      </w:r>
    </w:p>
    <w:p w14:paraId="1D0A1AEC" w14:textId="77777777" w:rsidR="00842C51" w:rsidRPr="00595F9A" w:rsidRDefault="00842C51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" w:hAnsi="Abadi"/>
          <w:color w:val="444444"/>
          <w:sz w:val="20"/>
        </w:rPr>
      </w:pPr>
    </w:p>
    <w:p w14:paraId="27B7933F" w14:textId="77777777" w:rsidR="00842C51" w:rsidRPr="00595F9A" w:rsidRDefault="00842C51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" w:hAnsi="Abadi"/>
          <w:color w:val="444444"/>
          <w:sz w:val="20"/>
        </w:rPr>
      </w:pPr>
    </w:p>
    <w:p w14:paraId="4898A49D" w14:textId="77777777" w:rsidR="00842C51" w:rsidRPr="00595F9A" w:rsidRDefault="00842C51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" w:hAnsi="Abadi"/>
          <w:color w:val="444444"/>
          <w:sz w:val="20"/>
        </w:rPr>
      </w:pPr>
    </w:p>
    <w:p w14:paraId="22EFF4E0" w14:textId="77777777" w:rsidR="00842C51" w:rsidRPr="00595F9A" w:rsidRDefault="00842C51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" w:hAnsi="Abadi"/>
          <w:color w:val="444444"/>
          <w:sz w:val="20"/>
        </w:rPr>
      </w:pPr>
    </w:p>
    <w:p w14:paraId="6A92070B" w14:textId="77777777" w:rsidR="00842C51" w:rsidRPr="00595F9A" w:rsidRDefault="00B20A0B">
      <w:pPr>
        <w:rPr>
          <w:rFonts w:ascii="Abadi" w:hAnsi="Abadi"/>
        </w:rPr>
      </w:pPr>
      <w:r w:rsidRPr="00595F9A">
        <w:rPr>
          <w:rFonts w:ascii="Abadi" w:hAnsi="Abadi"/>
        </w:rPr>
        <w:t>To Whom It May Concern:</w:t>
      </w:r>
    </w:p>
    <w:p w14:paraId="7F2530BF" w14:textId="77777777" w:rsidR="00842C51" w:rsidRPr="00595F9A" w:rsidRDefault="00842C51">
      <w:pPr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" w:hAnsi="Abadi"/>
          <w:color w:val="444444"/>
          <w:sz w:val="20"/>
        </w:rPr>
      </w:pPr>
    </w:p>
    <w:p w14:paraId="50CC03F9" w14:textId="77777777" w:rsidR="00842C51" w:rsidRPr="00595F9A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" w:hAnsi="Abadi"/>
          <w:color w:val="444444"/>
        </w:rPr>
      </w:pPr>
      <w:r w:rsidRPr="00595F9A">
        <w:rPr>
          <w:rFonts w:ascii="Abadi" w:hAnsi="Abadi"/>
          <w:color w:val="444444"/>
        </w:rPr>
        <w:t>I am writing this letter to recommend Sara Brown as a Babysitter. She worked at my home as a babysitter for 3 years. During this duration, I have had the satisfaction of seeing her grown from a high school student to a mature young lady pursuing her Bachelor’s Degree. I believe that she is competent and experienced enough to fit in any child care capacity.</w:t>
      </w:r>
    </w:p>
    <w:p w14:paraId="3DC15993" w14:textId="77777777" w:rsidR="00842C51" w:rsidRPr="00595F9A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" w:hAnsi="Abadi"/>
          <w:color w:val="444444"/>
        </w:rPr>
      </w:pPr>
      <w:r w:rsidRPr="00595F9A">
        <w:rPr>
          <w:rFonts w:ascii="Abadi" w:hAnsi="Abadi"/>
          <w:color w:val="444444"/>
        </w:rPr>
        <w:t>Sara took care of my son and daughter ages 1 and 3 during my absence. She competently prepared formulas, made nutritious meals, and took them on outings and social gatherings. I have had the highest confidence in her trustworthiness, judgement and maturity, and always felt relaxed after leaving my kids in her supervision.</w:t>
      </w:r>
    </w:p>
    <w:p w14:paraId="3D962861" w14:textId="77777777" w:rsidR="00842C51" w:rsidRPr="00595F9A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" w:hAnsi="Abadi"/>
          <w:color w:val="444444"/>
        </w:rPr>
      </w:pPr>
      <w:r w:rsidRPr="00595F9A">
        <w:rPr>
          <w:rFonts w:ascii="Abadi" w:hAnsi="Abadi"/>
          <w:color w:val="444444"/>
        </w:rPr>
        <w:t xml:space="preserve">In fact, she was more than a babysitter as she proved herself a member of our family. My children are upset due to her </w:t>
      </w:r>
      <w:proofErr w:type="gramStart"/>
      <w:r w:rsidRPr="00595F9A">
        <w:rPr>
          <w:rFonts w:ascii="Abadi" w:hAnsi="Abadi"/>
          <w:color w:val="444444"/>
        </w:rPr>
        <w:t>absence</w:t>
      </w:r>
      <w:proofErr w:type="gramEnd"/>
      <w:r w:rsidRPr="00595F9A">
        <w:rPr>
          <w:rFonts w:ascii="Abadi" w:hAnsi="Abadi"/>
          <w:color w:val="444444"/>
        </w:rPr>
        <w:t xml:space="preserve"> but we know that she has to advance her career. I wish her best of luck in her future </w:t>
      </w:r>
      <w:proofErr w:type="spellStart"/>
      <w:r w:rsidRPr="00595F9A">
        <w:rPr>
          <w:rFonts w:ascii="Abadi" w:hAnsi="Abadi"/>
          <w:color w:val="444444"/>
        </w:rPr>
        <w:t>endeavors</w:t>
      </w:r>
      <w:proofErr w:type="spellEnd"/>
      <w:r w:rsidRPr="00595F9A">
        <w:rPr>
          <w:rFonts w:ascii="Abadi" w:hAnsi="Abadi"/>
          <w:color w:val="444444"/>
        </w:rPr>
        <w:t>.</w:t>
      </w:r>
    </w:p>
    <w:p w14:paraId="4497F21F" w14:textId="77777777" w:rsidR="00842C51" w:rsidRPr="00595F9A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" w:hAnsi="Abadi"/>
          <w:color w:val="444444"/>
        </w:rPr>
      </w:pPr>
      <w:r w:rsidRPr="00595F9A">
        <w:rPr>
          <w:rFonts w:ascii="Abadi" w:hAnsi="Abadi"/>
          <w:color w:val="444444"/>
        </w:rPr>
        <w:t>I am writing this letter to recommend Sara Brown as a Babysitter. She worked at my home as a babysitter for 3 years. During this duration, I have had the satisfaction of seeing her grown from a high school student to a mature young lady pursuing her Bachelor’s Degree. I believe that she is competent and experienced enough to fit in any child care capacity.</w:t>
      </w:r>
    </w:p>
    <w:p w14:paraId="143063C9" w14:textId="77777777" w:rsidR="00842C51" w:rsidRPr="00595F9A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" w:hAnsi="Abadi"/>
          <w:color w:val="444444"/>
        </w:rPr>
      </w:pPr>
      <w:r w:rsidRPr="00595F9A">
        <w:rPr>
          <w:rFonts w:ascii="Abadi" w:hAnsi="Abadi"/>
          <w:color w:val="444444"/>
        </w:rPr>
        <w:t>Sara took care of my son and daughter ages 1 and 3 during my absence. She competently prepared formulas, made nutritious meals, and took them on outings and social gatherings. I have had the highest confidence in her trustworthiness, judgement and maturity, and always felt relaxed after leaving my kids in her supervision.</w:t>
      </w:r>
    </w:p>
    <w:p w14:paraId="1F70C54D" w14:textId="77777777" w:rsidR="00842C51" w:rsidRPr="00595F9A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" w:hAnsi="Abadi"/>
          <w:color w:val="444444"/>
        </w:rPr>
      </w:pPr>
      <w:r w:rsidRPr="00595F9A">
        <w:rPr>
          <w:rFonts w:ascii="Abadi" w:hAnsi="Abadi"/>
          <w:color w:val="444444"/>
        </w:rPr>
        <w:t xml:space="preserve">In fact, she was more than a babysitter as she proved herself a member of our family. My children are upset due to her </w:t>
      </w:r>
      <w:proofErr w:type="gramStart"/>
      <w:r w:rsidRPr="00595F9A">
        <w:rPr>
          <w:rFonts w:ascii="Abadi" w:hAnsi="Abadi"/>
          <w:color w:val="444444"/>
        </w:rPr>
        <w:t>absence</w:t>
      </w:r>
      <w:proofErr w:type="gramEnd"/>
      <w:r w:rsidRPr="00595F9A">
        <w:rPr>
          <w:rFonts w:ascii="Abadi" w:hAnsi="Abadi"/>
          <w:color w:val="444444"/>
        </w:rPr>
        <w:t xml:space="preserve"> but we know that she has to advance her career. I wish her best of luck in her future </w:t>
      </w:r>
      <w:proofErr w:type="spellStart"/>
      <w:r w:rsidRPr="00595F9A">
        <w:rPr>
          <w:rFonts w:ascii="Abadi" w:hAnsi="Abadi"/>
          <w:color w:val="444444"/>
        </w:rPr>
        <w:t>endeavors</w:t>
      </w:r>
      <w:proofErr w:type="spellEnd"/>
      <w:r w:rsidRPr="00595F9A">
        <w:rPr>
          <w:rFonts w:ascii="Abadi" w:hAnsi="Abadi"/>
          <w:color w:val="444444"/>
        </w:rPr>
        <w:t>.</w:t>
      </w:r>
    </w:p>
    <w:p w14:paraId="444DE60D" w14:textId="77777777" w:rsidR="00842C51" w:rsidRPr="00595F9A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" w:hAnsi="Abadi"/>
          <w:color w:val="444444"/>
        </w:rPr>
      </w:pPr>
      <w:r w:rsidRPr="00595F9A">
        <w:rPr>
          <w:rFonts w:ascii="Abadi" w:hAnsi="Abadi"/>
          <w:color w:val="444444"/>
        </w:rPr>
        <w:t>In case you have any questions regarding her work, please feel free to contact me.</w:t>
      </w:r>
    </w:p>
    <w:p w14:paraId="7B7F5AB5" w14:textId="77777777" w:rsidR="00842C51" w:rsidRPr="00595F9A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" w:hAnsi="Abadi"/>
          <w:color w:val="444444"/>
        </w:rPr>
      </w:pPr>
      <w:r w:rsidRPr="00595F9A">
        <w:rPr>
          <w:rFonts w:ascii="Abadi" w:hAnsi="Abadi"/>
          <w:color w:val="444444"/>
        </w:rPr>
        <w:t> </w:t>
      </w:r>
    </w:p>
    <w:p w14:paraId="5FC7D7B9" w14:textId="77777777" w:rsidR="00842C51" w:rsidRPr="00595F9A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" w:hAnsi="Abadi"/>
          <w:color w:val="444444"/>
        </w:rPr>
      </w:pPr>
      <w:r w:rsidRPr="00595F9A">
        <w:rPr>
          <w:rFonts w:ascii="Abadi" w:hAnsi="Abadi"/>
          <w:color w:val="444444"/>
        </w:rPr>
        <w:t>Sincerely,</w:t>
      </w:r>
    </w:p>
    <w:p w14:paraId="10ABCBB9" w14:textId="77777777" w:rsidR="00842C51" w:rsidRPr="00595F9A" w:rsidRDefault="00842C51">
      <w:pPr>
        <w:rPr>
          <w:rFonts w:ascii="Abadi" w:hAnsi="Abadi"/>
        </w:rPr>
      </w:pPr>
    </w:p>
    <w:sectPr w:rsidR="00842C51" w:rsidRPr="00595F9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C51"/>
    <w:rsid w:val="00595F9A"/>
    <w:rsid w:val="00842C51"/>
    <w:rsid w:val="00B2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609D"/>
  <w15:docId w15:val="{447D57E8-44D6-4B1A-8648-1DF04DF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2016-08-31T11:50:00Z</dcterms:created>
  <dcterms:modified xsi:type="dcterms:W3CDTF">2022-04-06T08:30:00Z</dcterms:modified>
  <dc:language>en-IN</dc:language>
</cp:coreProperties>
</file>