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D3E4" w14:textId="77777777" w:rsidR="00721E86" w:rsidRPr="008230EE" w:rsidRDefault="00721E86" w:rsidP="00BB6D0C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182026"/>
          <w:sz w:val="36"/>
          <w:szCs w:val="36"/>
          <w:u w:val="single"/>
        </w:rPr>
      </w:pPr>
      <w:r w:rsidRPr="008230EE">
        <w:rPr>
          <w:rFonts w:ascii="Century Gothic" w:hAnsi="Century Gothic" w:cs="Arial"/>
          <w:b/>
          <w:bCs/>
          <w:color w:val="182026"/>
          <w:sz w:val="36"/>
          <w:szCs w:val="36"/>
          <w:u w:val="single"/>
        </w:rPr>
        <w:t>SALARY INCREASE REQUEST APPROVAL LETTER</w:t>
      </w:r>
    </w:p>
    <w:p w14:paraId="10F09B58" w14:textId="187E1C99" w:rsidR="00721E86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8230EE">
        <w:rPr>
          <w:rFonts w:ascii="Century Gothic" w:hAnsi="Century Gothic" w:cs="Arial"/>
          <w:color w:val="182026"/>
          <w:sz w:val="36"/>
          <w:szCs w:val="36"/>
        </w:rPr>
        <w:br/>
      </w:r>
      <w:r w:rsidR="00721E86">
        <w:rPr>
          <w:rFonts w:ascii="Century Gothic" w:hAnsi="Century Gothic" w:cs="Arial"/>
          <w:color w:val="182026"/>
        </w:rPr>
        <w:t>August 2, 20XX</w:t>
      </w:r>
    </w:p>
    <w:p w14:paraId="616A5BBF" w14:textId="77777777" w:rsidR="00721E86" w:rsidRDefault="00721E8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30058FE4" w14:textId="79843ECE" w:rsidR="005A4796" w:rsidRPr="00233ED3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233ED3">
        <w:rPr>
          <w:rFonts w:ascii="Century Gothic" w:hAnsi="Century Gothic" w:cs="Arial"/>
          <w:color w:val="182026"/>
        </w:rPr>
        <w:t xml:space="preserve">Dear </w:t>
      </w:r>
      <w:r w:rsidR="00721E86" w:rsidRPr="00233ED3">
        <w:rPr>
          <w:rFonts w:ascii="Century Gothic" w:hAnsi="Century Gothic" w:cs="Arial"/>
          <w:color w:val="182026"/>
        </w:rPr>
        <w:t>Annie</w:t>
      </w:r>
      <w:r w:rsidRPr="00233ED3">
        <w:rPr>
          <w:rFonts w:ascii="Century Gothic" w:hAnsi="Century Gothic" w:cs="Arial"/>
          <w:color w:val="182026"/>
        </w:rPr>
        <w:t>,</w:t>
      </w:r>
    </w:p>
    <w:p w14:paraId="606DE2B0" w14:textId="77777777" w:rsidR="005A4796" w:rsidRPr="00233ED3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729E6801" w14:textId="77777777" w:rsidR="005A4796" w:rsidRPr="00233ED3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233ED3">
        <w:rPr>
          <w:rFonts w:ascii="Century Gothic" w:hAnsi="Century Gothic" w:cs="Arial"/>
          <w:color w:val="182026"/>
        </w:rPr>
        <w:t>Thank you for submitting a salary increase request. After reviewing your request, and as per our ongoing discussions, we are pleased to inform you that your salary increase has been approved!</w:t>
      </w:r>
    </w:p>
    <w:p w14:paraId="4208E80C" w14:textId="77777777" w:rsidR="005A4796" w:rsidRPr="00233ED3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6ABAED99" w14:textId="77777777" w:rsidR="005A4796" w:rsidRPr="00233ED3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233ED3">
        <w:rPr>
          <w:rFonts w:ascii="Century Gothic" w:hAnsi="Century Gothic" w:cs="Arial"/>
          <w:color w:val="182026"/>
        </w:rPr>
        <w:t>We are glad to acknowledge your efforts and your latest achievements at Router Games including your contribution to our highest grossing game.</w:t>
      </w:r>
    </w:p>
    <w:p w14:paraId="2039ED3C" w14:textId="77777777" w:rsidR="005A4796" w:rsidRPr="00233ED3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694EEACA" w14:textId="114A1F26" w:rsidR="005A4796" w:rsidRPr="00233ED3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233ED3">
        <w:rPr>
          <w:rFonts w:ascii="Century Gothic" w:hAnsi="Century Gothic" w:cs="Arial"/>
          <w:color w:val="182026"/>
        </w:rPr>
        <w:t>Your talent and dedication at Router Games should be rewarded and we will be increasing your annual salary from $75,000 to $95,000 effective September 2, 20</w:t>
      </w:r>
      <w:r w:rsidR="00721E86">
        <w:rPr>
          <w:rFonts w:ascii="Century Gothic" w:hAnsi="Century Gothic" w:cs="Arial"/>
          <w:color w:val="182026"/>
        </w:rPr>
        <w:t>XX</w:t>
      </w:r>
      <w:r w:rsidRPr="00233ED3">
        <w:rPr>
          <w:rFonts w:ascii="Century Gothic" w:hAnsi="Century Gothic" w:cs="Arial"/>
          <w:color w:val="182026"/>
        </w:rPr>
        <w:t>.</w:t>
      </w:r>
    </w:p>
    <w:p w14:paraId="139238FA" w14:textId="77777777" w:rsidR="005A4796" w:rsidRPr="00233ED3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6BA09061" w14:textId="77777777" w:rsidR="005A4796" w:rsidRPr="00233ED3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233ED3">
        <w:rPr>
          <w:rFonts w:ascii="Century Gothic" w:hAnsi="Century Gothic" w:cs="Arial"/>
          <w:color w:val="182026"/>
        </w:rPr>
        <w:t>Congratulations on your hard-earned success at Router Games!</w:t>
      </w:r>
    </w:p>
    <w:p w14:paraId="09CFD6F9" w14:textId="77777777" w:rsidR="005A4796" w:rsidRPr="00233ED3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0576BA25" w14:textId="63999D90" w:rsidR="005A4796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233ED3">
        <w:rPr>
          <w:rFonts w:ascii="Century Gothic" w:hAnsi="Century Gothic" w:cs="Arial"/>
          <w:color w:val="182026"/>
        </w:rPr>
        <w:t>Sincerely,</w:t>
      </w:r>
    </w:p>
    <w:p w14:paraId="173E9653" w14:textId="77777777" w:rsidR="00721E86" w:rsidRPr="00233ED3" w:rsidRDefault="00721E8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36CFCCF2" w14:textId="77777777" w:rsidR="005A4796" w:rsidRPr="00233ED3" w:rsidRDefault="005A4796" w:rsidP="00BB6D0C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233ED3">
        <w:rPr>
          <w:rFonts w:ascii="Century Gothic" w:hAnsi="Century Gothic" w:cs="Arial"/>
          <w:color w:val="182026"/>
        </w:rPr>
        <w:t>Edith</w:t>
      </w:r>
    </w:p>
    <w:p w14:paraId="118AAFF7" w14:textId="77777777" w:rsidR="007B182B" w:rsidRPr="00233ED3" w:rsidRDefault="007B182B" w:rsidP="00BB6D0C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7B182B" w:rsidRPr="00233ED3" w:rsidSect="00233ED3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CE1D" w14:textId="77777777" w:rsidR="0011066C" w:rsidRDefault="0011066C" w:rsidP="00721E86">
      <w:pPr>
        <w:spacing w:after="0" w:line="240" w:lineRule="auto"/>
      </w:pPr>
      <w:r>
        <w:separator/>
      </w:r>
    </w:p>
  </w:endnote>
  <w:endnote w:type="continuationSeparator" w:id="0">
    <w:p w14:paraId="3F1299F6" w14:textId="77777777" w:rsidR="0011066C" w:rsidRDefault="0011066C" w:rsidP="0072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BBDA" w14:textId="77777777" w:rsidR="00721E86" w:rsidRPr="00721E86" w:rsidRDefault="00721E86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BDFC" w14:textId="77777777" w:rsidR="0011066C" w:rsidRDefault="0011066C" w:rsidP="00721E86">
      <w:pPr>
        <w:spacing w:after="0" w:line="240" w:lineRule="auto"/>
      </w:pPr>
      <w:r>
        <w:separator/>
      </w:r>
    </w:p>
  </w:footnote>
  <w:footnote w:type="continuationSeparator" w:id="0">
    <w:p w14:paraId="33F2AABC" w14:textId="77777777" w:rsidR="0011066C" w:rsidRDefault="0011066C" w:rsidP="00721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96"/>
    <w:rsid w:val="0011066C"/>
    <w:rsid w:val="00233ED3"/>
    <w:rsid w:val="00260299"/>
    <w:rsid w:val="005A4796"/>
    <w:rsid w:val="00721E86"/>
    <w:rsid w:val="007B182B"/>
    <w:rsid w:val="008230EE"/>
    <w:rsid w:val="00925BEE"/>
    <w:rsid w:val="00BB6D0C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86ED"/>
  <w15:chartTrackingRefBased/>
  <w15:docId w15:val="{7B11DFB1-ED65-4DBF-9742-69EEAFFE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A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86"/>
  </w:style>
  <w:style w:type="paragraph" w:styleId="Footer">
    <w:name w:val="footer"/>
    <w:basedOn w:val="Normal"/>
    <w:link w:val="FooterChar"/>
    <w:uiPriority w:val="99"/>
    <w:unhideWhenUsed/>
    <w:rsid w:val="0072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2022-09-05T10:39:00Z</dcterms:created>
  <dcterms:modified xsi:type="dcterms:W3CDTF">2022-09-06T06:42:00Z</dcterms:modified>
</cp:coreProperties>
</file>