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7CAB9" w14:textId="77777777" w:rsidR="00670C04" w:rsidRPr="0045787C" w:rsidRDefault="00670C04">
      <w:pPr>
        <w:spacing w:line="0" w:lineRule="atLeast"/>
        <w:ind w:left="3860"/>
        <w:rPr>
          <w:rFonts w:ascii="Lato" w:eastAsia="Arial" w:hAnsi="Lato"/>
          <w:b/>
          <w:sz w:val="24"/>
          <w:u w:val="single"/>
        </w:rPr>
      </w:pPr>
      <w:bookmarkStart w:id="0" w:name="page1"/>
      <w:bookmarkEnd w:id="0"/>
      <w:r w:rsidRPr="0045787C">
        <w:rPr>
          <w:rFonts w:ascii="Lato" w:eastAsia="Arial" w:hAnsi="Lato"/>
          <w:b/>
          <w:sz w:val="24"/>
          <w:u w:val="single"/>
        </w:rPr>
        <w:t>Sample of Bank-In Slip</w:t>
      </w:r>
    </w:p>
    <w:p w14:paraId="5B28F8DE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4DE043E6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2F99B3EF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3698A873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19830857" w14:textId="77777777" w:rsidR="00670C04" w:rsidRPr="0045787C" w:rsidRDefault="00670C04">
      <w:pPr>
        <w:spacing w:line="270" w:lineRule="exact"/>
        <w:rPr>
          <w:rFonts w:ascii="Lato" w:eastAsia="Times New Roman" w:hAnsi="Lato"/>
          <w:sz w:val="24"/>
        </w:rPr>
      </w:pPr>
    </w:p>
    <w:p w14:paraId="52E3ACCC" w14:textId="77777777" w:rsidR="00670C04" w:rsidRPr="0045787C" w:rsidRDefault="00670C04">
      <w:pPr>
        <w:spacing w:line="0" w:lineRule="atLeast"/>
        <w:ind w:left="3300"/>
        <w:rPr>
          <w:rFonts w:ascii="Lato" w:eastAsia="Arial" w:hAnsi="Lato"/>
          <w:b/>
          <w:sz w:val="19"/>
          <w:u w:val="single"/>
        </w:rPr>
      </w:pPr>
      <w:r w:rsidRPr="0045787C">
        <w:rPr>
          <w:rFonts w:ascii="Lato" w:eastAsia="Arial" w:hAnsi="Lato"/>
          <w:b/>
          <w:sz w:val="19"/>
          <w:u w:val="single"/>
        </w:rPr>
        <w:t>Example of how to fill up the bank-in slip</w:t>
      </w:r>
    </w:p>
    <w:p w14:paraId="0368FAFC" w14:textId="77777777" w:rsidR="00670C04" w:rsidRPr="0045787C" w:rsidRDefault="00670C04">
      <w:pPr>
        <w:spacing w:line="299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00"/>
        <w:gridCol w:w="300"/>
        <w:gridCol w:w="1900"/>
        <w:gridCol w:w="360"/>
        <w:gridCol w:w="340"/>
        <w:gridCol w:w="380"/>
        <w:gridCol w:w="340"/>
        <w:gridCol w:w="340"/>
        <w:gridCol w:w="280"/>
        <w:gridCol w:w="120"/>
        <w:gridCol w:w="300"/>
        <w:gridCol w:w="360"/>
        <w:gridCol w:w="380"/>
        <w:gridCol w:w="320"/>
        <w:gridCol w:w="360"/>
        <w:gridCol w:w="360"/>
        <w:gridCol w:w="320"/>
        <w:gridCol w:w="340"/>
        <w:gridCol w:w="100"/>
        <w:gridCol w:w="240"/>
        <w:gridCol w:w="960"/>
        <w:gridCol w:w="960"/>
        <w:gridCol w:w="120"/>
      </w:tblGrid>
      <w:tr w:rsidR="00670C04" w:rsidRPr="0045787C" w14:paraId="7AC0EA5A" w14:textId="77777777">
        <w:trPr>
          <w:trHeight w:val="14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D7146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9B21E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702EE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C500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5000" w:type="dxa"/>
            <w:gridSpan w:val="16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B7F119" w14:textId="77777777" w:rsidR="00670C04" w:rsidRPr="0045787C" w:rsidRDefault="00670C04">
            <w:pPr>
              <w:spacing w:line="0" w:lineRule="atLeast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This receipt only valid when overprinted by the Bank's teller machine or when it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A9167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D07B0C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4"/>
              </w:rPr>
            </w:pPr>
            <w:r w:rsidRPr="0045787C">
              <w:rPr>
                <w:rFonts w:ascii="Lato" w:eastAsia="Arial" w:hAnsi="Lato"/>
                <w:w w:val="99"/>
                <w:sz w:val="14"/>
              </w:rPr>
              <w:t>DEPOSIT NO: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0D59B3" w14:textId="77777777" w:rsidR="00670C04" w:rsidRPr="0045787C" w:rsidRDefault="00670C04">
            <w:pPr>
              <w:spacing w:line="0" w:lineRule="atLeast"/>
              <w:ind w:right="43"/>
              <w:jc w:val="right"/>
              <w:rPr>
                <w:rFonts w:ascii="Lato" w:eastAsia="Arial" w:hAnsi="Lato"/>
                <w:b/>
                <w:sz w:val="17"/>
              </w:rPr>
            </w:pPr>
            <w:r w:rsidRPr="0045787C">
              <w:rPr>
                <w:rFonts w:ascii="Lato" w:eastAsia="Arial" w:hAnsi="Lato"/>
                <w:b/>
                <w:sz w:val="17"/>
              </w:rPr>
              <w:t>12345678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CF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</w:tr>
      <w:tr w:rsidR="00670C04" w:rsidRPr="0045787C" w14:paraId="1EC72437" w14:textId="77777777">
        <w:trPr>
          <w:trHeight w:val="15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EB89C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0DC7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E6F79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D37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5000" w:type="dxa"/>
            <w:gridSpan w:val="16"/>
            <w:vMerge/>
            <w:shd w:val="clear" w:color="auto" w:fill="auto"/>
            <w:vAlign w:val="bottom"/>
          </w:tcPr>
          <w:p w14:paraId="267F6EF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1D13D5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32C231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F4B82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BE2C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557D4918" w14:textId="77777777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C50FA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199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4077D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35A76" w14:textId="77777777" w:rsidR="00670C04" w:rsidRPr="0045787C" w:rsidRDefault="00670C04">
            <w:pPr>
              <w:spacing w:line="0" w:lineRule="atLeast"/>
              <w:ind w:left="300"/>
              <w:rPr>
                <w:rFonts w:ascii="Lato" w:eastAsia="Arial" w:hAnsi="Lato"/>
                <w:b/>
                <w:sz w:val="19"/>
              </w:rPr>
            </w:pPr>
            <w:r w:rsidRPr="0045787C">
              <w:rPr>
                <w:rFonts w:ascii="Lato" w:eastAsia="Arial" w:hAnsi="Lato"/>
                <w:b/>
                <w:sz w:val="19"/>
              </w:rPr>
              <w:t>MAYBANK</w:t>
            </w:r>
          </w:p>
        </w:tc>
        <w:tc>
          <w:tcPr>
            <w:tcW w:w="3200" w:type="dxa"/>
            <w:gridSpan w:val="10"/>
            <w:vMerge w:val="restart"/>
            <w:shd w:val="clear" w:color="auto" w:fill="auto"/>
            <w:vAlign w:val="bottom"/>
          </w:tcPr>
          <w:p w14:paraId="44F24067" w14:textId="77777777" w:rsidR="00670C04" w:rsidRPr="0045787C" w:rsidRDefault="00670C04">
            <w:pPr>
              <w:spacing w:line="0" w:lineRule="atLeast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 xml:space="preserve">bears a manual signature of an </w:t>
            </w:r>
            <w:proofErr w:type="spellStart"/>
            <w:r w:rsidRPr="0045787C">
              <w:rPr>
                <w:rFonts w:ascii="Lato" w:eastAsia="Arial" w:hAnsi="Lato"/>
                <w:sz w:val="14"/>
              </w:rPr>
              <w:t>authorised</w:t>
            </w:r>
            <w:proofErr w:type="spellEnd"/>
            <w:r w:rsidRPr="0045787C">
              <w:rPr>
                <w:rFonts w:ascii="Lato" w:eastAsia="Arial" w:hAnsi="Lato"/>
                <w:sz w:val="14"/>
              </w:rPr>
              <w:t xml:space="preserve"> official.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C9D799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04EB5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9C988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94FF8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1B177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5FDFA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143B0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3D292C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6FAD281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893D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670C04" w:rsidRPr="0045787C" w14:paraId="504A0BC8" w14:textId="77777777">
        <w:trPr>
          <w:trHeight w:val="4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6A065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1412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ACFB9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D817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0" w:type="dxa"/>
            <w:gridSpan w:val="10"/>
            <w:vMerge/>
            <w:shd w:val="clear" w:color="auto" w:fill="auto"/>
            <w:vAlign w:val="bottom"/>
          </w:tcPr>
          <w:p w14:paraId="369D6EE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0B378B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2BE40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D85DB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90795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8BF79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A7294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E7BAE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5F9DA2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D33DB4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FC79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670C04" w:rsidRPr="0045787C" w14:paraId="0A993E0D" w14:textId="77777777">
        <w:trPr>
          <w:trHeight w:val="18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B2DC9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533A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5C046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1E91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000" w:type="dxa"/>
            <w:gridSpan w:val="16"/>
            <w:shd w:val="clear" w:color="auto" w:fill="auto"/>
            <w:vAlign w:val="bottom"/>
          </w:tcPr>
          <w:p w14:paraId="03F7F2FF" w14:textId="77777777" w:rsidR="00670C04" w:rsidRPr="0045787C" w:rsidRDefault="00670C04">
            <w:pPr>
              <w:spacing w:line="0" w:lineRule="atLeast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THIS DEPOSIT IS SUBJECT TO BANK'S TERMS &amp; CONDITIONS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A31D9B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57AC48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1D1867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F876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670C04" w:rsidRPr="0045787C" w14:paraId="49957E49" w14:textId="77777777">
        <w:trPr>
          <w:trHeight w:val="17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EE39D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D9AA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330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5F58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8067D" w14:textId="77777777" w:rsidR="00670C04" w:rsidRPr="0045787C" w:rsidRDefault="00670C04">
            <w:pPr>
              <w:spacing w:line="0" w:lineRule="atLeast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Cheques are accepted for collection only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DE53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E655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27A9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5F7B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C901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11B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71F7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52EEFD3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color w:val="FFFFFF"/>
                <w:sz w:val="14"/>
              </w:rPr>
            </w:pPr>
            <w:r w:rsidRPr="0045787C">
              <w:rPr>
                <w:rFonts w:ascii="Lato" w:eastAsia="Arial" w:hAnsi="Lato"/>
                <w:color w:val="FFFFFF"/>
                <w:sz w:val="14"/>
              </w:rPr>
              <w:t>Customer's Copy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3321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670C04" w:rsidRPr="0045787C" w14:paraId="573FB055" w14:textId="77777777">
        <w:trPr>
          <w:trHeight w:val="15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1A9F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73F05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7707A" w14:textId="77777777" w:rsidR="00670C04" w:rsidRPr="0045787C" w:rsidRDefault="00670C04">
            <w:pPr>
              <w:spacing w:line="152" w:lineRule="exact"/>
              <w:ind w:left="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PLEASE USE SEPARATE SLIP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2C75F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9"/>
                <w:sz w:val="14"/>
              </w:rPr>
            </w:pPr>
            <w:r w:rsidRPr="0045787C">
              <w:rPr>
                <w:rFonts w:ascii="Lato" w:eastAsia="Arial" w:hAnsi="Lato"/>
                <w:w w:val="99"/>
                <w:sz w:val="14"/>
              </w:rPr>
              <w:t>BANK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52A75330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CHEQUE 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F43C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94134" w14:textId="77777777" w:rsidR="00670C04" w:rsidRPr="0045787C" w:rsidRDefault="00670C04">
            <w:pPr>
              <w:spacing w:line="0" w:lineRule="atLeast"/>
              <w:ind w:right="17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PLACE</w:t>
            </w: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73C09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COMMISSION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6A6FE6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F7BC80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B4CCD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34552" w14:textId="77777777" w:rsidR="00670C04" w:rsidRPr="0045787C" w:rsidRDefault="00670C04">
            <w:pPr>
              <w:spacing w:line="0" w:lineRule="atLeast"/>
              <w:ind w:right="745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RM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7463C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SEN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57E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5572492B" w14:textId="77777777">
        <w:trPr>
          <w:trHeight w:val="9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5C7E2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61614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D03CE" w14:textId="77777777" w:rsidR="00670C04" w:rsidRPr="0045787C" w:rsidRDefault="00670C04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FOR EACH CATEGORY OF</w:t>
            </w: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7E61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gridSpan w:val="3"/>
            <w:vMerge/>
            <w:shd w:val="clear" w:color="auto" w:fill="auto"/>
            <w:vAlign w:val="bottom"/>
          </w:tcPr>
          <w:p w14:paraId="36726B0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FC1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8F26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7A1A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C217E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1CD42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03121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D77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DC58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047E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70C04" w:rsidRPr="0045787C" w14:paraId="1A080EFD" w14:textId="77777777">
        <w:trPr>
          <w:trHeight w:val="7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6DECE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275F6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85F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78AF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AA94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BEAC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A5E5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1C9E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99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65E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4CEE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179D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CAE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0116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852F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3B09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94E3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98B6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529C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CF2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8ABF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9180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092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670C04" w:rsidRPr="0045787C" w14:paraId="317F23E9" w14:textId="77777777">
        <w:trPr>
          <w:trHeight w:val="15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33B0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F4547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8DF86" w14:textId="77777777" w:rsidR="00670C04" w:rsidRPr="0045787C" w:rsidRDefault="00670C04">
            <w:pPr>
              <w:spacing w:line="150" w:lineRule="exact"/>
              <w:ind w:left="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DEPOSIT AND TICK (</w:t>
            </w:r>
            <w:proofErr w:type="gramStart"/>
            <w:r w:rsidRPr="0045787C">
              <w:rPr>
                <w:rFonts w:ascii="Lato" w:eastAsia="Arial" w:hAnsi="Lato"/>
                <w:i/>
                <w:sz w:val="14"/>
              </w:rPr>
              <w:t>√</w:t>
            </w:r>
            <w:r w:rsidRPr="0045787C">
              <w:rPr>
                <w:rFonts w:ascii="Lato" w:eastAsia="Arial" w:hAnsi="Lato"/>
                <w:sz w:val="14"/>
              </w:rPr>
              <w:t xml:space="preserve"> )</w:t>
            </w:r>
            <w:proofErr w:type="gramEnd"/>
            <w:r w:rsidRPr="0045787C">
              <w:rPr>
                <w:rFonts w:ascii="Lato" w:eastAsia="Arial" w:hAnsi="Lato"/>
                <w:sz w:val="14"/>
              </w:rPr>
              <w:t xml:space="preserve"> IN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F83FB6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550BBE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5F9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6EF5B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D4DFE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89F18E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C454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4B182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9613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3297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9978D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BDB11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E8E4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8E5F17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86E609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7C576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631B60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0F97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E482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2F3C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2F528934" w14:textId="77777777">
        <w:trPr>
          <w:trHeight w:val="18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917CD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6ED36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07F44" w14:textId="77777777" w:rsidR="00670C04" w:rsidRPr="0045787C" w:rsidRDefault="00670C04">
            <w:pPr>
              <w:spacing w:line="0" w:lineRule="atLeast"/>
              <w:ind w:left="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RELEVANT BOX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F28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8279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30B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E5A2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14BB3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E35E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7608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EBA9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8F86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DDD6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2D64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2A4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F4D0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A9A2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87BC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1180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26CE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8968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3DDA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B78B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670C04" w:rsidRPr="0045787C" w14:paraId="0EBD933A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6654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BFC17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DBCD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31A77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HOUSE CHEQUES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04B194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C158EA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EC96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C505BD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1E10E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E39C6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D31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F5F19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4339B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979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7D2AF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E6581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544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26E1F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B68C3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2E775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A44DF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0F4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EE28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64FB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32253968" w14:textId="77777777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C5C6D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973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AAB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BD8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9FCFB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F1BE8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65F4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21659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43C44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8CC960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46F0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4402F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33542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A83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B1774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3ACFD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4EA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2D52A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7C9BA5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FEB9B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727124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4BFD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0DF7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AC1A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277893DE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1814A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DD74F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DD960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6F84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LOCAL CHEQUES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2FBE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6F52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6EA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D5E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BC17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A7D3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1EE7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6E68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6E74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F3B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8F07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F032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4F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F55D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BDD5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6FEB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771F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C621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B86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143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11BF37DB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CD67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0631F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6C6D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7DDB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0239C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46F88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AA38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9EFD57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DE3B1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8E701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E46B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9BD51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49A6F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66D7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F2B9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CF27E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A53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E9047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01D75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38616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EFCF0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9A6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7979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34F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35BB48CE" w14:textId="77777777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CE7D6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0F7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3ED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BAC8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576D0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1FE43D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C6B1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2513D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B76173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C6453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A645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47356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D81F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F8F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7CD06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535E2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BF2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364415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2B4CB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2C005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31527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5A1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8D2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41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073087A1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E4CFD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055B9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989C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4293B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OUTSTATION CHEQUES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E76C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0836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E7DC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B45C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1D0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6B71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B543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A677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F535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DCD2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558F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2F44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29EB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E9D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3EA9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B562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60C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642D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EB2D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04E8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3C74BF34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CFDA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EBC3F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8AB0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E10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A7310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0F83D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1F42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8411BD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4D506F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798DC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190F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62527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60305D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4A63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691E9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C655F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2AB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6057E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17DD3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8EE46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DCC6D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F3C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53C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B24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783F6983" w14:textId="77777777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D80B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E5B5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3D79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2059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DDF80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8113F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7A2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93FCDC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C6CA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44FE4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AA1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7E63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C5CFF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8CD7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7F1CA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7C36D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1E5E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EE719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88791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E7E92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2E92F1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C46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C44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E076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788CC8D3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BFB8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03E50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976C48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ED166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OTHERS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42C3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124F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4735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9DFB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86D2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FA2A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5FF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27B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A4B0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CFB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07AF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B9CA4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174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1745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48A75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47780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3DDA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B7C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A21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71F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693AEA45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014B6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B7695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1192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ED2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14960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CB530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AD0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24C6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E6DD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AD8AE9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F710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90425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4E7FF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FF79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19C23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3D26A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FB6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FA8F9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D64576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79A3F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E94389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C988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372F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F43D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4F1299F3" w14:textId="77777777">
        <w:trPr>
          <w:trHeight w:val="15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3A3E5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78C2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9164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9692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73ED9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6D727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D640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8387D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FE5DA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5BABE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EADC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BCDA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1521A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7EBA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D7B75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CA23B0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F905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E119C7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4AD78C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FF061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99891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DA81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6B85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C06E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57C4522C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A8CF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3F5D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C0D3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36FA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EA1B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E0FA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AE89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98C7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DD5F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65B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46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0C8D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6B38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23BC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D07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C80B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3CD6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636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1136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123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CF63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D636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648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A5D2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701C35AC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133E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5A802D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24C742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vMerge w:val="restart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4A10093A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CASH</w:t>
            </w: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643EDDD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40" w:type="dxa"/>
            <w:gridSpan w:val="9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AD1AE43" w14:textId="77777777" w:rsidR="00670C04" w:rsidRPr="0045787C" w:rsidRDefault="00670C04">
            <w:pPr>
              <w:spacing w:line="0" w:lineRule="atLeast"/>
              <w:ind w:right="337"/>
              <w:jc w:val="center"/>
              <w:rPr>
                <w:rFonts w:ascii="Lato" w:eastAsia="Arial" w:hAnsi="Lato"/>
                <w:w w:val="97"/>
                <w:sz w:val="17"/>
              </w:rPr>
            </w:pPr>
            <w:r w:rsidRPr="0045787C">
              <w:rPr>
                <w:rFonts w:ascii="Lato" w:eastAsia="Arial" w:hAnsi="Lato"/>
                <w:w w:val="97"/>
                <w:sz w:val="17"/>
              </w:rPr>
              <w:t>TWO HUNDRED FIFTY ONLY</w:t>
            </w:r>
          </w:p>
        </w:tc>
        <w:tc>
          <w:tcPr>
            <w:tcW w:w="1040" w:type="dxa"/>
            <w:gridSpan w:val="3"/>
            <w:vMerge w:val="restart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91737C7" w14:textId="77777777" w:rsidR="00670C04" w:rsidRPr="0045787C" w:rsidRDefault="00670C04">
            <w:pPr>
              <w:spacing w:line="0" w:lineRule="atLeast"/>
              <w:ind w:right="17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NET TOTAL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4AC3954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C4373C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BE6E9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57F01" w14:textId="77777777" w:rsidR="00670C04" w:rsidRPr="0045787C" w:rsidRDefault="00670C04">
            <w:pPr>
              <w:spacing w:line="0" w:lineRule="atLeast"/>
              <w:ind w:right="785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250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635A2" w14:textId="77777777" w:rsidR="00670C04" w:rsidRPr="0045787C" w:rsidRDefault="00670C04">
            <w:pPr>
              <w:spacing w:line="0" w:lineRule="atLeast"/>
              <w:ind w:right="323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473D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1BE2C160" w14:textId="77777777">
        <w:trPr>
          <w:trHeight w:val="155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4076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DDC3D3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4BE5F" w14:textId="77777777" w:rsidR="00670C04" w:rsidRPr="0045787C" w:rsidRDefault="00670C04">
            <w:pPr>
              <w:spacing w:line="155" w:lineRule="exact"/>
              <w:ind w:left="100"/>
              <w:rPr>
                <w:rFonts w:ascii="Lato" w:eastAsia="Arial" w:hAnsi="Lato"/>
                <w:b/>
                <w:i/>
                <w:sz w:val="14"/>
              </w:rPr>
            </w:pPr>
            <w:r w:rsidRPr="0045787C">
              <w:rPr>
                <w:rFonts w:ascii="Lato" w:eastAsia="Arial" w:hAnsi="Lato"/>
                <w:b/>
                <w:i/>
                <w:sz w:val="14"/>
              </w:rPr>
              <w:t>√</w:t>
            </w:r>
          </w:p>
        </w:tc>
        <w:tc>
          <w:tcPr>
            <w:tcW w:w="1900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0DA80B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14:paraId="02BF58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840" w:type="dxa"/>
            <w:gridSpan w:val="9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1A41EB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40" w:type="dxa"/>
            <w:gridSpan w:val="3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3A0AB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DBA424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8E6EA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37D13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0F41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094B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5BDE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  <w:tr w:rsidR="00670C04" w:rsidRPr="0045787C" w14:paraId="23009451" w14:textId="77777777">
        <w:trPr>
          <w:trHeight w:val="6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48C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8F1F0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49F9D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A61265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C090CB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23956A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6CBDB82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54EA3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4E58B6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520C75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58BB94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C4EE75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4A0E418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FF4F67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139F26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B928B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FF5EE8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D3CD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A3BEA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4D4A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E939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0AC9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37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0E72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70C04" w:rsidRPr="0045787C" w14:paraId="23CCE354" w14:textId="77777777">
        <w:trPr>
          <w:trHeight w:val="57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46B66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D052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B85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EB48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076B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7028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8C9C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20EA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895A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0F24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AFE0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159B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CB5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D641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4B9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E7EA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E975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03B5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08F6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A61B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3C0F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F680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69E4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2B31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70C04" w:rsidRPr="0045787C" w14:paraId="222886A3" w14:textId="77777777">
        <w:trPr>
          <w:trHeight w:val="17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39D7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D3A5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52CD9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Name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EA64E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D255ED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DB48B9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25B004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580" w:type="dxa"/>
            <w:gridSpan w:val="12"/>
            <w:vMerge w:val="restart"/>
            <w:shd w:val="clear" w:color="auto" w:fill="auto"/>
            <w:vAlign w:val="bottom"/>
          </w:tcPr>
          <w:p w14:paraId="7825C1DC" w14:textId="77777777" w:rsidR="00670C04" w:rsidRPr="0045787C" w:rsidRDefault="00670C04">
            <w:pPr>
              <w:spacing w:line="0" w:lineRule="atLeas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KUOK FOUNDATION BERHAD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B059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35024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 xml:space="preserve">POSTED </w:t>
            </w:r>
            <w:proofErr w:type="gramStart"/>
            <w:r w:rsidRPr="0045787C">
              <w:rPr>
                <w:rFonts w:ascii="Lato" w:eastAsia="Arial" w:hAnsi="Lato"/>
                <w:sz w:val="14"/>
              </w:rPr>
              <w:t>BY :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67BCD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 xml:space="preserve">CHECK </w:t>
            </w:r>
            <w:proofErr w:type="gramStart"/>
            <w:r w:rsidRPr="0045787C">
              <w:rPr>
                <w:rFonts w:ascii="Lato" w:eastAsia="Arial" w:hAnsi="Lato"/>
                <w:sz w:val="14"/>
              </w:rPr>
              <w:t>BY :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31B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670C04" w:rsidRPr="0045787C" w14:paraId="406B3ABA" w14:textId="77777777">
        <w:trPr>
          <w:trHeight w:val="11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C1DB6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D7F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9D44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00CF8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D2648E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C8B8F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F6CA1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3580" w:type="dxa"/>
            <w:gridSpan w:val="12"/>
            <w:vMerge/>
            <w:shd w:val="clear" w:color="auto" w:fill="auto"/>
            <w:vAlign w:val="bottom"/>
          </w:tcPr>
          <w:p w14:paraId="558795D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CB35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A21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2F7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E45D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670C04" w:rsidRPr="0045787C" w14:paraId="5C2821C5" w14:textId="77777777">
        <w:trPr>
          <w:trHeight w:val="9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B8CCA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2A9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CCF8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26FF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E559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622D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2CF7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F02B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72C1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489B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33ECE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40EF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F0AA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851F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CDAB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EF5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854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818C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C3C2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C802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E40A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2F5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857A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70C04" w:rsidRPr="0045787C" w14:paraId="739BE5A8" w14:textId="77777777">
        <w:trPr>
          <w:trHeight w:val="29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A47CE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95B5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6713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Account No.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C41A3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EB5E6" w14:textId="77777777" w:rsidR="00670C04" w:rsidRPr="0045787C" w:rsidRDefault="00670C04">
            <w:pPr>
              <w:spacing w:line="0" w:lineRule="atLeast"/>
              <w:ind w:right="57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50E6C" w14:textId="77777777" w:rsidR="00670C04" w:rsidRPr="0045787C" w:rsidRDefault="00670C04">
            <w:pPr>
              <w:spacing w:line="0" w:lineRule="atLeast"/>
              <w:ind w:right="77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72538" w14:textId="77777777" w:rsidR="00670C04" w:rsidRPr="0045787C" w:rsidRDefault="00670C04">
            <w:pPr>
              <w:spacing w:line="0" w:lineRule="atLeast"/>
              <w:ind w:right="83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A2F9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1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047E4D3" w14:textId="77777777" w:rsidR="00670C04" w:rsidRPr="0045787C" w:rsidRDefault="00670C04">
            <w:pPr>
              <w:spacing w:line="0" w:lineRule="atLeast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25F9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A4E77" w14:textId="77777777" w:rsidR="00670C04" w:rsidRPr="0045787C" w:rsidRDefault="00670C04">
            <w:pPr>
              <w:spacing w:line="0" w:lineRule="atLeast"/>
              <w:ind w:right="83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11BED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0DC5" w14:textId="77777777" w:rsidR="00670C04" w:rsidRPr="0045787C" w:rsidRDefault="00670C04">
            <w:pPr>
              <w:spacing w:line="0" w:lineRule="atLeast"/>
              <w:ind w:right="97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1FAA8" w14:textId="77777777" w:rsidR="00670C04" w:rsidRPr="0045787C" w:rsidRDefault="00670C04">
            <w:pPr>
              <w:spacing w:line="0" w:lineRule="atLeast"/>
              <w:ind w:right="65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9F2CB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84"/>
                <w:sz w:val="17"/>
              </w:rPr>
            </w:pPr>
            <w:r w:rsidRPr="0045787C">
              <w:rPr>
                <w:rFonts w:ascii="Lato" w:eastAsia="Arial" w:hAnsi="Lato"/>
                <w:w w:val="84"/>
                <w:sz w:val="17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447F0" w14:textId="77777777" w:rsidR="00670C04" w:rsidRPr="0045787C" w:rsidRDefault="00670C04">
            <w:pPr>
              <w:spacing w:line="0" w:lineRule="atLeast"/>
              <w:ind w:right="77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9521" w14:textId="77777777" w:rsidR="00670C04" w:rsidRPr="0045787C" w:rsidRDefault="00670C04">
            <w:pPr>
              <w:spacing w:line="0" w:lineRule="atLeast"/>
              <w:ind w:right="57"/>
              <w:jc w:val="right"/>
              <w:rPr>
                <w:rFonts w:ascii="Lato" w:eastAsia="Arial" w:hAnsi="Lato"/>
                <w:sz w:val="17"/>
              </w:rPr>
            </w:pPr>
            <w:r w:rsidRPr="0045787C">
              <w:rPr>
                <w:rFonts w:ascii="Lato" w:eastAsia="Arial" w:hAnsi="Lato"/>
                <w:sz w:val="17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E161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232B9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BACE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4CF1F" w14:textId="77777777" w:rsidR="00670C04" w:rsidRPr="0045787C" w:rsidRDefault="00670C04">
            <w:pPr>
              <w:spacing w:line="0" w:lineRule="atLeast"/>
              <w:ind w:left="100"/>
              <w:rPr>
                <w:rFonts w:ascii="Lato" w:eastAsia="Arial" w:hAnsi="Lato"/>
                <w:sz w:val="12"/>
              </w:rPr>
            </w:pPr>
            <w:r w:rsidRPr="0045787C">
              <w:rPr>
                <w:rFonts w:ascii="Lato" w:eastAsia="Arial" w:hAnsi="Lato"/>
                <w:sz w:val="12"/>
              </w:rPr>
              <w:t xml:space="preserve">REFERENCE </w:t>
            </w:r>
            <w:proofErr w:type="gramStart"/>
            <w:r w:rsidRPr="0045787C">
              <w:rPr>
                <w:rFonts w:ascii="Lato" w:eastAsia="Arial" w:hAnsi="Lato"/>
                <w:sz w:val="12"/>
              </w:rPr>
              <w:t>NO :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A8A6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70C04" w:rsidRPr="0045787C" w14:paraId="2FC0BC8F" w14:textId="77777777">
        <w:trPr>
          <w:trHeight w:val="9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C65B3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6FAB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D2A3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9D48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C0B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A5A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38D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C278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66D2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EAC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8C9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DCA5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832F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6F8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6126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C44B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612A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569A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30A3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C35E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CA8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477B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670C04" w:rsidRPr="0045787C" w14:paraId="071E2791" w14:textId="77777777">
        <w:trPr>
          <w:trHeight w:val="29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0E8C1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06B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41DBE" w14:textId="77777777" w:rsidR="00670C04" w:rsidRPr="0045787C" w:rsidRDefault="00670C04">
            <w:pPr>
              <w:spacing w:line="0" w:lineRule="atLeast"/>
              <w:ind w:left="120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Tran Description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DB5A9A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D3A959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8A33A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FEC471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6F0FE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DC1B14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60" w:type="dxa"/>
            <w:gridSpan w:val="4"/>
            <w:shd w:val="clear" w:color="auto" w:fill="auto"/>
            <w:vAlign w:val="bottom"/>
          </w:tcPr>
          <w:p w14:paraId="6ABB2957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7"/>
              </w:rPr>
            </w:pPr>
            <w:r w:rsidRPr="0045787C">
              <w:rPr>
                <w:rFonts w:ascii="Lato" w:eastAsia="Arial" w:hAnsi="Lato"/>
                <w:w w:val="96"/>
                <w:sz w:val="17"/>
              </w:rPr>
              <w:t>TAN MEI LING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92DD70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A015D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73C11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C24D5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1EDEB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53357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593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A58B1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7"/>
                <w:sz w:val="17"/>
              </w:rPr>
            </w:pPr>
            <w:r w:rsidRPr="0045787C">
              <w:rPr>
                <w:rFonts w:ascii="Lato" w:eastAsia="Arial" w:hAnsi="Lato"/>
                <w:w w:val="97"/>
                <w:sz w:val="17"/>
              </w:rPr>
              <w:t>LM12345 -171005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96ED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70C04" w:rsidRPr="0045787C" w14:paraId="435F027A" w14:textId="77777777">
        <w:trPr>
          <w:trHeight w:val="9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E0AA0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701B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AA8E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E2EF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D529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5301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18F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6C24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8F67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3FBB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B5B3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7235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4DDE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20AC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4A4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B2CB2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917B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FEBA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0182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C13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03B5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18EB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BC91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70C04" w:rsidRPr="0045787C" w14:paraId="57C6CDEF" w14:textId="77777777">
        <w:trPr>
          <w:trHeight w:val="12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EECAD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8E07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7215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6319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834F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3839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B749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3F19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8CF1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32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D113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9B0A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C1DC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F9DB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F67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  <w:tr w:rsidR="00670C04" w:rsidRPr="0045787C" w14:paraId="0EEE814D" w14:textId="77777777">
        <w:trPr>
          <w:trHeight w:val="615"/>
        </w:trPr>
        <w:tc>
          <w:tcPr>
            <w:tcW w:w="140" w:type="dxa"/>
            <w:shd w:val="clear" w:color="auto" w:fill="auto"/>
            <w:vAlign w:val="bottom"/>
          </w:tcPr>
          <w:p w14:paraId="00D7305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65CC9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E65F6E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78BCBBA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B77CC0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DDC45E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6734CE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05AB99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38E0CF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40" w:type="dxa"/>
            <w:gridSpan w:val="11"/>
            <w:shd w:val="clear" w:color="auto" w:fill="auto"/>
            <w:vAlign w:val="bottom"/>
          </w:tcPr>
          <w:p w14:paraId="3B93AA3B" w14:textId="77777777" w:rsidR="00670C04" w:rsidRPr="0045787C" w:rsidRDefault="00670C04">
            <w:pPr>
              <w:spacing w:line="0" w:lineRule="atLeast"/>
              <w:ind w:right="1540"/>
              <w:jc w:val="center"/>
              <w:rPr>
                <w:rFonts w:ascii="Lato" w:eastAsia="Arial" w:hAnsi="Lato"/>
                <w:w w:val="97"/>
                <w:sz w:val="17"/>
              </w:rPr>
            </w:pPr>
            <w:r w:rsidRPr="0045787C">
              <w:rPr>
                <w:rFonts w:ascii="Lato" w:eastAsia="Arial" w:hAnsi="Lato"/>
                <w:w w:val="97"/>
                <w:sz w:val="17"/>
              </w:rPr>
              <w:t>Name of Loanee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AF67F1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D7741AB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7"/>
              </w:rPr>
            </w:pPr>
            <w:r w:rsidRPr="0045787C">
              <w:rPr>
                <w:rFonts w:ascii="Lato" w:eastAsia="Arial" w:hAnsi="Lato"/>
                <w:w w:val="96"/>
                <w:sz w:val="17"/>
              </w:rPr>
              <w:t>Loanee's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1F178F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8"/>
                <w:sz w:val="17"/>
              </w:rPr>
            </w:pPr>
            <w:r w:rsidRPr="0045787C">
              <w:rPr>
                <w:rFonts w:ascii="Lato" w:eastAsia="Arial" w:hAnsi="Lato"/>
                <w:w w:val="98"/>
                <w:sz w:val="17"/>
              </w:rPr>
              <w:t>Date of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AD7AC0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70C04" w:rsidRPr="0045787C" w14:paraId="1660381B" w14:textId="77777777">
        <w:trPr>
          <w:trHeight w:val="226"/>
        </w:trPr>
        <w:tc>
          <w:tcPr>
            <w:tcW w:w="140" w:type="dxa"/>
            <w:shd w:val="clear" w:color="auto" w:fill="auto"/>
            <w:vAlign w:val="bottom"/>
          </w:tcPr>
          <w:p w14:paraId="6EE31FC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46964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0FF967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83CB6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2350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1DAC4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9F2FD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5FA0E49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502EA8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ECE98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AC6E23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E2190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E7C7D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EB2F5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584167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5DAE0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E9956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F16B63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5583AC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D4FC3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DC2B0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E6BD170" w14:textId="77777777" w:rsidR="00670C04" w:rsidRPr="0045787C" w:rsidRDefault="00670C04">
            <w:pPr>
              <w:spacing w:line="0" w:lineRule="atLeast"/>
              <w:ind w:right="5"/>
              <w:jc w:val="center"/>
              <w:rPr>
                <w:rFonts w:ascii="Lato" w:eastAsia="Arial" w:hAnsi="Lato"/>
                <w:w w:val="96"/>
                <w:sz w:val="17"/>
              </w:rPr>
            </w:pPr>
            <w:r w:rsidRPr="0045787C">
              <w:rPr>
                <w:rFonts w:ascii="Lato" w:eastAsia="Arial" w:hAnsi="Lato"/>
                <w:w w:val="96"/>
                <w:sz w:val="17"/>
              </w:rPr>
              <w:t>Reference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94E6F28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7"/>
              </w:rPr>
            </w:pPr>
            <w:r w:rsidRPr="0045787C">
              <w:rPr>
                <w:rFonts w:ascii="Lato" w:eastAsia="Arial" w:hAnsi="Lato"/>
                <w:w w:val="96"/>
                <w:sz w:val="17"/>
              </w:rPr>
              <w:t>Transaction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10B379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670C04" w:rsidRPr="0045787C" w14:paraId="5316CB09" w14:textId="77777777">
        <w:trPr>
          <w:trHeight w:val="223"/>
        </w:trPr>
        <w:tc>
          <w:tcPr>
            <w:tcW w:w="140" w:type="dxa"/>
            <w:shd w:val="clear" w:color="auto" w:fill="auto"/>
            <w:vAlign w:val="bottom"/>
          </w:tcPr>
          <w:p w14:paraId="045529A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2B5D8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4AF116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2B3B79B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B8CDB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3B827A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D6843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9B1B8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37CEDC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ABBBB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20514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DB1EA2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3300D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B4500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570376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094C3F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BED5B8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19BC9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26521B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CBEF3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A489C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146D36F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w w:val="95"/>
                <w:sz w:val="17"/>
              </w:rPr>
            </w:pPr>
            <w:r w:rsidRPr="0045787C">
              <w:rPr>
                <w:rFonts w:ascii="Lato" w:eastAsia="Arial" w:hAnsi="Lato"/>
                <w:w w:val="95"/>
                <w:sz w:val="17"/>
              </w:rPr>
              <w:t>Number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52A4D59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(</w:t>
            </w:r>
            <w:proofErr w:type="gramStart"/>
            <w:r w:rsidRPr="0045787C">
              <w:rPr>
                <w:rFonts w:ascii="Lato" w:eastAsia="Arial" w:hAnsi="Lato"/>
                <w:sz w:val="14"/>
              </w:rPr>
              <w:t>date</w:t>
            </w:r>
            <w:proofErr w:type="gramEnd"/>
            <w:r w:rsidRPr="0045787C">
              <w:rPr>
                <w:rFonts w:ascii="Lato" w:eastAsia="Arial" w:hAnsi="Lato"/>
                <w:sz w:val="14"/>
              </w:rPr>
              <w:t>, month,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2E62B4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670C04" w:rsidRPr="0045787C" w14:paraId="3D41E0FC" w14:textId="77777777">
        <w:trPr>
          <w:trHeight w:val="188"/>
        </w:trPr>
        <w:tc>
          <w:tcPr>
            <w:tcW w:w="140" w:type="dxa"/>
            <w:shd w:val="clear" w:color="auto" w:fill="auto"/>
            <w:vAlign w:val="bottom"/>
          </w:tcPr>
          <w:p w14:paraId="2C77F15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734625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56A64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434B08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66001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81F522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9F27B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8C35BE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9A90D73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575C387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DAE83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0B351C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0156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670D14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6D97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4B7ED1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4CE9BE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B02BB6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589D18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386E9B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6F7F120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0EA10AD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E8E823A" w14:textId="77777777" w:rsidR="00670C04" w:rsidRPr="0045787C" w:rsidRDefault="00670C04">
            <w:pPr>
              <w:spacing w:line="0" w:lineRule="atLeast"/>
              <w:jc w:val="center"/>
              <w:rPr>
                <w:rFonts w:ascii="Lato" w:eastAsia="Arial" w:hAnsi="Lato"/>
                <w:sz w:val="14"/>
              </w:rPr>
            </w:pPr>
            <w:r w:rsidRPr="0045787C">
              <w:rPr>
                <w:rFonts w:ascii="Lato" w:eastAsia="Arial" w:hAnsi="Lato"/>
                <w:sz w:val="14"/>
              </w:rPr>
              <w:t>year)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C26F2EA" w14:textId="77777777" w:rsidR="00670C04" w:rsidRPr="0045787C" w:rsidRDefault="00670C04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</w:tbl>
    <w:p w14:paraId="2361058E" w14:textId="77777777" w:rsidR="00670C04" w:rsidRPr="0045787C" w:rsidRDefault="00670C04">
      <w:pPr>
        <w:spacing w:line="20" w:lineRule="exact"/>
        <w:rPr>
          <w:rFonts w:ascii="Lato" w:eastAsia="Times New Roman" w:hAnsi="Lato"/>
          <w:sz w:val="24"/>
        </w:rPr>
      </w:pPr>
      <w:r w:rsidRPr="0045787C">
        <w:rPr>
          <w:rFonts w:ascii="Lato" w:eastAsia="Times New Roman" w:hAnsi="Lato"/>
          <w:sz w:val="16"/>
        </w:rPr>
        <w:pict w14:anchorId="5E7107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95pt;margin-top:-76.7pt;width:5.6pt;height:36.55pt;z-index:-3;mso-position-horizontal-relative:text;mso-position-vertical-relative:text">
            <v:imagedata r:id="rId4" o:title=""/>
          </v:shape>
        </w:pict>
      </w:r>
      <w:r w:rsidRPr="0045787C">
        <w:rPr>
          <w:rFonts w:ascii="Lato" w:eastAsia="Times New Roman" w:hAnsi="Lato"/>
          <w:sz w:val="16"/>
        </w:rPr>
        <w:pict w14:anchorId="31432FA6">
          <v:shape id="_x0000_s1027" type="#_x0000_t75" style="position:absolute;margin-left:408.35pt;margin-top:-77.05pt;width:5.6pt;height:36.45pt;z-index:-2;mso-position-horizontal-relative:text;mso-position-vertical-relative:text">
            <v:imagedata r:id="rId5" o:title=""/>
          </v:shape>
        </w:pict>
      </w:r>
      <w:r w:rsidRPr="0045787C">
        <w:rPr>
          <w:rFonts w:ascii="Lato" w:eastAsia="Times New Roman" w:hAnsi="Lato"/>
          <w:sz w:val="16"/>
        </w:rPr>
        <w:pict w14:anchorId="7987BBD5">
          <v:shape id="_x0000_s1028" type="#_x0000_t75" style="position:absolute;margin-left:452.4pt;margin-top:-77.05pt;width:5.6pt;height:36.45pt;z-index:-1;mso-position-horizontal-relative:text;mso-position-vertical-relative:text">
            <v:imagedata r:id="rId5" o:title=""/>
          </v:shape>
        </w:pict>
      </w:r>
    </w:p>
    <w:p w14:paraId="5C1EE28A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27E5ACB0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311EACA3" w14:textId="77777777" w:rsidR="00670C04" w:rsidRPr="0045787C" w:rsidRDefault="00670C04">
      <w:pPr>
        <w:spacing w:line="200" w:lineRule="exact"/>
        <w:rPr>
          <w:rFonts w:ascii="Lato" w:eastAsia="Times New Roman" w:hAnsi="Lato"/>
          <w:sz w:val="24"/>
        </w:rPr>
      </w:pPr>
    </w:p>
    <w:p w14:paraId="00D1B4BF" w14:textId="77777777" w:rsidR="00670C04" w:rsidRPr="0045787C" w:rsidRDefault="00670C04">
      <w:pPr>
        <w:spacing w:line="370" w:lineRule="exact"/>
        <w:rPr>
          <w:rFonts w:ascii="Lato" w:eastAsia="Times New Roman" w:hAnsi="Lato"/>
          <w:sz w:val="24"/>
        </w:rPr>
      </w:pPr>
    </w:p>
    <w:p w14:paraId="080FBA76" w14:textId="77777777" w:rsidR="00670C04" w:rsidRPr="0045787C" w:rsidRDefault="00670C04">
      <w:pPr>
        <w:spacing w:line="0" w:lineRule="atLeast"/>
        <w:rPr>
          <w:rFonts w:ascii="Lato" w:eastAsia="Times New Roman" w:hAnsi="Lato"/>
        </w:rPr>
      </w:pPr>
      <w:bookmarkStart w:id="1" w:name="page2"/>
      <w:bookmarkEnd w:id="1"/>
    </w:p>
    <w:sectPr w:rsidR="00670C04" w:rsidRPr="0045787C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2E4"/>
    <w:rsid w:val="003E62E4"/>
    <w:rsid w:val="0045787C"/>
    <w:rsid w:val="006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9FA6342"/>
  <w15:chartTrackingRefBased/>
  <w15:docId w15:val="{458B2BEB-5EF3-400A-A429-D247F9E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2022-01-20T08:21:00Z</dcterms:created>
  <dcterms:modified xsi:type="dcterms:W3CDTF">2022-01-20T08:21:00Z</dcterms:modified>
</cp:coreProperties>
</file>