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50"/>
        <w:tblW w:w="0" w:type="auto"/>
        <w:tblBorders>
          <w:top w:val="single" w:sz="4" w:space="0" w:color="4E5576"/>
          <w:left w:val="single" w:sz="4" w:space="0" w:color="4E5576"/>
          <w:bottom w:val="single" w:sz="4" w:space="0" w:color="4E5576"/>
          <w:right w:val="single" w:sz="4" w:space="0" w:color="4E5576"/>
          <w:insideH w:val="single" w:sz="4" w:space="0" w:color="4E5576"/>
          <w:insideV w:val="single" w:sz="4" w:space="0" w:color="4E5576"/>
        </w:tblBorders>
        <w:tblLook w:val="04A0" w:firstRow="1" w:lastRow="0" w:firstColumn="1" w:lastColumn="0" w:noHBand="0" w:noVBand="1"/>
      </w:tblPr>
      <w:tblGrid>
        <w:gridCol w:w="1759"/>
        <w:gridCol w:w="1595"/>
      </w:tblGrid>
      <w:tr w:rsidR="00216FCD" w:rsidRPr="00B71327" w14:paraId="14920BBA" w14:textId="77777777" w:rsidTr="00216FCD">
        <w:trPr>
          <w:trHeight w:val="432"/>
        </w:trPr>
        <w:tc>
          <w:tcPr>
            <w:tcW w:w="1759" w:type="dxa"/>
            <w:vAlign w:val="center"/>
          </w:tcPr>
          <w:p w14:paraId="4126981F" w14:textId="77777777" w:rsidR="00216FCD" w:rsidRPr="00B71327" w:rsidRDefault="00216FCD" w:rsidP="00216FCD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B71327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INVOICE NO</w:t>
            </w:r>
          </w:p>
        </w:tc>
        <w:tc>
          <w:tcPr>
            <w:tcW w:w="1595" w:type="dxa"/>
            <w:vAlign w:val="center"/>
          </w:tcPr>
          <w:p w14:paraId="00A6A845" w14:textId="77777777" w:rsidR="00216FCD" w:rsidRPr="00B71327" w:rsidRDefault="00216FCD" w:rsidP="00216FCD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B71327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DATE</w:t>
            </w:r>
          </w:p>
        </w:tc>
      </w:tr>
      <w:tr w:rsidR="00216FCD" w:rsidRPr="005C76B6" w14:paraId="7DADE9F9" w14:textId="77777777" w:rsidTr="00216FCD">
        <w:trPr>
          <w:trHeight w:val="432"/>
        </w:trPr>
        <w:tc>
          <w:tcPr>
            <w:tcW w:w="1759" w:type="dxa"/>
            <w:vAlign w:val="center"/>
          </w:tcPr>
          <w:p w14:paraId="41D89BF0" w14:textId="77777777" w:rsidR="00216FCD" w:rsidRPr="005C76B6" w:rsidRDefault="00216FCD" w:rsidP="00216FCD">
            <w:pPr>
              <w:jc w:val="center"/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</w:rPr>
              <w:t>00001</w:t>
            </w:r>
          </w:p>
        </w:tc>
        <w:tc>
          <w:tcPr>
            <w:tcW w:w="1595" w:type="dxa"/>
            <w:vAlign w:val="center"/>
          </w:tcPr>
          <w:p w14:paraId="2DE32277" w14:textId="77777777" w:rsidR="00216FCD" w:rsidRPr="005C76B6" w:rsidRDefault="00216FCD" w:rsidP="00216FCD">
            <w:pPr>
              <w:jc w:val="center"/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</w:rPr>
              <w:t>mm/dd/yyyy</w:t>
            </w:r>
          </w:p>
        </w:tc>
      </w:tr>
    </w:tbl>
    <w:p w14:paraId="4B0765A2" w14:textId="42862AC0" w:rsidR="00D15219" w:rsidRPr="00216FCD" w:rsidRDefault="00F9010B">
      <w:pPr>
        <w:rPr>
          <w:rFonts w:ascii="Century Gothic" w:hAnsi="Century Gothic"/>
          <w:b/>
          <w:bCs/>
          <w:color w:val="4E5576"/>
          <w:sz w:val="44"/>
          <w:szCs w:val="44"/>
          <w:u w:val="single"/>
        </w:rPr>
      </w:pPr>
      <w:r w:rsidRPr="00216FCD">
        <w:rPr>
          <w:rFonts w:ascii="Century Gothic" w:hAnsi="Century Gothic"/>
          <w:b/>
          <w:bCs/>
          <w:noProof/>
          <w:color w:val="4E5576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F594" wp14:editId="676080EB">
                <wp:simplePos x="0" y="0"/>
                <wp:positionH relativeFrom="column">
                  <wp:posOffset>-1199147</wp:posOffset>
                </wp:positionH>
                <wp:positionV relativeFrom="paragraph">
                  <wp:posOffset>-1427747</wp:posOffset>
                </wp:positionV>
                <wp:extent cx="8399600" cy="1043405"/>
                <wp:effectExtent l="0" t="0" r="190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600" cy="1043405"/>
                        </a:xfrm>
                        <a:prstGeom prst="rect">
                          <a:avLst/>
                        </a:prstGeom>
                        <a:solidFill>
                          <a:srgbClr val="4E5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0D34" id="Rectangle 1" o:spid="_x0000_s1026" style="position:absolute;margin-left:-94.4pt;margin-top:-112.4pt;width:661.4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" fillcolor="#4e5576" stroked="f" strokeweight="1pt"/>
            </w:pict>
          </mc:Fallback>
        </mc:AlternateContent>
      </w:r>
      <w:r w:rsidR="00E6720E">
        <w:rPr>
          <w:rFonts w:ascii="Century Gothic" w:hAnsi="Century Gothic"/>
          <w:b/>
          <w:bCs/>
          <w:noProof/>
          <w:color w:val="4E5576"/>
          <w:sz w:val="44"/>
          <w:szCs w:val="44"/>
          <w:u w:val="single"/>
        </w:rPr>
        <w:t>ITEMIZED RECEIPT</w:t>
      </w:r>
    </w:p>
    <w:p w14:paraId="59074736" w14:textId="5AD0826D" w:rsidR="00AA5E16" w:rsidRPr="005C76B6" w:rsidRDefault="00AA5E16">
      <w:pPr>
        <w:rPr>
          <w:rFonts w:ascii="Century Gothic" w:hAnsi="Century Gothic"/>
        </w:rPr>
      </w:pPr>
    </w:p>
    <w:p w14:paraId="763E86F4" w14:textId="57CC2B36" w:rsidR="00AA5E16" w:rsidRPr="005C76B6" w:rsidRDefault="00AA5E16" w:rsidP="00AA5E16">
      <w:pPr>
        <w:rPr>
          <w:rFonts w:ascii="Century Gothic" w:hAnsi="Century Gothic"/>
        </w:rPr>
      </w:pPr>
    </w:p>
    <w:p w14:paraId="4EA29819" w14:textId="4EB1DCFC" w:rsidR="00AA5E16" w:rsidRPr="005C76B6" w:rsidRDefault="00AA5E16" w:rsidP="00AA5E16">
      <w:pPr>
        <w:rPr>
          <w:rFonts w:ascii="Century Gothic" w:hAnsi="Century Gothic"/>
        </w:rPr>
      </w:pPr>
    </w:p>
    <w:tbl>
      <w:tblPr>
        <w:tblStyle w:val="TableGrid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</w:tblGrid>
      <w:tr w:rsidR="00AA5E16" w:rsidRPr="005C76B6" w14:paraId="371B40FA" w14:textId="77777777" w:rsidTr="00F9010B">
        <w:trPr>
          <w:trHeight w:val="2268"/>
        </w:trPr>
        <w:tc>
          <w:tcPr>
            <w:tcW w:w="5047" w:type="dxa"/>
          </w:tcPr>
          <w:p w14:paraId="746F3242" w14:textId="45E3E1E6" w:rsidR="00AA5E16" w:rsidRPr="00F9010B" w:rsidRDefault="005C76B6" w:rsidP="00AE26CC">
            <w:pPr>
              <w:pBdr>
                <w:bottom w:val="single" w:sz="4" w:space="1" w:color="4E5576"/>
              </w:pBdr>
              <w:spacing w:line="276" w:lineRule="auto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YOUR COMPANY NAME</w:t>
            </w:r>
          </w:p>
          <w:p w14:paraId="68E80017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123 Your Street</w:t>
            </w:r>
          </w:p>
          <w:p w14:paraId="275864C6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City, State, Country, ZIP Code</w:t>
            </w:r>
          </w:p>
          <w:p w14:paraId="051EC16C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564-555-1234</w:t>
            </w:r>
          </w:p>
          <w:p w14:paraId="07EEF646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your@email.com</w:t>
            </w:r>
          </w:p>
          <w:p w14:paraId="29EC1DC9" w14:textId="756A8B15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yourwebsite.com</w:t>
            </w:r>
            <w:r w:rsidRPr="005C76B6">
              <w:rPr>
                <w:rFonts w:ascii="Century Gothic" w:hAnsi="Century Gothic"/>
                <w:sz w:val="24"/>
                <w:szCs w:val="24"/>
              </w:rPr>
              <w:tab/>
            </w:r>
            <w:r w:rsidRPr="005C76B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5047" w:type="dxa"/>
          </w:tcPr>
          <w:p w14:paraId="5B77C399" w14:textId="77777777" w:rsidR="00AA5E16" w:rsidRPr="00F9010B" w:rsidRDefault="00AA5E16" w:rsidP="00AE26CC">
            <w:pPr>
              <w:pBdr>
                <w:bottom w:val="single" w:sz="4" w:space="1" w:color="4E5576"/>
              </w:pBdr>
              <w:spacing w:line="276" w:lineRule="auto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 xml:space="preserve">BILLED TO </w:t>
            </w:r>
          </w:p>
          <w:p w14:paraId="1C97B367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02CA42B3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246D7D0F" w14:textId="77777777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City, State Country</w:t>
            </w:r>
          </w:p>
          <w:p w14:paraId="623F7292" w14:textId="17636C7D" w:rsidR="00AA5E16" w:rsidRPr="005C76B6" w:rsidRDefault="00AA5E16" w:rsidP="00F9010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C76B6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</w:tr>
    </w:tbl>
    <w:p w14:paraId="7AC49516" w14:textId="3E80A618" w:rsidR="00AA5E16" w:rsidRDefault="00AA5E16" w:rsidP="00AA5E16">
      <w:pPr>
        <w:rPr>
          <w:rFonts w:ascii="Century Gothic" w:hAnsi="Century Gothic"/>
        </w:rPr>
      </w:pPr>
    </w:p>
    <w:p w14:paraId="6870B577" w14:textId="77777777" w:rsidR="00216FCD" w:rsidRPr="005C76B6" w:rsidRDefault="00216FCD" w:rsidP="00AA5E1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340"/>
        <w:gridCol w:w="2070"/>
        <w:gridCol w:w="1975"/>
      </w:tblGrid>
      <w:tr w:rsidR="00F9010B" w:rsidRPr="00F9010B" w14:paraId="6D13C6CC" w14:textId="77777777" w:rsidTr="00E325D4">
        <w:trPr>
          <w:trHeight w:val="576"/>
        </w:trPr>
        <w:tc>
          <w:tcPr>
            <w:tcW w:w="3685" w:type="dxa"/>
            <w:tcBorders>
              <w:top w:val="nil"/>
              <w:left w:val="nil"/>
              <w:bottom w:val="single" w:sz="2" w:space="0" w:color="4E5576"/>
              <w:right w:val="nil"/>
            </w:tcBorders>
            <w:vAlign w:val="center"/>
          </w:tcPr>
          <w:p w14:paraId="6930DA62" w14:textId="12AD963C" w:rsidR="00AA5E16" w:rsidRPr="00F9010B" w:rsidRDefault="00F9010B" w:rsidP="005C76B6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4E5576"/>
              <w:right w:val="nil"/>
            </w:tcBorders>
            <w:vAlign w:val="center"/>
          </w:tcPr>
          <w:p w14:paraId="1236D0E0" w14:textId="69DF38B7" w:rsidR="00AA5E16" w:rsidRPr="00F9010B" w:rsidRDefault="00F9010B" w:rsidP="005C76B6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UNIT COST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4E5576"/>
              <w:right w:val="nil"/>
            </w:tcBorders>
            <w:vAlign w:val="center"/>
          </w:tcPr>
          <w:p w14:paraId="5BF7CABC" w14:textId="2B4018DB" w:rsidR="00AA5E16" w:rsidRPr="00F9010B" w:rsidRDefault="00F9010B" w:rsidP="005C76B6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QTY/HR RATE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2" w:space="0" w:color="4E5576"/>
              <w:right w:val="nil"/>
            </w:tcBorders>
            <w:vAlign w:val="center"/>
          </w:tcPr>
          <w:p w14:paraId="4C297253" w14:textId="6CDBC2DE" w:rsidR="00AA5E16" w:rsidRPr="00F9010B" w:rsidRDefault="00F9010B" w:rsidP="005C76B6">
            <w:pPr>
              <w:jc w:val="center"/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bCs/>
                <w:color w:val="4E5576"/>
                <w:sz w:val="24"/>
                <w:szCs w:val="24"/>
              </w:rPr>
              <w:t>AMOUNT</w:t>
            </w:r>
          </w:p>
        </w:tc>
      </w:tr>
      <w:tr w:rsidR="00AA5E16" w:rsidRPr="005C76B6" w14:paraId="24FC08E0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2ABE687C" w14:textId="759B7830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65BB37EF" w14:textId="4B9D88F2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5A5DB253" w14:textId="259120A1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578F0693" w14:textId="6EED6D90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461A423A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73ED3A2F" w14:textId="264B4C5E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6EDE21D8" w14:textId="17D6CB8B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5AC55693" w14:textId="16E63047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5F973006" w14:textId="685EC631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205597E7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786B820F" w14:textId="3E34018D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4F69753B" w14:textId="7DC9B50F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1BC334F9" w14:textId="4EE9E381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2AD3F473" w14:textId="31BD86D2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44AB3861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0EB12E45" w14:textId="3848307C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3E48CD21" w14:textId="2132E356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09F25072" w14:textId="7C0D318D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3004D6A5" w14:textId="6C2C56DC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1B17C5D0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779EC32B" w14:textId="6732E521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20B231F9" w14:textId="23469E48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6F33DFEA" w14:textId="6C70179C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342218A2" w14:textId="4478E182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5F4A892E" w14:textId="77777777" w:rsidTr="00B71327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3BDB89B8" w14:textId="54472756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703F30A2" w14:textId="147E81D3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43399A0F" w14:textId="0C3626E3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13D7F7CF" w14:textId="268D0CF0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AA5E16" w:rsidRPr="005C76B6" w14:paraId="5A991982" w14:textId="77777777" w:rsidTr="00E325D4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339E1D20" w14:textId="6DB09143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53D0337C" w14:textId="25955A29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7553F43C" w14:textId="1187E628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30CD99FC" w14:textId="48BCE41C" w:rsidR="00AA5E16" w:rsidRPr="005C76B6" w:rsidRDefault="00AA5E16" w:rsidP="00107292">
            <w:pPr>
              <w:rPr>
                <w:rFonts w:ascii="Century Gothic" w:hAnsi="Century Gothic"/>
              </w:rPr>
            </w:pPr>
          </w:p>
        </w:tc>
      </w:tr>
      <w:tr w:rsidR="00216FCD" w:rsidRPr="005C76B6" w14:paraId="7374E381" w14:textId="77777777" w:rsidTr="00E325D4">
        <w:trPr>
          <w:trHeight w:val="432"/>
        </w:trPr>
        <w:tc>
          <w:tcPr>
            <w:tcW w:w="3685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303A8F50" w14:textId="77777777" w:rsidR="00216FCD" w:rsidRPr="005C76B6" w:rsidRDefault="00216FCD" w:rsidP="00107292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5198CF38" w14:textId="77777777" w:rsidR="00216FCD" w:rsidRPr="005C76B6" w:rsidRDefault="00216FCD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single" w:sz="2" w:space="0" w:color="4E5576"/>
            </w:tcBorders>
            <w:vAlign w:val="center"/>
          </w:tcPr>
          <w:p w14:paraId="6E528B68" w14:textId="77777777" w:rsidR="00216FCD" w:rsidRPr="005C76B6" w:rsidRDefault="00216FCD" w:rsidP="00107292">
            <w:pPr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6FBAFC7B" w14:textId="77777777" w:rsidR="00216FCD" w:rsidRPr="005C76B6" w:rsidRDefault="00216FCD" w:rsidP="00107292">
            <w:pPr>
              <w:rPr>
                <w:rFonts w:ascii="Century Gothic" w:hAnsi="Century Gothic"/>
              </w:rPr>
            </w:pPr>
          </w:p>
        </w:tc>
      </w:tr>
      <w:tr w:rsidR="005C76B6" w:rsidRPr="005C76B6" w14:paraId="50E6682F" w14:textId="77777777" w:rsidTr="00E325D4">
        <w:trPr>
          <w:trHeight w:val="432"/>
        </w:trPr>
        <w:tc>
          <w:tcPr>
            <w:tcW w:w="6025" w:type="dxa"/>
            <w:gridSpan w:val="2"/>
            <w:vMerge w:val="restart"/>
            <w:tcBorders>
              <w:top w:val="single" w:sz="2" w:space="0" w:color="4E5576"/>
              <w:left w:val="nil"/>
              <w:bottom w:val="single" w:sz="2" w:space="0" w:color="4E5576"/>
              <w:right w:val="nil"/>
            </w:tcBorders>
            <w:vAlign w:val="center"/>
          </w:tcPr>
          <w:p w14:paraId="1986C9CF" w14:textId="77777777" w:rsidR="005C76B6" w:rsidRPr="005C76B6" w:rsidRDefault="005C76B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62F8CD1C" w14:textId="5879F01F" w:rsidR="005C76B6" w:rsidRPr="00F9010B" w:rsidRDefault="005C76B6" w:rsidP="00F9010B">
            <w:pPr>
              <w:jc w:val="right"/>
              <w:rPr>
                <w:rFonts w:ascii="Century Gothic" w:hAnsi="Century Gothic"/>
                <w:bCs/>
                <w:sz w:val="24"/>
                <w:szCs w:val="24"/>
              </w:rPr>
            </w:pPr>
            <w:r w:rsidRPr="00F9010B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7DE18CE0" w14:textId="5031BCED" w:rsidR="005C76B6" w:rsidRPr="005C76B6" w:rsidRDefault="005C76B6" w:rsidP="00107292">
            <w:pPr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5C76B6" w:rsidRPr="005C76B6" w14:paraId="085B9813" w14:textId="77777777" w:rsidTr="00E325D4">
        <w:trPr>
          <w:trHeight w:val="432"/>
        </w:trPr>
        <w:tc>
          <w:tcPr>
            <w:tcW w:w="6025" w:type="dxa"/>
            <w:gridSpan w:val="2"/>
            <w:vMerge/>
            <w:tcBorders>
              <w:top w:val="single" w:sz="2" w:space="0" w:color="4E5576"/>
              <w:left w:val="nil"/>
              <w:bottom w:val="single" w:sz="2" w:space="0" w:color="4E5576"/>
              <w:right w:val="nil"/>
            </w:tcBorders>
            <w:vAlign w:val="center"/>
          </w:tcPr>
          <w:p w14:paraId="37EE9B46" w14:textId="77777777" w:rsidR="005C76B6" w:rsidRPr="005C76B6" w:rsidRDefault="005C76B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57C7946F" w14:textId="58FDCCC5" w:rsidR="005C76B6" w:rsidRPr="00F9010B" w:rsidRDefault="005C76B6" w:rsidP="00F9010B">
            <w:pPr>
              <w:jc w:val="right"/>
              <w:rPr>
                <w:rFonts w:ascii="Century Gothic" w:hAnsi="Century Gothic"/>
                <w:bCs/>
                <w:sz w:val="24"/>
                <w:szCs w:val="24"/>
              </w:rPr>
            </w:pPr>
            <w:r w:rsidRPr="00F9010B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1E965585" w14:textId="1F29A704" w:rsidR="005C76B6" w:rsidRPr="005C76B6" w:rsidRDefault="005C76B6" w:rsidP="00107292">
            <w:pPr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5C76B6" w:rsidRPr="005C76B6" w14:paraId="59311467" w14:textId="77777777" w:rsidTr="00E325D4">
        <w:trPr>
          <w:trHeight w:val="432"/>
        </w:trPr>
        <w:tc>
          <w:tcPr>
            <w:tcW w:w="6025" w:type="dxa"/>
            <w:gridSpan w:val="2"/>
            <w:vMerge/>
            <w:tcBorders>
              <w:top w:val="single" w:sz="2" w:space="0" w:color="4E5576"/>
              <w:left w:val="nil"/>
              <w:bottom w:val="single" w:sz="2" w:space="0" w:color="4E5576"/>
              <w:right w:val="nil"/>
            </w:tcBorders>
            <w:vAlign w:val="center"/>
          </w:tcPr>
          <w:p w14:paraId="5831F1E9" w14:textId="77777777" w:rsidR="005C76B6" w:rsidRPr="005C76B6" w:rsidRDefault="005C76B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nil"/>
              <w:bottom w:val="single" w:sz="2" w:space="0" w:color="4E5576"/>
              <w:right w:val="single" w:sz="2" w:space="0" w:color="4E5576"/>
            </w:tcBorders>
            <w:vAlign w:val="center"/>
          </w:tcPr>
          <w:p w14:paraId="0F1A4F50" w14:textId="1BA596E8" w:rsidR="005C76B6" w:rsidRPr="00F9010B" w:rsidRDefault="005C76B6" w:rsidP="00F9010B">
            <w:pPr>
              <w:jc w:val="right"/>
              <w:rPr>
                <w:rFonts w:ascii="Century Gothic" w:hAnsi="Century Gothic"/>
                <w:bCs/>
                <w:sz w:val="24"/>
                <w:szCs w:val="24"/>
              </w:rPr>
            </w:pPr>
            <w:r w:rsidRPr="00F9010B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single" w:sz="2" w:space="0" w:color="4E5576"/>
              <w:right w:val="nil"/>
            </w:tcBorders>
            <w:vAlign w:val="center"/>
          </w:tcPr>
          <w:p w14:paraId="7F617777" w14:textId="1BF912E8" w:rsidR="005C76B6" w:rsidRPr="005C76B6" w:rsidRDefault="005C76B6" w:rsidP="00107292">
            <w:pPr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  <w:color w:val="404040"/>
                <w:sz w:val="20"/>
                <w:szCs w:val="20"/>
              </w:rPr>
              <w:t>0%</w:t>
            </w:r>
          </w:p>
        </w:tc>
      </w:tr>
      <w:tr w:rsidR="005C76B6" w:rsidRPr="005C76B6" w14:paraId="50B7A3B9" w14:textId="77777777" w:rsidTr="00E325D4">
        <w:trPr>
          <w:trHeight w:val="432"/>
        </w:trPr>
        <w:tc>
          <w:tcPr>
            <w:tcW w:w="6025" w:type="dxa"/>
            <w:gridSpan w:val="2"/>
            <w:vMerge/>
            <w:tcBorders>
              <w:top w:val="single" w:sz="2" w:space="0" w:color="4E5576"/>
              <w:left w:val="nil"/>
              <w:bottom w:val="nil"/>
              <w:right w:val="nil"/>
            </w:tcBorders>
            <w:vAlign w:val="center"/>
          </w:tcPr>
          <w:p w14:paraId="07EC2730" w14:textId="77777777" w:rsidR="005C76B6" w:rsidRPr="005C76B6" w:rsidRDefault="005C76B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2" w:space="0" w:color="4E5576"/>
              <w:left w:val="nil"/>
              <w:bottom w:val="double" w:sz="4" w:space="0" w:color="4E5576"/>
              <w:right w:val="single" w:sz="2" w:space="0" w:color="4E5576"/>
            </w:tcBorders>
            <w:vAlign w:val="center"/>
          </w:tcPr>
          <w:p w14:paraId="09A80BB9" w14:textId="3A9B06FE" w:rsidR="005C76B6" w:rsidRPr="00F9010B" w:rsidRDefault="005C76B6" w:rsidP="00F9010B">
            <w:pPr>
              <w:jc w:val="right"/>
              <w:rPr>
                <w:rFonts w:ascii="Century Gothic" w:hAnsi="Century Gothic"/>
                <w:bCs/>
                <w:sz w:val="24"/>
                <w:szCs w:val="24"/>
              </w:rPr>
            </w:pPr>
            <w:r w:rsidRPr="00F9010B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975" w:type="dxa"/>
            <w:tcBorders>
              <w:top w:val="single" w:sz="2" w:space="0" w:color="4E5576"/>
              <w:left w:val="single" w:sz="2" w:space="0" w:color="4E5576"/>
              <w:bottom w:val="double" w:sz="4" w:space="0" w:color="4E5576"/>
              <w:right w:val="nil"/>
            </w:tcBorders>
            <w:vAlign w:val="center"/>
          </w:tcPr>
          <w:p w14:paraId="0ED65CED" w14:textId="3D570893" w:rsidR="005C76B6" w:rsidRPr="005C76B6" w:rsidRDefault="005C76B6" w:rsidP="00107292">
            <w:pPr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5C76B6" w:rsidRPr="005C76B6" w14:paraId="074BD27F" w14:textId="77777777" w:rsidTr="00B71327">
        <w:trPr>
          <w:trHeight w:val="432"/>
        </w:trPr>
        <w:tc>
          <w:tcPr>
            <w:tcW w:w="60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118146" w14:textId="77777777" w:rsidR="005C76B6" w:rsidRPr="005C76B6" w:rsidRDefault="005C76B6" w:rsidP="00107292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double" w:sz="4" w:space="0" w:color="4E5576"/>
              <w:left w:val="nil"/>
              <w:bottom w:val="double" w:sz="4" w:space="0" w:color="4E5576"/>
              <w:right w:val="double" w:sz="4" w:space="0" w:color="4E5576"/>
            </w:tcBorders>
            <w:vAlign w:val="center"/>
          </w:tcPr>
          <w:p w14:paraId="03993D90" w14:textId="68680767" w:rsidR="005C76B6" w:rsidRPr="00F9010B" w:rsidRDefault="005C76B6" w:rsidP="00F9010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9010B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75" w:type="dxa"/>
            <w:tcBorders>
              <w:top w:val="double" w:sz="4" w:space="0" w:color="4E5576"/>
              <w:left w:val="double" w:sz="4" w:space="0" w:color="4E5576"/>
              <w:bottom w:val="double" w:sz="4" w:space="0" w:color="4E5576"/>
              <w:right w:val="nil"/>
            </w:tcBorders>
            <w:vAlign w:val="center"/>
          </w:tcPr>
          <w:p w14:paraId="28DB7CB4" w14:textId="4EF0D561" w:rsidR="005C76B6" w:rsidRPr="005C76B6" w:rsidRDefault="005C76B6" w:rsidP="00107292">
            <w:pPr>
              <w:rPr>
                <w:rFonts w:ascii="Century Gothic" w:hAnsi="Century Gothic"/>
              </w:rPr>
            </w:pPr>
            <w:r w:rsidRPr="005C76B6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</w:tbl>
    <w:p w14:paraId="3C68D618" w14:textId="71AF17CD" w:rsidR="00AA5E16" w:rsidRPr="005C76B6" w:rsidRDefault="00AA5E16" w:rsidP="00AA5E16">
      <w:pPr>
        <w:rPr>
          <w:rFonts w:ascii="Century Gothic" w:hAnsi="Century Gothic"/>
        </w:rPr>
      </w:pPr>
    </w:p>
    <w:p w14:paraId="5D30A852" w14:textId="65310EF4" w:rsidR="00AA5E16" w:rsidRPr="005C76B6" w:rsidRDefault="00216FCD" w:rsidP="00AA5E1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color w:val="4E557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B5747" wp14:editId="3092DCDB">
                <wp:simplePos x="0" y="0"/>
                <wp:positionH relativeFrom="column">
                  <wp:posOffset>-787400</wp:posOffset>
                </wp:positionH>
                <wp:positionV relativeFrom="paragraph">
                  <wp:posOffset>1171756</wp:posOffset>
                </wp:positionV>
                <wp:extent cx="7874000" cy="2413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0" cy="241300"/>
                        </a:xfrm>
                        <a:prstGeom prst="rect">
                          <a:avLst/>
                        </a:prstGeom>
                        <a:solidFill>
                          <a:srgbClr val="4E55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306C3" id="Rectangle 2" o:spid="_x0000_s1026" style="position:absolute;margin-left:-62pt;margin-top:92.25pt;width:620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" fillcolor="#4e5576" stroked="f" strokeweight="1pt"/>
            </w:pict>
          </mc:Fallback>
        </mc:AlternateContent>
      </w:r>
    </w:p>
    <w:sectPr w:rsidR="00AA5E16" w:rsidRPr="005C76B6" w:rsidSect="00AA5E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16"/>
    <w:rsid w:val="00107292"/>
    <w:rsid w:val="00216FCD"/>
    <w:rsid w:val="005C76B6"/>
    <w:rsid w:val="00AA5E16"/>
    <w:rsid w:val="00AE26CC"/>
    <w:rsid w:val="00B71327"/>
    <w:rsid w:val="00D15219"/>
    <w:rsid w:val="00E325D4"/>
    <w:rsid w:val="00E6720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DE61"/>
  <w15:chartTrackingRefBased/>
  <w15:docId w15:val="{7A590B5D-9144-416D-AA3B-66456A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332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2022-11-09T06:12:00Z</dcterms:created>
  <dcterms:modified xsi:type="dcterms:W3CDTF">2022-11-10T05:42:00Z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2022-11-09T06:17:51Z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300a5f6f-9609-4fc1-be32-23a8a56c3852</vt:lpwstr>
  </property>
  <property fmtid="{D5CDD505-2E9C-101B-9397-08002B2CF9AE}" pid="8" name="MSIP_Label_defa4170-0d19-0005-0004-bc88714345d2_ContentBits">
    <vt:lpwstr>0</vt:lpwstr>
  </property>
</Properties>
</file>