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9ED7" w14:textId="59C832E1" w:rsidR="001B5817" w:rsidRDefault="001B5817" w:rsidP="001B58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5817">
        <w:rPr>
          <w:rFonts w:ascii="Century Gothic" w:hAnsi="Century Gothic"/>
          <w:b/>
          <w:bCs/>
          <w:sz w:val="36"/>
          <w:szCs w:val="36"/>
          <w:u w:val="single"/>
        </w:rPr>
        <w:t>SOFTWARE ENGINEER RESUME</w:t>
      </w:r>
    </w:p>
    <w:p w14:paraId="17A4172E" w14:textId="77777777" w:rsidR="001B5817" w:rsidRPr="001B5817" w:rsidRDefault="001B5817" w:rsidP="001B581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4094CC" w14:textId="0DB8B976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Richard Scott</w:t>
      </w:r>
    </w:p>
    <w:p w14:paraId="1771F0C4" w14:textId="00018861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601, Main Street</w:t>
      </w:r>
    </w:p>
    <w:p w14:paraId="4EF1BCAF" w14:textId="55D9A370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Hamilton</w:t>
      </w:r>
    </w:p>
    <w:p w14:paraId="7DA7CC71" w14:textId="195FF45B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WA, 98255</w:t>
      </w:r>
    </w:p>
    <w:p w14:paraId="2535E981" w14:textId="112E0148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(555)-555-5555</w:t>
      </w:r>
    </w:p>
    <w:p w14:paraId="204BADDE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7B83">
        <w:rPr>
          <w:rFonts w:ascii="Century Gothic" w:hAnsi="Century Gothic"/>
          <w:b/>
          <w:bCs/>
          <w:sz w:val="24"/>
          <w:szCs w:val="24"/>
        </w:rPr>
        <w:t>[email]</w:t>
      </w:r>
    </w:p>
    <w:p w14:paraId="1259D360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0EC66B" w14:textId="77777777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Objective</w:t>
      </w:r>
    </w:p>
    <w:p w14:paraId="68D6AEC1" w14:textId="77777777" w:rsid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DEC7B9" w14:textId="2B8D5A8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Highly-skilled computer engineer with 7+</w:t>
      </w:r>
      <w:proofErr w:type="spellStart"/>
      <w:r w:rsidRPr="00437B83">
        <w:rPr>
          <w:rFonts w:ascii="Century Gothic" w:hAnsi="Century Gothic"/>
          <w:sz w:val="24"/>
          <w:szCs w:val="24"/>
        </w:rPr>
        <w:t>years experience</w:t>
      </w:r>
      <w:proofErr w:type="spellEnd"/>
      <w:r w:rsidRPr="00437B83">
        <w:rPr>
          <w:rFonts w:ascii="Century Gothic" w:hAnsi="Century Gothic"/>
          <w:sz w:val="24"/>
          <w:szCs w:val="24"/>
        </w:rPr>
        <w:t xml:space="preserve"> in hardware and software engineering, with professional zeal to achieve excellence in meeting the company’s objectives.</w:t>
      </w:r>
    </w:p>
    <w:p w14:paraId="1DA0B750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A526E5" w14:textId="77777777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Education</w:t>
      </w:r>
    </w:p>
    <w:p w14:paraId="0FD1E6D3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AD78BA" w14:textId="0EFB076B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Yale University</w:t>
      </w:r>
    </w:p>
    <w:p w14:paraId="20467E92" w14:textId="4F585D86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MA Computer Science, 2004</w:t>
      </w:r>
    </w:p>
    <w:p w14:paraId="253BE45C" w14:textId="77777777" w:rsid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9170ED" w14:textId="48A2B664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Yale University</w:t>
      </w:r>
    </w:p>
    <w:p w14:paraId="72A61CFF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BS Computer Engineering, 2001</w:t>
      </w:r>
    </w:p>
    <w:p w14:paraId="69B347DD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B46E17" w14:textId="016EC6F3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8F02CB0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EF4EF3" w14:textId="77777777" w:rsidR="00437B83" w:rsidRPr="00317305" w:rsidRDefault="00437B83" w:rsidP="003173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Senior Computer Engineer, 2006-Present</w:t>
      </w:r>
    </w:p>
    <w:p w14:paraId="57B4B983" w14:textId="77777777" w:rsidR="00437B83" w:rsidRPr="00317305" w:rsidRDefault="00437B83" w:rsidP="0031730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Techno Mart, Santa Fe</w:t>
      </w:r>
    </w:p>
    <w:p w14:paraId="3578C79D" w14:textId="77777777" w:rsidR="00317305" w:rsidRDefault="00317305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3DAC62" w14:textId="6068F480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Responsibilities:</w:t>
      </w:r>
    </w:p>
    <w:p w14:paraId="180B049E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BCF324" w14:textId="78639B2E" w:rsidR="00437B83" w:rsidRPr="00317305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 xml:space="preserve">Involved in the designing of new electrical </w:t>
      </w:r>
      <w:r w:rsidR="00317305" w:rsidRPr="00317305">
        <w:rPr>
          <w:rFonts w:ascii="Century Gothic" w:hAnsi="Century Gothic"/>
          <w:sz w:val="24"/>
          <w:szCs w:val="24"/>
        </w:rPr>
        <w:t>equipment’s</w:t>
      </w:r>
      <w:r w:rsidRPr="00317305">
        <w:rPr>
          <w:rFonts w:ascii="Century Gothic" w:hAnsi="Century Gothic"/>
          <w:sz w:val="24"/>
          <w:szCs w:val="24"/>
        </w:rPr>
        <w:t>.</w:t>
      </w:r>
    </w:p>
    <w:p w14:paraId="60C8B2CC" w14:textId="77777777" w:rsidR="00437B83" w:rsidRPr="00317305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Supervised testing of to-be-launched products.</w:t>
      </w:r>
    </w:p>
    <w:p w14:paraId="0E802CBB" w14:textId="77777777" w:rsidR="00437B83" w:rsidRPr="00317305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Inspected products before forwarding to the QA department.</w:t>
      </w:r>
    </w:p>
    <w:p w14:paraId="6640B5A2" w14:textId="77777777" w:rsidR="00437B83" w:rsidRPr="00317305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Developed installation guides on PCs and Notebooks.</w:t>
      </w:r>
    </w:p>
    <w:p w14:paraId="5B84EE6D" w14:textId="77777777" w:rsidR="00437B83" w:rsidRPr="00317305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Computer Hardware Engineer, 2003-2006</w:t>
      </w:r>
    </w:p>
    <w:p w14:paraId="6E29CB78" w14:textId="77777777" w:rsidR="001E0298" w:rsidRDefault="00437B83" w:rsidP="0031730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Intelligent Soft, Hamilton</w:t>
      </w:r>
    </w:p>
    <w:p w14:paraId="5E9ABF42" w14:textId="221A833F" w:rsidR="00437B83" w:rsidRPr="00452175" w:rsidRDefault="00437B83" w:rsidP="001E0298">
      <w:pPr>
        <w:spacing w:after="0" w:line="276" w:lineRule="auto"/>
        <w:rPr>
          <w:rFonts w:ascii="Century Gothic" w:hAnsi="Century Gothic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lastRenderedPageBreak/>
        <w:t>Responsibilities:</w:t>
      </w:r>
    </w:p>
    <w:p w14:paraId="71A82E86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0DCBEE" w14:textId="4CB0E50D" w:rsidR="00437B83" w:rsidRPr="00317305" w:rsidRDefault="00437B83" w:rsidP="00317305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 xml:space="preserve">Designed and tested computer </w:t>
      </w:r>
      <w:r w:rsidR="00317305" w:rsidRPr="00317305">
        <w:rPr>
          <w:rFonts w:ascii="Century Gothic" w:hAnsi="Century Gothic"/>
          <w:sz w:val="24"/>
          <w:szCs w:val="24"/>
        </w:rPr>
        <w:t>equipment’s</w:t>
      </w:r>
      <w:r w:rsidRPr="00317305">
        <w:rPr>
          <w:rFonts w:ascii="Century Gothic" w:hAnsi="Century Gothic"/>
          <w:sz w:val="24"/>
          <w:szCs w:val="24"/>
        </w:rPr>
        <w:t xml:space="preserve"> for commercial use.</w:t>
      </w:r>
    </w:p>
    <w:p w14:paraId="1855500A" w14:textId="77777777" w:rsidR="00437B83" w:rsidRPr="00317305" w:rsidRDefault="00437B83" w:rsidP="0031730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Troubleshot escalated computer-related malfunctions.</w:t>
      </w:r>
    </w:p>
    <w:p w14:paraId="1BEC5CA9" w14:textId="77777777" w:rsidR="00437B83" w:rsidRPr="00317305" w:rsidRDefault="00437B83" w:rsidP="0031730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Performed cost benefit analysis using MATLAB.</w:t>
      </w:r>
    </w:p>
    <w:p w14:paraId="55AB8EBE" w14:textId="77777777" w:rsidR="00437B83" w:rsidRPr="00317305" w:rsidRDefault="00437B83" w:rsidP="0031730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Supervised Staff engineers in the installation and troubleshooting.</w:t>
      </w:r>
    </w:p>
    <w:p w14:paraId="318FF693" w14:textId="77777777" w:rsidR="00437B83" w:rsidRPr="00317305" w:rsidRDefault="00437B83" w:rsidP="0031730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Hardware Engineer, 2001-2002</w:t>
      </w:r>
    </w:p>
    <w:p w14:paraId="7AF34049" w14:textId="77777777" w:rsidR="00437B83" w:rsidRPr="00317305" w:rsidRDefault="00437B83" w:rsidP="0031730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Computronics, Hamilton</w:t>
      </w:r>
    </w:p>
    <w:p w14:paraId="4CB98F3E" w14:textId="77777777" w:rsidR="00317305" w:rsidRDefault="00317305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F63D62" w14:textId="394FFD6A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Responsibilities:</w:t>
      </w:r>
    </w:p>
    <w:p w14:paraId="619DC505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9C4AA5" w14:textId="577D29F5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 xml:space="preserve">Involved in the designing of new electrical </w:t>
      </w:r>
      <w:r w:rsidR="00317305" w:rsidRPr="00317305">
        <w:rPr>
          <w:rFonts w:ascii="Century Gothic" w:hAnsi="Century Gothic"/>
          <w:sz w:val="24"/>
          <w:szCs w:val="24"/>
        </w:rPr>
        <w:t>equipment’s</w:t>
      </w:r>
      <w:r w:rsidRPr="00317305">
        <w:rPr>
          <w:rFonts w:ascii="Century Gothic" w:hAnsi="Century Gothic"/>
          <w:sz w:val="24"/>
          <w:szCs w:val="24"/>
        </w:rPr>
        <w:t>.</w:t>
      </w:r>
    </w:p>
    <w:p w14:paraId="12E8A97C" w14:textId="77777777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Supervised testing of to-be-launched products.</w:t>
      </w:r>
    </w:p>
    <w:p w14:paraId="02BAB22C" w14:textId="77777777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Inspected products before forwarding to the QA department.</w:t>
      </w:r>
    </w:p>
    <w:p w14:paraId="4F51F755" w14:textId="77777777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Developed installation guides on PCs and Notebooks.</w:t>
      </w:r>
    </w:p>
    <w:p w14:paraId="168A5E50" w14:textId="77777777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Computer Hardware Engineer, 2003-2006</w:t>
      </w:r>
    </w:p>
    <w:p w14:paraId="5550D2CA" w14:textId="77777777" w:rsidR="00437B83" w:rsidRPr="00317305" w:rsidRDefault="00437B83" w:rsidP="0031730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Intelligent Soft, Hamilton</w:t>
      </w:r>
    </w:p>
    <w:p w14:paraId="29ED0F02" w14:textId="77777777" w:rsidR="00317305" w:rsidRDefault="00317305" w:rsidP="00437B83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D88D161" w14:textId="05B91F29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Skills:</w:t>
      </w:r>
    </w:p>
    <w:p w14:paraId="64D55625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56B676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7+</w:t>
      </w:r>
      <w:proofErr w:type="spellStart"/>
      <w:r w:rsidRPr="00317305">
        <w:rPr>
          <w:rFonts w:ascii="Century Gothic" w:hAnsi="Century Gothic"/>
          <w:sz w:val="24"/>
          <w:szCs w:val="24"/>
        </w:rPr>
        <w:t>years experience</w:t>
      </w:r>
      <w:proofErr w:type="spellEnd"/>
      <w:r w:rsidRPr="00317305">
        <w:rPr>
          <w:rFonts w:ascii="Century Gothic" w:hAnsi="Century Gothic"/>
          <w:sz w:val="24"/>
          <w:szCs w:val="24"/>
        </w:rPr>
        <w:t xml:space="preserve"> in computer operations</w:t>
      </w:r>
    </w:p>
    <w:p w14:paraId="04A2B1BA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Skilled in computer languages: JAVA, HTML</w:t>
      </w:r>
    </w:p>
    <w:p w14:paraId="7088CC6A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Skilled in digital design and software development</w:t>
      </w:r>
    </w:p>
    <w:p w14:paraId="4B16DFEA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Experienced in VHDL and MATLAB</w:t>
      </w:r>
    </w:p>
    <w:p w14:paraId="4798F2F1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Strong analytical skills</w:t>
      </w:r>
    </w:p>
    <w:p w14:paraId="51ACE6B5" w14:textId="77777777" w:rsidR="00437B83" w:rsidRPr="00317305" w:rsidRDefault="00437B83" w:rsidP="0031730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17305">
        <w:rPr>
          <w:rFonts w:ascii="Century Gothic" w:hAnsi="Century Gothic"/>
          <w:sz w:val="24"/>
          <w:szCs w:val="24"/>
        </w:rPr>
        <w:t>Good interpersonal skills</w:t>
      </w:r>
    </w:p>
    <w:p w14:paraId="4C1BB6A0" w14:textId="77777777" w:rsidR="00437B83" w:rsidRDefault="00437B83" w:rsidP="00437B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B38446" w14:textId="216C72B8" w:rsidR="00437B83" w:rsidRPr="00452175" w:rsidRDefault="00437B83" w:rsidP="00437B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52175">
        <w:rPr>
          <w:rFonts w:ascii="Century Gothic" w:hAnsi="Century Gothic"/>
          <w:b/>
          <w:bCs/>
          <w:sz w:val="28"/>
          <w:szCs w:val="28"/>
        </w:rPr>
        <w:t>Certifications and Affiliations</w:t>
      </w:r>
    </w:p>
    <w:p w14:paraId="5879B3EA" w14:textId="77777777" w:rsidR="00437B83" w:rsidRPr="00437B83" w:rsidRDefault="00437B83" w:rsidP="00437B83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339228" w14:textId="5E3A00F3" w:rsidR="00437B83" w:rsidRPr="00437B83" w:rsidRDefault="00437B83" w:rsidP="00437B8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Professional Certification of Software Engineers</w:t>
      </w:r>
    </w:p>
    <w:p w14:paraId="415A7600" w14:textId="087AEAEA" w:rsidR="00437B83" w:rsidRPr="00437B83" w:rsidRDefault="00437B83" w:rsidP="00437B8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7B83">
        <w:rPr>
          <w:rFonts w:ascii="Century Gothic" w:hAnsi="Century Gothic"/>
          <w:sz w:val="24"/>
          <w:szCs w:val="24"/>
        </w:rPr>
        <w:t>Information Systems Professional</w:t>
      </w:r>
    </w:p>
    <w:sectPr w:rsidR="00437B83" w:rsidRPr="00437B83" w:rsidSect="00437B8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ED94" w14:textId="77777777" w:rsidR="00693CAB" w:rsidRDefault="00693CAB" w:rsidP="00317305">
      <w:pPr>
        <w:spacing w:after="0" w:line="240" w:lineRule="auto"/>
      </w:pPr>
      <w:r>
        <w:separator/>
      </w:r>
    </w:p>
  </w:endnote>
  <w:endnote w:type="continuationSeparator" w:id="0">
    <w:p w14:paraId="2B3DCC0E" w14:textId="77777777" w:rsidR="00693CAB" w:rsidRDefault="00693CAB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389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45753" w14:textId="7B5925B9" w:rsidR="00317305" w:rsidRDefault="00317305" w:rsidP="00317305">
            <w:pPr>
              <w:pStyle w:val="Footer"/>
              <w:jc w:val="right"/>
            </w:pPr>
            <w:r w:rsidRPr="0031730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1730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1730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1730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1730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3757" w14:textId="77777777" w:rsidR="00693CAB" w:rsidRDefault="00693CAB" w:rsidP="00317305">
      <w:pPr>
        <w:spacing w:after="0" w:line="240" w:lineRule="auto"/>
      </w:pPr>
      <w:r>
        <w:separator/>
      </w:r>
    </w:p>
  </w:footnote>
  <w:footnote w:type="continuationSeparator" w:id="0">
    <w:p w14:paraId="31ADF5A4" w14:textId="77777777" w:rsidR="00693CAB" w:rsidRDefault="00693CAB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1B2"/>
    <w:multiLevelType w:val="hybridMultilevel"/>
    <w:tmpl w:val="909A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992"/>
    <w:multiLevelType w:val="hybridMultilevel"/>
    <w:tmpl w:val="DFA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E07"/>
    <w:multiLevelType w:val="hybridMultilevel"/>
    <w:tmpl w:val="A37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1675"/>
    <w:multiLevelType w:val="hybridMultilevel"/>
    <w:tmpl w:val="81D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4B3"/>
    <w:multiLevelType w:val="hybridMultilevel"/>
    <w:tmpl w:val="AAD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744"/>
    <w:multiLevelType w:val="hybridMultilevel"/>
    <w:tmpl w:val="898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5B22"/>
    <w:multiLevelType w:val="hybridMultilevel"/>
    <w:tmpl w:val="C5B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83"/>
    <w:rsid w:val="000D0962"/>
    <w:rsid w:val="001B5817"/>
    <w:rsid w:val="001E0298"/>
    <w:rsid w:val="00317305"/>
    <w:rsid w:val="00437B83"/>
    <w:rsid w:val="00452175"/>
    <w:rsid w:val="006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0442"/>
  <w15:chartTrackingRefBased/>
  <w15:docId w15:val="{DDEFFF0D-AA18-47F0-97DF-EAC4BB6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05"/>
  </w:style>
  <w:style w:type="paragraph" w:styleId="Footer">
    <w:name w:val="footer"/>
    <w:basedOn w:val="Normal"/>
    <w:link w:val="FooterChar"/>
    <w:uiPriority w:val="99"/>
    <w:unhideWhenUsed/>
    <w:rsid w:val="0031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1481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2022-10-24T07:51:00Z</dcterms:created>
  <dcterms:modified xsi:type="dcterms:W3CDTF">2022-11-21T07:48:00Z</dcterms:modified>
</cp:coreProperties>
</file>