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5715"/>
      </w:tblGrid>
      <w:tr w:rsidR="00CD459C" w14:paraId="21AB1B77" w14:textId="1866ADB4" w:rsidTr="00CD459C">
        <w:trPr>
          <w:trHeight w:val="2555"/>
        </w:trPr>
        <w:tc>
          <w:tcPr>
            <w:tcW w:w="4725" w:type="dxa"/>
          </w:tcPr>
          <w:p w14:paraId="7CFD89EA" w14:textId="51EC5B3F" w:rsidR="00CD459C" w:rsidRPr="00F52B50" w:rsidRDefault="00CD459C" w:rsidP="00CD459C">
            <w:pPr>
              <w:pStyle w:val="ReturnAddress"/>
              <w:jc w:val="center"/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</w:pPr>
            <w:r>
              <w:br/>
            </w:r>
            <w:r>
              <w:br/>
            </w:r>
            <w:r w:rsidRPr="00CD459C">
              <w:rPr>
                <w:sz w:val="24"/>
                <w:szCs w:val="32"/>
              </w:rPr>
              <w:t xml:space="preserve">     </w:t>
            </w: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Your Company Name:"/>
                <w:tag w:val="Enter Your Company Name:"/>
                <w:id w:val="-619461729"/>
                <w:placeholder>
                  <w:docPart w:val="64A2EB46331F4D00BDA303CD230C2AB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Company Name</w:t>
                </w:r>
              </w:sdtContent>
            </w:sdt>
          </w:p>
          <w:p w14:paraId="6CAC1B95" w14:textId="25A0C5BB" w:rsidR="00CD459C" w:rsidRDefault="00492582" w:rsidP="00CD459C">
            <w:pPr>
              <w:jc w:val="center"/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Street Address:"/>
                <w:tag w:val="Enter Street Address:"/>
                <w:id w:val="1345900947"/>
                <w:placeholder>
                  <w:docPart w:val="786F0A7EA7E1473BBC1E6DAB97FD71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D459C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 xml:space="preserve">Company Address </w:t>
                </w:r>
              </w:sdtContent>
            </w:sdt>
            <w:r w:rsidR="00CD459C" w:rsidRPr="00F52B50"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  <w:br/>
            </w: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City, ST ZIP Code:"/>
                <w:tag w:val="Enter City, ST ZIP Code:"/>
                <w:id w:val="401723608"/>
                <w:placeholder>
                  <w:docPart w:val="7B42CDFA21954554A936068D3382E72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D459C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City, ST  ZIP Code</w:t>
                </w:r>
              </w:sdtContent>
            </w:sdt>
          </w:p>
        </w:tc>
        <w:tc>
          <w:tcPr>
            <w:tcW w:w="5715" w:type="dxa"/>
          </w:tcPr>
          <w:p w14:paraId="5A9A3069" w14:textId="77777777" w:rsidR="00CD459C" w:rsidRDefault="00CD459C"/>
          <w:sdt>
            <w:sdtPr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  <w:alias w:val="Your Company Name:"/>
              <w:tag w:val="Your Company Name:"/>
              <w:id w:val="1707135485"/>
              <w:placeholder>
                <w:docPart w:val="44FA9525198E4DD4A8608A2398205AB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8401F88" w14:textId="77777777" w:rsidR="00CD459C" w:rsidRPr="00F52B50" w:rsidRDefault="00CD459C" w:rsidP="00CD459C">
                <w:pPr>
                  <w:pStyle w:val="ReturnAddress"/>
                  <w:jc w:val="center"/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</w:pPr>
                <w:r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Company Name</w:t>
                </w:r>
              </w:p>
            </w:sdtContent>
          </w:sdt>
          <w:p w14:paraId="3622A410" w14:textId="7F069A1D" w:rsidR="00CD459C" w:rsidRDefault="00492582" w:rsidP="00CD459C">
            <w:pPr>
              <w:jc w:val="center"/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Street Address:"/>
                <w:tag w:val="Street Address:"/>
                <w:id w:val="939344268"/>
                <w:placeholder>
                  <w:docPart w:val="83A1D7663CF9435086DB06A97B58ABA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D459C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 xml:space="preserve">Company Address </w:t>
                </w:r>
              </w:sdtContent>
            </w:sdt>
            <w:r w:rsidR="00CD459C" w:rsidRPr="00F52B50"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  <w:br/>
            </w: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City, ST ZIP Code:"/>
                <w:tag w:val="City, ST ZIP Code:"/>
                <w:id w:val="-137113861"/>
                <w:placeholder>
                  <w:docPart w:val="2D6BA5E200814AD3935FB2D46C7C37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D459C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City, ST  ZIP Code</w:t>
                </w:r>
              </w:sdtContent>
            </w:sdt>
          </w:p>
        </w:tc>
      </w:tr>
      <w:tr w:rsidR="00CD459C" w14:paraId="4F6E42C0" w14:textId="29803ED3" w:rsidTr="00CD459C">
        <w:trPr>
          <w:trHeight w:val="2330"/>
        </w:trPr>
        <w:tc>
          <w:tcPr>
            <w:tcW w:w="4725" w:type="dxa"/>
          </w:tcPr>
          <w:p w14:paraId="00410D4B" w14:textId="2843ED51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>
              <w:t xml:space="preserve">                </w:t>
            </w:r>
            <w:r>
              <w:br/>
              <w:t xml:space="preserve">                  </w:t>
            </w:r>
            <w:r w:rsidRPr="00F52B50">
              <w:rPr>
                <w:rFonts w:ascii="Century Gothic" w:hAnsi="Century Gothic"/>
                <w:sz w:val="32"/>
                <w:szCs w:val="32"/>
              </w:rPr>
              <w:t>Recipient Name</w:t>
            </w:r>
          </w:p>
          <w:p w14:paraId="5AA7A6A6" w14:textId="0DCF139F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Recipient Company</w:t>
            </w:r>
          </w:p>
          <w:p w14:paraId="6CB1152E" w14:textId="26BA4E06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     Address</w:t>
            </w:r>
          </w:p>
          <w:p w14:paraId="60867CFF" w14:textId="4BBFC8B4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City, ST  Postal Code</w:t>
            </w:r>
          </w:p>
          <w:p w14:paraId="68D85CD5" w14:textId="0B91CB13" w:rsidR="00CD459C" w:rsidRDefault="00CD459C" w:rsidP="00CD459C"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         Country</w:t>
            </w:r>
          </w:p>
        </w:tc>
        <w:tc>
          <w:tcPr>
            <w:tcW w:w="5715" w:type="dxa"/>
          </w:tcPr>
          <w:p w14:paraId="5ABD0CB8" w14:textId="73FCDC58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CD459C">
              <w:rPr>
                <w:rFonts w:ascii="Century Gothic" w:hAnsi="Century Gothic"/>
              </w:rPr>
              <w:t xml:space="preserve">      </w:t>
            </w:r>
            <w:r w:rsidRPr="00CD459C">
              <w:rPr>
                <w:rFonts w:ascii="Century Gothic" w:hAnsi="Century Gothic"/>
              </w:rPr>
              <w:br/>
              <w:t xml:space="preserve">                       </w:t>
            </w:r>
            <w:r w:rsidRPr="00F52B50">
              <w:rPr>
                <w:rFonts w:ascii="Century Gothic" w:hAnsi="Century Gothic"/>
                <w:sz w:val="32"/>
                <w:szCs w:val="32"/>
              </w:rPr>
              <w:t>Recipient Name</w:t>
            </w:r>
          </w:p>
          <w:p w14:paraId="219DE6BB" w14:textId="45991DF9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Recipient Company</w:t>
            </w:r>
          </w:p>
          <w:p w14:paraId="41A95F63" w14:textId="165F9CD7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        Address</w:t>
            </w:r>
          </w:p>
          <w:p w14:paraId="19BD2F6F" w14:textId="7DCF5793" w:rsidR="00CD459C" w:rsidRPr="00F52B50" w:rsidRDefault="00CD459C" w:rsidP="00CD459C">
            <w:pPr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       Address</w:t>
            </w:r>
          </w:p>
          <w:p w14:paraId="37F6F92C" w14:textId="6D109016" w:rsidR="00CD459C" w:rsidRPr="00CD459C" w:rsidRDefault="00CD459C" w:rsidP="00CD459C">
            <w:pPr>
              <w:rPr>
                <w:rFonts w:ascii="Century Gothic" w:hAnsi="Century Gothic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 xml:space="preserve">                  Address</w:t>
            </w:r>
          </w:p>
        </w:tc>
      </w:tr>
      <w:tr w:rsidR="00CD459C" w14:paraId="2EB14125" w14:textId="7331894B" w:rsidTr="00CD459C">
        <w:trPr>
          <w:trHeight w:val="2445"/>
        </w:trPr>
        <w:tc>
          <w:tcPr>
            <w:tcW w:w="4725" w:type="dxa"/>
          </w:tcPr>
          <w:p w14:paraId="1261818D" w14:textId="77777777" w:rsidR="00F52B50" w:rsidRDefault="00F52B50" w:rsidP="00F52B50">
            <w:pPr>
              <w:rPr>
                <w:rFonts w:ascii="Century Gothic" w:hAnsi="Century Gothic"/>
                <w:color w:val="0D0D0D" w:themeColor="text1" w:themeTint="F2"/>
                <w:kern w:val="2"/>
                <w:sz w:val="28"/>
                <w:szCs w:val="28"/>
                <w:lang w:eastAsia="ja-JP"/>
                <w14:ligatures w14:val="standard"/>
              </w:rPr>
            </w:pPr>
          </w:p>
          <w:p w14:paraId="7E92380B" w14:textId="18F7C7CD" w:rsidR="00F52B50" w:rsidRPr="00F52B50" w:rsidRDefault="00F52B50" w:rsidP="00F52B50">
            <w:pPr>
              <w:rPr>
                <w:rFonts w:ascii="Century Gothic" w:hAnsi="Century Gothic"/>
                <w:color w:val="0D0D0D" w:themeColor="text1" w:themeTint="F2"/>
                <w:kern w:val="2"/>
                <w:sz w:val="32"/>
                <w:szCs w:val="32"/>
                <w:lang w:eastAsia="ja-JP"/>
                <w14:ligatures w14:val="standard"/>
              </w:rPr>
            </w:pPr>
            <w:r>
              <w:rPr>
                <w:rFonts w:ascii="Century Gothic" w:hAnsi="Century Gothic"/>
                <w:color w:val="0D0D0D" w:themeColor="text1" w:themeTint="F2"/>
                <w:kern w:val="2"/>
                <w:sz w:val="28"/>
                <w:szCs w:val="28"/>
                <w:lang w:eastAsia="ja-JP"/>
                <w14:ligatures w14:val="standard"/>
              </w:rPr>
              <w:t xml:space="preserve">            </w:t>
            </w:r>
            <w:r w:rsidRPr="00F52B50">
              <w:rPr>
                <w:rFonts w:ascii="Century Gothic" w:hAnsi="Century Gothic"/>
                <w:color w:val="0D0D0D" w:themeColor="text1" w:themeTint="F2"/>
                <w:kern w:val="2"/>
                <w:sz w:val="32"/>
                <w:szCs w:val="32"/>
                <w:lang w:eastAsia="ja-JP"/>
                <w14:ligatures w14:val="standard"/>
              </w:rPr>
              <w:t>Company Name</w:t>
            </w:r>
          </w:p>
          <w:p w14:paraId="4A7CED6A" w14:textId="05A62276" w:rsidR="00F52B50" w:rsidRPr="00F52B50" w:rsidRDefault="00F52B50" w:rsidP="00F52B50">
            <w:pPr>
              <w:rPr>
                <w:rFonts w:ascii="Century Gothic" w:hAnsi="Century Gothic"/>
                <w:color w:val="0D0D0D" w:themeColor="text1" w:themeTint="F2"/>
                <w:kern w:val="2"/>
                <w:sz w:val="32"/>
                <w:szCs w:val="32"/>
                <w:lang w:eastAsia="ja-JP"/>
                <w14:ligatures w14:val="standard"/>
              </w:rPr>
            </w:pPr>
            <w:r w:rsidRPr="00F52B50">
              <w:rPr>
                <w:rFonts w:ascii="Century Gothic" w:hAnsi="Century Gothic"/>
                <w:color w:val="0D0D0D" w:themeColor="text1" w:themeTint="F2"/>
                <w:kern w:val="2"/>
                <w:sz w:val="32"/>
                <w:szCs w:val="32"/>
                <w:lang w:eastAsia="ja-JP"/>
                <w14:ligatures w14:val="standard"/>
              </w:rPr>
              <w:t xml:space="preserve">            Company Address </w:t>
            </w:r>
          </w:p>
          <w:p w14:paraId="2AD45442" w14:textId="6EE81D22" w:rsidR="00CD459C" w:rsidRDefault="00F52B50" w:rsidP="00F52B50">
            <w:r w:rsidRPr="00F52B50">
              <w:rPr>
                <w:rFonts w:ascii="Century Gothic" w:hAnsi="Century Gothic"/>
                <w:color w:val="0D0D0D" w:themeColor="text1" w:themeTint="F2"/>
                <w:kern w:val="2"/>
                <w:sz w:val="32"/>
                <w:szCs w:val="32"/>
                <w:lang w:eastAsia="ja-JP"/>
                <w14:ligatures w14:val="standard"/>
              </w:rPr>
              <w:t xml:space="preserve">             City, ST  ZIP Code</w:t>
            </w:r>
          </w:p>
        </w:tc>
        <w:tc>
          <w:tcPr>
            <w:tcW w:w="5715" w:type="dxa"/>
          </w:tcPr>
          <w:p w14:paraId="2622004E" w14:textId="77777777" w:rsidR="00CD459C" w:rsidRDefault="00CD459C">
            <w:pPr>
              <w:rPr>
                <w:rFonts w:ascii="Century Gothic" w:hAnsi="Century Gothic"/>
              </w:rPr>
            </w:pPr>
          </w:p>
          <w:p w14:paraId="7CD199F3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Company Name</w:t>
            </w:r>
          </w:p>
          <w:p w14:paraId="100BEE66" w14:textId="17EF8440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Company Address</w:t>
            </w:r>
          </w:p>
          <w:p w14:paraId="4E6CF795" w14:textId="34C580EB" w:rsidR="00F52B50" w:rsidRPr="00CD459C" w:rsidRDefault="00F52B50" w:rsidP="00F52B50">
            <w:pPr>
              <w:jc w:val="center"/>
              <w:rPr>
                <w:rFonts w:ascii="Century Gothic" w:hAnsi="Century Gothic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City, ST  ZIP Code</w:t>
            </w:r>
          </w:p>
        </w:tc>
      </w:tr>
      <w:tr w:rsidR="00CD459C" w14:paraId="28A2FADC" w14:textId="6E93824F" w:rsidTr="00CD459C">
        <w:trPr>
          <w:trHeight w:val="2355"/>
        </w:trPr>
        <w:tc>
          <w:tcPr>
            <w:tcW w:w="4725" w:type="dxa"/>
          </w:tcPr>
          <w:p w14:paraId="2F5904C9" w14:textId="77777777" w:rsidR="00CD459C" w:rsidRDefault="00F52B50">
            <w:r>
              <w:t xml:space="preserve">     </w:t>
            </w:r>
          </w:p>
          <w:p w14:paraId="744210A8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Recipient Name</w:t>
            </w:r>
          </w:p>
          <w:p w14:paraId="2586004F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Recipient Company</w:t>
            </w:r>
          </w:p>
          <w:p w14:paraId="20C6932B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Address</w:t>
            </w:r>
          </w:p>
          <w:p w14:paraId="7D08A27F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Address</w:t>
            </w:r>
          </w:p>
          <w:p w14:paraId="4F4EE616" w14:textId="77777777" w:rsidR="00F52B50" w:rsidRPr="00F52B50" w:rsidRDefault="00F52B50" w:rsidP="00F52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52B50">
              <w:rPr>
                <w:rFonts w:ascii="Century Gothic" w:hAnsi="Century Gothic"/>
                <w:sz w:val="32"/>
                <w:szCs w:val="32"/>
              </w:rPr>
              <w:t>Address</w:t>
            </w:r>
          </w:p>
          <w:p w14:paraId="2C0DCDF5" w14:textId="6C6D1204" w:rsidR="00F52B50" w:rsidRDefault="00F52B50"/>
        </w:tc>
        <w:tc>
          <w:tcPr>
            <w:tcW w:w="5715" w:type="dxa"/>
          </w:tcPr>
          <w:p w14:paraId="3065E98D" w14:textId="77777777" w:rsidR="00CD459C" w:rsidRDefault="00CD459C"/>
          <w:p w14:paraId="3B536617" w14:textId="74EC0C71" w:rsidR="00F52B50" w:rsidRPr="00F52B50" w:rsidRDefault="00492582" w:rsidP="00F52B50">
            <w:pPr>
              <w:pStyle w:val="ReturnAddress"/>
              <w:jc w:val="center"/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Your Company Name:"/>
                <w:tag w:val="Enter Your Company Name:"/>
                <w:id w:val="-195156580"/>
                <w:placeholder>
                  <w:docPart w:val="6B340A9375C74B30AC706AF22329B75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F52B50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Company Name</w:t>
                </w:r>
              </w:sdtContent>
            </w:sdt>
          </w:p>
          <w:p w14:paraId="2BFB10FA" w14:textId="09804AEA" w:rsidR="00F52B50" w:rsidRDefault="00492582" w:rsidP="00F52B50">
            <w:pPr>
              <w:jc w:val="center"/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Street Address:"/>
                <w:tag w:val="Enter Street Address:"/>
                <w:id w:val="418373592"/>
                <w:placeholder>
                  <w:docPart w:val="556DDCAC5B9746FC84A2B3D9952B886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52B50" w:rsidRPr="00F52B50">
                  <w:rPr>
                    <w:rFonts w:ascii="Century Gothic" w:hAnsi="Century Gothic"/>
                    <w:color w:val="0D0D0D" w:themeColor="text1" w:themeTint="F2"/>
                    <w:sz w:val="28"/>
                    <w:szCs w:val="28"/>
                  </w:rPr>
                  <w:t xml:space="preserve">Company Address </w:t>
                </w:r>
              </w:sdtContent>
            </w:sdt>
            <w:r w:rsidR="00F52B50" w:rsidRPr="00F52B50">
              <w:rPr>
                <w:rFonts w:ascii="Century Gothic" w:hAnsi="Century Gothic"/>
                <w:color w:val="0D0D0D" w:themeColor="text1" w:themeTint="F2"/>
                <w:sz w:val="32"/>
                <w:szCs w:val="32"/>
              </w:rPr>
              <w:br/>
            </w:r>
            <w:sdt>
              <w:sdtPr>
                <w:rPr>
                  <w:rFonts w:ascii="Century Gothic" w:hAnsi="Century Gothic"/>
                  <w:color w:val="0D0D0D" w:themeColor="text1" w:themeTint="F2"/>
                  <w:sz w:val="32"/>
                  <w:szCs w:val="32"/>
                </w:rPr>
                <w:alias w:val="Enter City, ST ZIP Code:"/>
                <w:tag w:val="Enter City, ST ZIP Code:"/>
                <w:id w:val="-1142425627"/>
                <w:placeholder>
                  <w:docPart w:val="6788BFB5DF114B7FB72F450F009FB43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52B50" w:rsidRPr="00F52B50">
                  <w:rPr>
                    <w:rFonts w:ascii="Century Gothic" w:hAnsi="Century Gothic"/>
                    <w:color w:val="0D0D0D" w:themeColor="text1" w:themeTint="F2"/>
                    <w:sz w:val="32"/>
                    <w:szCs w:val="32"/>
                  </w:rPr>
                  <w:t>City, ST  ZIP Code</w:t>
                </w:r>
              </w:sdtContent>
            </w:sdt>
          </w:p>
        </w:tc>
      </w:tr>
    </w:tbl>
    <w:p w14:paraId="6FAF82D0" w14:textId="77777777" w:rsidR="00AD706A" w:rsidRDefault="00AD706A"/>
    <w:sectPr w:rsidR="00AD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D264" w14:textId="77777777" w:rsidR="00492582" w:rsidRDefault="00492582" w:rsidP="00CD459C">
      <w:pPr>
        <w:spacing w:after="0" w:line="240" w:lineRule="auto"/>
      </w:pPr>
      <w:r>
        <w:separator/>
      </w:r>
    </w:p>
  </w:endnote>
  <w:endnote w:type="continuationSeparator" w:id="0">
    <w:p w14:paraId="3EC15765" w14:textId="77777777" w:rsidR="00492582" w:rsidRDefault="00492582" w:rsidP="00CD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14E" w14:textId="77777777" w:rsidR="00492582" w:rsidRDefault="00492582" w:rsidP="00CD459C">
      <w:pPr>
        <w:spacing w:after="0" w:line="240" w:lineRule="auto"/>
      </w:pPr>
      <w:r>
        <w:separator/>
      </w:r>
    </w:p>
  </w:footnote>
  <w:footnote w:type="continuationSeparator" w:id="0">
    <w:p w14:paraId="6AAE0878" w14:textId="77777777" w:rsidR="00492582" w:rsidRDefault="00492582" w:rsidP="00CD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9C28" w14:textId="4E34F108" w:rsidR="00CD459C" w:rsidRPr="00CD459C" w:rsidRDefault="00CD459C" w:rsidP="00CD459C">
    <w:pPr>
      <w:shd w:val="clear" w:color="auto" w:fill="FFFFFF"/>
      <w:spacing w:after="0" w:line="240" w:lineRule="auto"/>
      <w:outlineLvl w:val="0"/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</w:pPr>
    <w:r w:rsidRPr="00CD459C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</w:t>
    </w:r>
    <w:r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     </w:t>
    </w:r>
    <w:r w:rsidRPr="00CD459C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</w:t>
    </w:r>
    <w:r w:rsidR="00507815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     </w:t>
    </w:r>
    <w:r w:rsidRPr="00CD459C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SHIPPING LABEL </w:t>
    </w:r>
    <w:r w:rsidR="00507815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</w:t>
    </w:r>
  </w:p>
  <w:p w14:paraId="56DD0F45" w14:textId="77777777" w:rsidR="00CD459C" w:rsidRDefault="00CD4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9C"/>
    <w:rsid w:val="002F2925"/>
    <w:rsid w:val="00492582"/>
    <w:rsid w:val="00496223"/>
    <w:rsid w:val="004A5245"/>
    <w:rsid w:val="00507815"/>
    <w:rsid w:val="007438FC"/>
    <w:rsid w:val="00AD706A"/>
    <w:rsid w:val="00CD459C"/>
    <w:rsid w:val="00DE4FEB"/>
    <w:rsid w:val="00E876E3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C2CC"/>
  <w15:chartTrackingRefBased/>
  <w15:docId w15:val="{9718663A-5020-4C60-A3E1-7CCF1AB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9C"/>
  </w:style>
  <w:style w:type="paragraph" w:styleId="Footer">
    <w:name w:val="footer"/>
    <w:basedOn w:val="Normal"/>
    <w:link w:val="FooterChar"/>
    <w:uiPriority w:val="99"/>
    <w:unhideWhenUsed/>
    <w:rsid w:val="00C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9C"/>
  </w:style>
  <w:style w:type="paragraph" w:customStyle="1" w:styleId="ReturnAddress">
    <w:name w:val="Return Address"/>
    <w:basedOn w:val="Normal"/>
    <w:qFormat/>
    <w:rsid w:val="00CD459C"/>
    <w:pPr>
      <w:spacing w:after="120" w:line="240" w:lineRule="auto"/>
      <w:contextualSpacing/>
    </w:pPr>
    <w:rPr>
      <w:color w:val="323E4F" w:themeColor="text2" w:themeShade="BF"/>
      <w:kern w:val="2"/>
      <w:sz w:val="19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2EB46331F4D00BDA303CD230C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AE21-AB09-486B-AEEC-FB9B9F1AB406}"/>
      </w:docPartPr>
      <w:docPartBody>
        <w:p w:rsidR="004A0E18" w:rsidRDefault="006E6BA5" w:rsidP="006E6BA5">
          <w:pPr>
            <w:pStyle w:val="64A2EB46331F4D00BDA303CD230C2AB0"/>
          </w:pPr>
          <w:r>
            <w:t>Company Name</w:t>
          </w:r>
        </w:p>
      </w:docPartBody>
    </w:docPart>
    <w:docPart>
      <w:docPartPr>
        <w:name w:val="786F0A7EA7E1473BBC1E6DAB97FD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6881-A4F6-481A-B6AB-6F6D76597909}"/>
      </w:docPartPr>
      <w:docPartBody>
        <w:p w:rsidR="004A0E18" w:rsidRDefault="006E6BA5" w:rsidP="006E6BA5">
          <w:pPr>
            <w:pStyle w:val="786F0A7EA7E1473BBC1E6DAB97FD7175"/>
          </w:pPr>
          <w:r>
            <w:t xml:space="preserve">Company Address </w:t>
          </w:r>
        </w:p>
      </w:docPartBody>
    </w:docPart>
    <w:docPart>
      <w:docPartPr>
        <w:name w:val="7B42CDFA21954554A936068D3382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A13C-3340-4F8D-8F31-779E2813DD16}"/>
      </w:docPartPr>
      <w:docPartBody>
        <w:p w:rsidR="004A0E18" w:rsidRDefault="006E6BA5" w:rsidP="006E6BA5">
          <w:pPr>
            <w:pStyle w:val="7B42CDFA21954554A936068D3382E722"/>
          </w:pPr>
          <w:r>
            <w:t>City, ST  ZIP Code</w:t>
          </w:r>
        </w:p>
      </w:docPartBody>
    </w:docPart>
    <w:docPart>
      <w:docPartPr>
        <w:name w:val="44FA9525198E4DD4A8608A239820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B70D-395B-45AE-A497-33A9542D8256}"/>
      </w:docPartPr>
      <w:docPartBody>
        <w:p w:rsidR="004A0E18" w:rsidRDefault="006E6BA5" w:rsidP="006E6BA5">
          <w:pPr>
            <w:pStyle w:val="44FA9525198E4DD4A8608A2398205AB7"/>
          </w:pPr>
          <w:r>
            <w:t>Company Name</w:t>
          </w:r>
        </w:p>
      </w:docPartBody>
    </w:docPart>
    <w:docPart>
      <w:docPartPr>
        <w:name w:val="83A1D7663CF9435086DB06A97B58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E3C1-C1B9-46B2-9334-B953E54213C0}"/>
      </w:docPartPr>
      <w:docPartBody>
        <w:p w:rsidR="004A0E18" w:rsidRDefault="006E6BA5" w:rsidP="006E6BA5">
          <w:pPr>
            <w:pStyle w:val="83A1D7663CF9435086DB06A97B58ABAA"/>
          </w:pPr>
          <w:r>
            <w:t xml:space="preserve">Company Address </w:t>
          </w:r>
        </w:p>
      </w:docPartBody>
    </w:docPart>
    <w:docPart>
      <w:docPartPr>
        <w:name w:val="2D6BA5E200814AD3935FB2D46C7C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BB23-B768-45A8-B3A5-0077972F01B7}"/>
      </w:docPartPr>
      <w:docPartBody>
        <w:p w:rsidR="004A0E18" w:rsidRDefault="006E6BA5" w:rsidP="006E6BA5">
          <w:pPr>
            <w:pStyle w:val="2D6BA5E200814AD3935FB2D46C7C379E"/>
          </w:pPr>
          <w:r>
            <w:t>City, ST  ZIP Code</w:t>
          </w:r>
        </w:p>
      </w:docPartBody>
    </w:docPart>
    <w:docPart>
      <w:docPartPr>
        <w:name w:val="6B340A9375C74B30AC706AF22329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9836-6EA9-4D7A-BA36-CB5145907344}"/>
      </w:docPartPr>
      <w:docPartBody>
        <w:p w:rsidR="004A0E18" w:rsidRDefault="006E6BA5" w:rsidP="006E6BA5">
          <w:pPr>
            <w:pStyle w:val="6B340A9375C74B30AC706AF22329B753"/>
          </w:pPr>
          <w:r>
            <w:t>Company Name</w:t>
          </w:r>
        </w:p>
      </w:docPartBody>
    </w:docPart>
    <w:docPart>
      <w:docPartPr>
        <w:name w:val="556DDCAC5B9746FC84A2B3D9952B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DED7-684F-4864-B4E1-B1EAFC08F298}"/>
      </w:docPartPr>
      <w:docPartBody>
        <w:p w:rsidR="004A0E18" w:rsidRDefault="006E6BA5" w:rsidP="006E6BA5">
          <w:pPr>
            <w:pStyle w:val="556DDCAC5B9746FC84A2B3D9952B886E"/>
          </w:pPr>
          <w:r>
            <w:t xml:space="preserve">Company Address </w:t>
          </w:r>
        </w:p>
      </w:docPartBody>
    </w:docPart>
    <w:docPart>
      <w:docPartPr>
        <w:name w:val="6788BFB5DF114B7FB72F450F009F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E65-D92F-4FC4-B47E-A998F23A4FE8}"/>
      </w:docPartPr>
      <w:docPartBody>
        <w:p w:rsidR="004A0E18" w:rsidRDefault="006E6BA5" w:rsidP="006E6BA5">
          <w:pPr>
            <w:pStyle w:val="6788BFB5DF114B7FB72F450F009FB43B"/>
          </w:pPr>
          <w: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5"/>
    <w:rsid w:val="00420857"/>
    <w:rsid w:val="004A0E18"/>
    <w:rsid w:val="004C47FE"/>
    <w:rsid w:val="006E6BA5"/>
    <w:rsid w:val="008243CE"/>
    <w:rsid w:val="00C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2EB46331F4D00BDA303CD230C2AB0">
    <w:name w:val="64A2EB46331F4D00BDA303CD230C2AB0"/>
    <w:rsid w:val="006E6BA5"/>
  </w:style>
  <w:style w:type="paragraph" w:customStyle="1" w:styleId="786F0A7EA7E1473BBC1E6DAB97FD7175">
    <w:name w:val="786F0A7EA7E1473BBC1E6DAB97FD7175"/>
    <w:rsid w:val="006E6BA5"/>
  </w:style>
  <w:style w:type="paragraph" w:customStyle="1" w:styleId="7B42CDFA21954554A936068D3382E722">
    <w:name w:val="7B42CDFA21954554A936068D3382E722"/>
    <w:rsid w:val="006E6BA5"/>
  </w:style>
  <w:style w:type="paragraph" w:customStyle="1" w:styleId="44FA9525198E4DD4A8608A2398205AB7">
    <w:name w:val="44FA9525198E4DD4A8608A2398205AB7"/>
    <w:rsid w:val="006E6BA5"/>
  </w:style>
  <w:style w:type="paragraph" w:customStyle="1" w:styleId="83A1D7663CF9435086DB06A97B58ABAA">
    <w:name w:val="83A1D7663CF9435086DB06A97B58ABAA"/>
    <w:rsid w:val="006E6BA5"/>
  </w:style>
  <w:style w:type="paragraph" w:customStyle="1" w:styleId="2D6BA5E200814AD3935FB2D46C7C379E">
    <w:name w:val="2D6BA5E200814AD3935FB2D46C7C379E"/>
    <w:rsid w:val="006E6BA5"/>
  </w:style>
  <w:style w:type="paragraph" w:customStyle="1" w:styleId="6B340A9375C74B30AC706AF22329B753">
    <w:name w:val="6B340A9375C74B30AC706AF22329B753"/>
    <w:rsid w:val="006E6BA5"/>
  </w:style>
  <w:style w:type="paragraph" w:customStyle="1" w:styleId="556DDCAC5B9746FC84A2B3D9952B886E">
    <w:name w:val="556DDCAC5B9746FC84A2B3D9952B886E"/>
    <w:rsid w:val="006E6BA5"/>
  </w:style>
  <w:style w:type="paragraph" w:customStyle="1" w:styleId="6788BFB5DF114B7FB72F450F009FB43B">
    <w:name w:val="6788BFB5DF114B7FB72F450F009FB43B"/>
    <w:rsid w:val="006E6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2022-05-16T05:24:00Z</dcterms:created>
  <dcterms:modified xsi:type="dcterms:W3CDTF">2022-05-16T05:24:00Z</dcterms:modified>
</cp:coreProperties>
</file>