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26DF" w14:textId="50C58C98" w:rsidR="002D2B26" w:rsidRDefault="002D2B26" w:rsidP="006C3F1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D2B26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45AF9050" w14:textId="77777777" w:rsidR="002D2B26" w:rsidRPr="002D2B26" w:rsidRDefault="002D2B26" w:rsidP="006C3F1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67F76D" w14:textId="25939621" w:rsidR="000B7852" w:rsidRPr="002D2B26" w:rsidRDefault="001B6ACF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Kelly Russell</w:t>
      </w:r>
    </w:p>
    <w:p w14:paraId="58D2894C" w14:textId="77777777" w:rsidR="000B7852" w:rsidRPr="002D2B26" w:rsidRDefault="000B7852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Kalamazoo, MI</w:t>
      </w:r>
    </w:p>
    <w:p w14:paraId="1FEA12EF" w14:textId="77777777" w:rsidR="000B7852" w:rsidRPr="002D2B26" w:rsidRDefault="000B7852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(630) 555-0565</w:t>
      </w:r>
    </w:p>
    <w:p w14:paraId="71E52AFF" w14:textId="1D324043" w:rsidR="000B7852" w:rsidRDefault="002D2B26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krusell@example.com</w:t>
      </w:r>
    </w:p>
    <w:p w14:paraId="1DAC2446" w14:textId="77777777" w:rsidR="002D2B26" w:rsidRPr="002D2B26" w:rsidRDefault="002D2B26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AF601C" w14:textId="6F394774" w:rsidR="000B7852" w:rsidRDefault="002D2B26" w:rsidP="006C3F1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D2B26">
        <w:rPr>
          <w:rFonts w:ascii="Century Gothic" w:hAnsi="Century Gothic"/>
          <w:b/>
          <w:bCs/>
          <w:sz w:val="28"/>
          <w:szCs w:val="28"/>
        </w:rPr>
        <w:t>SKILLS</w:t>
      </w:r>
    </w:p>
    <w:p w14:paraId="03771DFD" w14:textId="77777777" w:rsidR="006C3F11" w:rsidRPr="006C3F11" w:rsidRDefault="006C3F11" w:rsidP="006C3F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6070C89" w14:textId="77777777" w:rsidR="000B7852" w:rsidRPr="002D2B26" w:rsidRDefault="000B7852" w:rsidP="006C3F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Emergency</w:t>
      </w:r>
    </w:p>
    <w:p w14:paraId="577888B5" w14:textId="77777777" w:rsidR="000B7852" w:rsidRPr="002D2B26" w:rsidRDefault="000B7852" w:rsidP="006C3F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Special Projects</w:t>
      </w:r>
    </w:p>
    <w:p w14:paraId="462176A6" w14:textId="77777777" w:rsidR="000B7852" w:rsidRPr="002D2B26" w:rsidRDefault="000B7852" w:rsidP="006C3F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DBT</w:t>
      </w:r>
    </w:p>
    <w:p w14:paraId="0CD1918E" w14:textId="77777777" w:rsidR="000B7852" w:rsidRPr="002D2B26" w:rsidRDefault="000B7852" w:rsidP="006C3F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Electrical Systems</w:t>
      </w:r>
    </w:p>
    <w:p w14:paraId="5EC9A07E" w14:textId="77777777" w:rsidR="000B7852" w:rsidRPr="002D2B26" w:rsidRDefault="000B7852" w:rsidP="006C3F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Procedures</w:t>
      </w:r>
    </w:p>
    <w:p w14:paraId="781EEC8B" w14:textId="77777777" w:rsidR="000B7852" w:rsidRPr="002D2B26" w:rsidRDefault="000B7852" w:rsidP="006C3F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Data Analysis</w:t>
      </w:r>
    </w:p>
    <w:p w14:paraId="55658A7A" w14:textId="77777777" w:rsidR="000B7852" w:rsidRPr="002D2B26" w:rsidRDefault="000B7852" w:rsidP="006C3F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Raw Materials</w:t>
      </w:r>
    </w:p>
    <w:p w14:paraId="337E5F6F" w14:textId="77777777" w:rsidR="000B7852" w:rsidRPr="002D2B26" w:rsidRDefault="000B7852" w:rsidP="006C3F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Psychosocial Assessments</w:t>
      </w:r>
    </w:p>
    <w:p w14:paraId="121FFB7F" w14:textId="77777777" w:rsidR="000B7852" w:rsidRPr="002D2B26" w:rsidRDefault="000B7852" w:rsidP="006C3F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Product Specifications</w:t>
      </w:r>
    </w:p>
    <w:p w14:paraId="6FFFE644" w14:textId="77777777" w:rsidR="000B7852" w:rsidRPr="002D2B26" w:rsidRDefault="000B7852" w:rsidP="006C3F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Quality Checks</w:t>
      </w:r>
    </w:p>
    <w:p w14:paraId="4731A235" w14:textId="77777777" w:rsidR="000B7852" w:rsidRPr="002D2B26" w:rsidRDefault="000B7852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28AD7C" w14:textId="0BC6154E" w:rsidR="000B7852" w:rsidRDefault="002D2B26" w:rsidP="006C3F1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D2B26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492C131F" w14:textId="77777777" w:rsidR="006C3F11" w:rsidRPr="006C3F11" w:rsidRDefault="006C3F11" w:rsidP="006C3F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1944CE7" w14:textId="77777777" w:rsidR="000B7852" w:rsidRPr="002D2B26" w:rsidRDefault="000B7852" w:rsidP="006C3F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2B26">
        <w:rPr>
          <w:rFonts w:ascii="Century Gothic" w:hAnsi="Century Gothic"/>
          <w:b/>
          <w:bCs/>
          <w:sz w:val="24"/>
          <w:szCs w:val="24"/>
        </w:rPr>
        <w:t>Quality Control</w:t>
      </w:r>
    </w:p>
    <w:p w14:paraId="2750D87E" w14:textId="2993DE10" w:rsidR="000B7852" w:rsidRPr="006C3F11" w:rsidRDefault="000B7852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F11">
        <w:rPr>
          <w:rFonts w:ascii="Century Gothic" w:hAnsi="Century Gothic"/>
          <w:sz w:val="24"/>
          <w:szCs w:val="24"/>
        </w:rPr>
        <w:t xml:space="preserve">2019 </w:t>
      </w:r>
      <w:r w:rsidR="006C3F11" w:rsidRPr="006C3F11">
        <w:rPr>
          <w:rFonts w:ascii="Century Gothic" w:hAnsi="Century Gothic"/>
          <w:sz w:val="24"/>
          <w:szCs w:val="24"/>
        </w:rPr>
        <w:t>–</w:t>
      </w:r>
      <w:r w:rsidRPr="006C3F11">
        <w:rPr>
          <w:rFonts w:ascii="Century Gothic" w:hAnsi="Century Gothic"/>
          <w:sz w:val="24"/>
          <w:szCs w:val="24"/>
        </w:rPr>
        <w:t xml:space="preserve"> Present</w:t>
      </w:r>
      <w:r w:rsidR="006C3F11" w:rsidRPr="006C3F11">
        <w:rPr>
          <w:rFonts w:ascii="Century Gothic" w:hAnsi="Century Gothic"/>
          <w:sz w:val="24"/>
          <w:szCs w:val="24"/>
        </w:rPr>
        <w:t xml:space="preserve"> </w:t>
      </w:r>
      <w:r w:rsidRPr="006C3F11">
        <w:rPr>
          <w:rFonts w:ascii="Century Gothic" w:hAnsi="Century Gothic"/>
          <w:sz w:val="24"/>
          <w:szCs w:val="24"/>
        </w:rPr>
        <w:t>Denso Manufacturing Athens Tennessee</w:t>
      </w:r>
      <w:r w:rsidR="006C3F11" w:rsidRPr="006C3F11">
        <w:rPr>
          <w:rFonts w:ascii="Century Gothic" w:hAnsi="Century Gothic"/>
          <w:sz w:val="24"/>
          <w:szCs w:val="24"/>
        </w:rPr>
        <w:t xml:space="preserve"> </w:t>
      </w:r>
      <w:r w:rsidRPr="006C3F11">
        <w:rPr>
          <w:rFonts w:ascii="Century Gothic" w:hAnsi="Century Gothic"/>
          <w:sz w:val="24"/>
          <w:szCs w:val="24"/>
        </w:rPr>
        <w:t>Kalamazoo, MI</w:t>
      </w:r>
    </w:p>
    <w:p w14:paraId="638E1BA2" w14:textId="77777777" w:rsidR="000B7852" w:rsidRPr="006C3F11" w:rsidRDefault="000B7852" w:rsidP="006C3F1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3F11">
        <w:rPr>
          <w:rFonts w:ascii="Century Gothic" w:hAnsi="Century Gothic"/>
          <w:sz w:val="24"/>
          <w:szCs w:val="24"/>
        </w:rPr>
        <w:t>Worked as QC team leader on the final assembly lines for starter and alternator.</w:t>
      </w:r>
    </w:p>
    <w:p w14:paraId="5DC70917" w14:textId="77777777" w:rsidR="000B7852" w:rsidRPr="006C3F11" w:rsidRDefault="000B7852" w:rsidP="006C3F1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3F11">
        <w:rPr>
          <w:rFonts w:ascii="Century Gothic" w:hAnsi="Century Gothic"/>
          <w:sz w:val="24"/>
          <w:szCs w:val="24"/>
        </w:rPr>
        <w:t>Train associates on quality standards to help the company provide quality parts to Nissan and Toyota.</w:t>
      </w:r>
    </w:p>
    <w:p w14:paraId="37B49F22" w14:textId="77777777" w:rsidR="000B7852" w:rsidRPr="006C3F11" w:rsidRDefault="000B7852" w:rsidP="006C3F1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3F11">
        <w:rPr>
          <w:rFonts w:ascii="Century Gothic" w:hAnsi="Century Gothic"/>
          <w:sz w:val="24"/>
          <w:szCs w:val="24"/>
        </w:rPr>
        <w:t>Generate various ETL's and store procedures for data warehouse and generates various reports as per user requirements.</w:t>
      </w:r>
    </w:p>
    <w:p w14:paraId="2749A4C8" w14:textId="77CDFA3E" w:rsidR="000B7852" w:rsidRPr="006C3F11" w:rsidRDefault="000B7852" w:rsidP="006C3F1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3F11">
        <w:rPr>
          <w:rFonts w:ascii="Century Gothic" w:hAnsi="Century Gothic"/>
          <w:sz w:val="24"/>
          <w:szCs w:val="24"/>
        </w:rPr>
        <w:t>Performed quality checks on vehicles for defects.</w:t>
      </w:r>
    </w:p>
    <w:p w14:paraId="340618AE" w14:textId="77777777" w:rsidR="002D2B26" w:rsidRPr="002D2B26" w:rsidRDefault="002D2B26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4366CB" w14:textId="77777777" w:rsidR="000B7852" w:rsidRPr="002D2B26" w:rsidRDefault="000B7852" w:rsidP="006C3F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2B26">
        <w:rPr>
          <w:rFonts w:ascii="Century Gothic" w:hAnsi="Century Gothic"/>
          <w:b/>
          <w:bCs/>
          <w:sz w:val="24"/>
          <w:szCs w:val="24"/>
        </w:rPr>
        <w:t>Quality Control Operator</w:t>
      </w:r>
    </w:p>
    <w:p w14:paraId="066FB4E5" w14:textId="4CF7873B" w:rsidR="000B7852" w:rsidRPr="006C3F11" w:rsidRDefault="000B7852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F11">
        <w:rPr>
          <w:rFonts w:ascii="Century Gothic" w:hAnsi="Century Gothic"/>
          <w:sz w:val="24"/>
          <w:szCs w:val="24"/>
        </w:rPr>
        <w:t xml:space="preserve">2009 </w:t>
      </w:r>
      <w:r w:rsidR="006C3F11" w:rsidRPr="006C3F11">
        <w:rPr>
          <w:rFonts w:ascii="Century Gothic" w:hAnsi="Century Gothic"/>
          <w:sz w:val="24"/>
          <w:szCs w:val="24"/>
        </w:rPr>
        <w:t>–</w:t>
      </w:r>
      <w:r w:rsidRPr="006C3F11">
        <w:rPr>
          <w:rFonts w:ascii="Century Gothic" w:hAnsi="Century Gothic"/>
          <w:sz w:val="24"/>
          <w:szCs w:val="24"/>
        </w:rPr>
        <w:t xml:space="preserve"> 2019</w:t>
      </w:r>
      <w:r w:rsidR="006C3F11" w:rsidRPr="006C3F11">
        <w:rPr>
          <w:rFonts w:ascii="Century Gothic" w:hAnsi="Century Gothic"/>
          <w:sz w:val="24"/>
          <w:szCs w:val="24"/>
        </w:rPr>
        <w:t xml:space="preserve"> </w:t>
      </w:r>
      <w:r w:rsidRPr="006C3F11">
        <w:rPr>
          <w:rFonts w:ascii="Century Gothic" w:hAnsi="Century Gothic"/>
          <w:sz w:val="24"/>
          <w:szCs w:val="24"/>
        </w:rPr>
        <w:t>Pfizer</w:t>
      </w:r>
      <w:r w:rsidR="006C3F11" w:rsidRPr="006C3F11">
        <w:rPr>
          <w:rFonts w:ascii="Century Gothic" w:hAnsi="Century Gothic"/>
          <w:sz w:val="24"/>
          <w:szCs w:val="24"/>
        </w:rPr>
        <w:t xml:space="preserve"> </w:t>
      </w:r>
      <w:r w:rsidRPr="006C3F11">
        <w:rPr>
          <w:rFonts w:ascii="Century Gothic" w:hAnsi="Century Gothic"/>
          <w:sz w:val="24"/>
          <w:szCs w:val="24"/>
        </w:rPr>
        <w:t>Kalamazoo, MI</w:t>
      </w:r>
    </w:p>
    <w:p w14:paraId="067B72DD" w14:textId="77777777" w:rsidR="000B7852" w:rsidRPr="006C3F11" w:rsidRDefault="000B7852" w:rsidP="006C3F1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3F11">
        <w:rPr>
          <w:rFonts w:ascii="Century Gothic" w:hAnsi="Century Gothic"/>
          <w:sz w:val="24"/>
          <w:szCs w:val="24"/>
        </w:rPr>
        <w:t>Authored new standard operating procedures for lot plan template maintenance and user account management.</w:t>
      </w:r>
    </w:p>
    <w:p w14:paraId="48F233B4" w14:textId="77777777" w:rsidR="000B7852" w:rsidRPr="006C3F11" w:rsidRDefault="000B7852" w:rsidP="006C3F1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3F11">
        <w:rPr>
          <w:rFonts w:ascii="Century Gothic" w:hAnsi="Century Gothic"/>
          <w:sz w:val="24"/>
          <w:szCs w:val="24"/>
        </w:rPr>
        <w:t>Follow company policies and regulatory requirements.</w:t>
      </w:r>
    </w:p>
    <w:p w14:paraId="0EB6496D" w14:textId="77777777" w:rsidR="000B7852" w:rsidRPr="002D2B26" w:rsidRDefault="000B7852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lastRenderedPageBreak/>
        <w:t>Record in-process and Final test results for each batch on statistical process control charts.</w:t>
      </w:r>
    </w:p>
    <w:p w14:paraId="022B9220" w14:textId="68EDA44C" w:rsidR="000B7852" w:rsidRDefault="000B7852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>Coordinate and communicate systems release with QA batch release to ensure the reliability of Baxter products.</w:t>
      </w:r>
    </w:p>
    <w:p w14:paraId="7FC4F6AF" w14:textId="77777777" w:rsidR="002D2B26" w:rsidRPr="002D2B26" w:rsidRDefault="002D2B26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917997" w14:textId="77777777" w:rsidR="000B7852" w:rsidRPr="002D2B26" w:rsidRDefault="000B7852" w:rsidP="006C3F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2B26">
        <w:rPr>
          <w:rFonts w:ascii="Century Gothic" w:hAnsi="Century Gothic"/>
          <w:b/>
          <w:bCs/>
          <w:sz w:val="24"/>
          <w:szCs w:val="24"/>
        </w:rPr>
        <w:t>Community Health Internship</w:t>
      </w:r>
    </w:p>
    <w:p w14:paraId="43F189FA" w14:textId="6EF99F70" w:rsidR="000B7852" w:rsidRPr="006C3F11" w:rsidRDefault="000B7852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F11">
        <w:rPr>
          <w:rFonts w:ascii="Century Gothic" w:hAnsi="Century Gothic"/>
          <w:sz w:val="24"/>
          <w:szCs w:val="24"/>
        </w:rPr>
        <w:t xml:space="preserve">2008 </w:t>
      </w:r>
      <w:r w:rsidR="006C3F11">
        <w:rPr>
          <w:rFonts w:ascii="Century Gothic" w:hAnsi="Century Gothic"/>
          <w:sz w:val="24"/>
          <w:szCs w:val="24"/>
        </w:rPr>
        <w:t>–</w:t>
      </w:r>
      <w:r w:rsidRPr="006C3F11">
        <w:rPr>
          <w:rFonts w:ascii="Century Gothic" w:hAnsi="Century Gothic"/>
          <w:sz w:val="24"/>
          <w:szCs w:val="24"/>
        </w:rPr>
        <w:t xml:space="preserve"> 2009</w:t>
      </w:r>
      <w:r w:rsidR="006C3F11">
        <w:rPr>
          <w:rFonts w:ascii="Century Gothic" w:hAnsi="Century Gothic"/>
          <w:sz w:val="24"/>
          <w:szCs w:val="24"/>
        </w:rPr>
        <w:t xml:space="preserve"> </w:t>
      </w:r>
      <w:r w:rsidRPr="006C3F11">
        <w:rPr>
          <w:rFonts w:ascii="Century Gothic" w:hAnsi="Century Gothic"/>
          <w:sz w:val="24"/>
          <w:szCs w:val="24"/>
        </w:rPr>
        <w:t>Rosemont</w:t>
      </w:r>
      <w:r w:rsidR="006C3F11">
        <w:rPr>
          <w:rFonts w:ascii="Century Gothic" w:hAnsi="Century Gothic"/>
          <w:sz w:val="24"/>
          <w:szCs w:val="24"/>
        </w:rPr>
        <w:t xml:space="preserve"> </w:t>
      </w:r>
      <w:r w:rsidRPr="006C3F11">
        <w:rPr>
          <w:rFonts w:ascii="Century Gothic" w:hAnsi="Century Gothic"/>
          <w:sz w:val="24"/>
          <w:szCs w:val="24"/>
        </w:rPr>
        <w:t>Columbus, OH</w:t>
      </w:r>
    </w:p>
    <w:p w14:paraId="66701308" w14:textId="77777777" w:rsidR="002D2B26" w:rsidRPr="002D2B26" w:rsidRDefault="002D2B26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470EB1" w14:textId="7966800C" w:rsidR="000B7852" w:rsidRDefault="002D2B26" w:rsidP="006C3F1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D2B26">
        <w:rPr>
          <w:rFonts w:ascii="Century Gothic" w:hAnsi="Century Gothic"/>
          <w:b/>
          <w:bCs/>
          <w:sz w:val="28"/>
          <w:szCs w:val="28"/>
        </w:rPr>
        <w:t>EDUCATION</w:t>
      </w:r>
    </w:p>
    <w:p w14:paraId="6C4B5002" w14:textId="77777777" w:rsidR="006C3F11" w:rsidRPr="006C3F11" w:rsidRDefault="006C3F11" w:rsidP="006C3F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50B7218" w14:textId="77777777" w:rsidR="000B7852" w:rsidRPr="002D2B26" w:rsidRDefault="000B7852" w:rsidP="006C3F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D2B26">
        <w:rPr>
          <w:rFonts w:ascii="Century Gothic" w:hAnsi="Century Gothic"/>
          <w:b/>
          <w:bCs/>
          <w:sz w:val="24"/>
          <w:szCs w:val="24"/>
        </w:rPr>
        <w:t>Bachelor's Degree Business</w:t>
      </w:r>
    </w:p>
    <w:p w14:paraId="5145BF5A" w14:textId="60F423B0" w:rsidR="000B7852" w:rsidRPr="002D2B26" w:rsidRDefault="000B7852" w:rsidP="006C3F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D2B26">
        <w:rPr>
          <w:rFonts w:ascii="Century Gothic" w:hAnsi="Century Gothic"/>
          <w:sz w:val="24"/>
          <w:szCs w:val="24"/>
        </w:rPr>
        <w:t xml:space="preserve">2005 </w:t>
      </w:r>
      <w:r w:rsidR="006C3F11">
        <w:rPr>
          <w:rFonts w:ascii="Century Gothic" w:hAnsi="Century Gothic"/>
          <w:sz w:val="24"/>
          <w:szCs w:val="24"/>
        </w:rPr>
        <w:t>–</w:t>
      </w:r>
      <w:r w:rsidRPr="002D2B26">
        <w:rPr>
          <w:rFonts w:ascii="Century Gothic" w:hAnsi="Century Gothic"/>
          <w:sz w:val="24"/>
          <w:szCs w:val="24"/>
        </w:rPr>
        <w:t xml:space="preserve"> 2008</w:t>
      </w:r>
      <w:r w:rsidR="006C3F11">
        <w:rPr>
          <w:rFonts w:ascii="Century Gothic" w:hAnsi="Century Gothic"/>
          <w:sz w:val="24"/>
          <w:szCs w:val="24"/>
        </w:rPr>
        <w:t xml:space="preserve"> </w:t>
      </w:r>
      <w:r w:rsidRPr="002D2B26">
        <w:rPr>
          <w:rFonts w:ascii="Century Gothic" w:hAnsi="Century Gothic"/>
          <w:b/>
          <w:bCs/>
          <w:sz w:val="24"/>
          <w:szCs w:val="24"/>
        </w:rPr>
        <w:t>Ohio State University</w:t>
      </w:r>
      <w:r w:rsidR="006C3F1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D2B26">
        <w:rPr>
          <w:rFonts w:ascii="Century Gothic" w:hAnsi="Century Gothic"/>
          <w:sz w:val="24"/>
          <w:szCs w:val="24"/>
        </w:rPr>
        <w:t>Columbus, OH</w:t>
      </w:r>
    </w:p>
    <w:p w14:paraId="7BCAD029" w14:textId="77777777" w:rsidR="0001769F" w:rsidRPr="002D2B26" w:rsidRDefault="0001769F" w:rsidP="002D2B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1769F" w:rsidRPr="002D2B26" w:rsidSect="002D2B2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FA33" w14:textId="77777777" w:rsidR="000825F4" w:rsidRDefault="000825F4" w:rsidP="002D2B26">
      <w:pPr>
        <w:spacing w:after="0" w:line="240" w:lineRule="auto"/>
      </w:pPr>
      <w:r>
        <w:separator/>
      </w:r>
    </w:p>
  </w:endnote>
  <w:endnote w:type="continuationSeparator" w:id="0">
    <w:p w14:paraId="69599A6C" w14:textId="77777777" w:rsidR="000825F4" w:rsidRDefault="000825F4" w:rsidP="002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38768827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3AFEEA" w14:textId="713214F9" w:rsidR="002D2B26" w:rsidRPr="002D2B26" w:rsidRDefault="002D2B2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D2B2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D2B26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D2B26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2D2B26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D2B26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D2B26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2D2B2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D2B26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D2B26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2D2B26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D2B26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D2B26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6873BEE3" w14:textId="77777777" w:rsidR="002D2B26" w:rsidRDefault="002D2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16D1" w14:textId="77777777" w:rsidR="000825F4" w:rsidRDefault="000825F4" w:rsidP="002D2B26">
      <w:pPr>
        <w:spacing w:after="0" w:line="240" w:lineRule="auto"/>
      </w:pPr>
      <w:r>
        <w:separator/>
      </w:r>
    </w:p>
  </w:footnote>
  <w:footnote w:type="continuationSeparator" w:id="0">
    <w:p w14:paraId="6CA85106" w14:textId="77777777" w:rsidR="000825F4" w:rsidRDefault="000825F4" w:rsidP="002D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127C"/>
    <w:multiLevelType w:val="hybridMultilevel"/>
    <w:tmpl w:val="9EC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A3A"/>
    <w:multiLevelType w:val="hybridMultilevel"/>
    <w:tmpl w:val="0F54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351CB"/>
    <w:multiLevelType w:val="hybridMultilevel"/>
    <w:tmpl w:val="2934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17051">
    <w:abstractNumId w:val="1"/>
  </w:num>
  <w:num w:numId="2" w16cid:durableId="456336652">
    <w:abstractNumId w:val="2"/>
  </w:num>
  <w:num w:numId="3" w16cid:durableId="157103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52"/>
    <w:rsid w:val="0001769F"/>
    <w:rsid w:val="000825F4"/>
    <w:rsid w:val="000B7852"/>
    <w:rsid w:val="00157A24"/>
    <w:rsid w:val="001B6ACF"/>
    <w:rsid w:val="002D2B26"/>
    <w:rsid w:val="006C3F11"/>
    <w:rsid w:val="008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2496B"/>
  <w15:chartTrackingRefBased/>
  <w15:docId w15:val="{521729A2-ED78-403E-A6DE-E1456E8F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B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2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26"/>
  </w:style>
  <w:style w:type="paragraph" w:styleId="Footer">
    <w:name w:val="footer"/>
    <w:basedOn w:val="Normal"/>
    <w:link w:val="FooterChar"/>
    <w:uiPriority w:val="99"/>
    <w:unhideWhenUsed/>
    <w:rsid w:val="002D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4</cp:revision>
  <dcterms:created xsi:type="dcterms:W3CDTF">2022-09-18T11:30:00Z</dcterms:created>
  <dcterms:modified xsi:type="dcterms:W3CDTF">2022-11-25T18:32:00Z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2022-11-24T22:07:28Z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211cec3e-0808-435b-bc99-f36882c1c7cd</vt:lpwstr>
  </property>
  <property fmtid="{D5CDD505-2E9C-101B-9397-08002B2CF9AE}" pid="8" name="MSIP_Label_defa4170-0d19-0005-0004-bc88714345d2_ContentBits">
    <vt:lpwstr>0</vt:lpwstr>
  </property>
</Properties>
</file>