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00C" w14:textId="5BEA2EFD" w:rsidR="00E75B18" w:rsidRDefault="0046139E">
      <w:pPr>
        <w:rPr>
          <w:sz w:val="2"/>
          <w:szCs w:val="2"/>
        </w:rPr>
      </w:pPr>
      <w:r>
        <w:pict w14:anchorId="00BE280B">
          <v:group id="_x0000_s1092" style="position:absolute;margin-left:18.7pt;margin-top:107.05pt;width:35pt;height:35pt;z-index:-7024;mso-position-horizontal-relative:page;mso-position-vertical-relative:page" coordorigin="374,2141" coordsize="700,700">
            <v:shape id="_x0000_s1095" style="position:absolute;left:384;top:2151;width:680;height:680" coordorigin="384,2151" coordsize="680,680" path="m1064,2491r-9,78l1029,2641r-40,63l937,2756r-63,40l802,2822r-78,9l646,2822r-71,-26l511,2756r-52,-52l419,2641r-26,-72l384,2491r9,-78l419,2341r40,-63l511,2226r64,-40l646,2160r78,-9l802,2160r72,26l937,2226r52,52l1029,2341r26,72l1064,2491xe" filled="f" strokeweight="1pt">
              <v:path arrowok="t"/>
            </v:shape>
            <v:rect id="_x0000_s1094" style="position:absolute;left:501;top:2350;width:445;height:300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523;top:2321;width:401;height:311">
              <v:imagedata r:id="rId4" o:title=""/>
            </v:shape>
            <w10:wrap anchorx="page" anchory="page"/>
          </v:group>
        </w:pict>
      </w:r>
      <w:r>
        <w:pict w14:anchorId="1A12E73E">
          <v:group id="_x0000_s1089" style="position:absolute;margin-left:18.35pt;margin-top:515.25pt;width:35pt;height:35pt;z-index:-7000;mso-position-horizontal-relative:page;mso-position-vertical-relative:page" coordorigin="367,10305" coordsize="700,700">
            <v:shape id="_x0000_s1091" style="position:absolute;left:377;top:10314;width:680;height:680" coordorigin="377,10315" coordsize="680,680" path="m1057,10655r-9,78l1023,10804r-41,63l930,10920r-63,40l795,10986r-78,9l639,10986r-71,-26l504,10920r-52,-53l412,10804r-26,-71l377,10655r9,-78l412,10505r40,-63l504,10389r64,-40l639,10324r78,-9l795,10324r72,25l930,10389r52,53l1023,10505r25,72l1057,10655xe" filled="f" strokeweight="1pt">
              <v:path arrowok="t"/>
            </v:shape>
            <v:shape id="_x0000_s1090" type="#_x0000_t75" style="position:absolute;left:489;top:10424;width:456;height:461">
              <v:imagedata r:id="rId5" o:title=""/>
            </v:shape>
            <w10:wrap anchorx="page" anchory="page"/>
          </v:group>
        </w:pict>
      </w:r>
      <w:r>
        <w:pict w14:anchorId="218A9B81">
          <v:group id="_x0000_s1083" style="position:absolute;margin-left:323.25pt;margin-top:242.5pt;width:228.2pt;height:138.7pt;z-index:-6928;mso-position-horizontal-relative:page;mso-position-vertical-relative:page" coordorigin="6465,4850" coordsize="4564,2774">
            <v:shape id="_x0000_s1088" style="position:absolute;left:6464;top:6071;width:481;height:291" coordorigin="6465,6071" coordsize="481,291" path="m6801,6071r,93l6465,6164r,104l6801,6268r,93l6946,6216,6801,6071xe" fillcolor="#58595b" stroked="f">
              <v:path arrowok="t"/>
            </v:shape>
            <v:shape id="_x0000_s1087" style="position:absolute;left:8027;top:5320;width:2992;height:1892" coordorigin="8027,5320" coordsize="2992,1892" path="m10525,5368r-58,224l10447,5732r18,116l10523,5998r28,35l10597,6050r60,4l10729,6049r81,-8l10898,6034r76,21l11009,6111r10,65l11019,6226r-8,45l10987,6328r-46,48l10870,6396r-76,-3l10709,6388r-81,1l10561,6403r-41,35l10474,6625r2,214l10497,7015r13,73l10132,7183r-192,28l9874,7168r2,-117l9884,6978r9,-69l9900,6844r4,-60l9903,6730r-10,-47l9841,6610r-111,-40l9647,6564r-84,6l9500,6590r-72,71l9407,6761r2,56l9416,6874r9,56l9432,6983r4,48l9433,7072r-13,32l9286,7163r-201,-9l8902,7117r-80,-21l8516,7007r-171,-55l8244,6911r-92,-49l8148,6847r10,-32l8179,6769r27,-60l8236,6637r30,-83l8292,6462r18,-100l8316,6256r-6,-101l8293,6072r-26,-68l8236,5949r-73,-81l8091,5813r-29,-23l8040,5766r-12,-27l8027,5708r13,-37l8188,5570r260,-88l8695,5419r110,-23l9173,5338r188,-18l9426,5344r1,66l9415,5519r-7,93l9409,5689r9,62l9473,5836r112,36l9667,5875r86,-12l9814,5833r67,-96l9893,5678r2,-62l9890,5554r-7,-57l9875,5448r-3,-37l9931,5358r122,-16l10141,5341r108,4l10377,5354r148,14xe" filled="f" strokecolor="#010101" strokeweight="1pt">
              <v:path arrowok="t"/>
            </v:shape>
            <v:shape id="_x0000_s1086" style="position:absolute;left:7023;top:4859;width:1844;height:2754" coordorigin="7023,4860" coordsize="1844,2754" o:spt="100" adj="0,,0" path="m8254,7034r-592,l7800,7071r17,32l7822,7142r-2,44l7812,7235r-12,51l7789,7339r-10,52l7775,7440r3,47l7791,7528r26,35l7858,7590r59,17l7997,7613r67,-5l8114,7594r35,-23l8171,7541r11,-36l8185,7465r-3,-45l8176,7373r-8,-49l8161,7275r-4,-49l8159,7179r10,-44l8188,7094r32,-35l8254,7034xm8841,6984r-449,l8546,7015r276,81l8840,6996r1,-12xm7057,6432r-34,67l7043,6695r69,384l7209,7065r220,-24l7662,7034r592,l8302,7000r90,-16l8841,6984r26,-208l8863,6556r-61,-78l8568,6478r-56,-1l8460,6468r-16,-7l7434,6461r-76,-4l7147,6432r-90,xm8787,6458r-50,3l8626,6474r-58,4l8802,6478r-15,-20xm8859,5967r-1431,l7584,6025r44,203l7613,6311r-18,61l7570,6416r-33,27l7492,6458r-58,3l8444,6461r-31,-12l8373,6417r-31,-48l8322,6303r-7,-86l8323,6134r24,-60l8383,6034r46,-24l8481,6001r375,l8860,5990r-1,-23xm8856,6001r-375,l8537,6002r57,8l8648,6023r50,15l8739,6050r31,8l8835,6058r21,-57xm7110,5368r-69,405l7025,5975r44,57l7180,6004r79,-21l7428,5967r1431,l8849,5789r-39,-347l7550,5442r-161,-20l7110,5368xm7967,4860r-55,2l7855,4880r-45,41l7791,4998r3,90l7803,5172r8,74l7811,5308r-13,47l7766,5385r-111,44l7550,5442r1260,l8807,5419r-283,l8306,5411r-151,-52l8147,5325r4,-66l8161,5174r10,-91l8175,4998r-21,-70l8106,4887r-55,-21l8007,4861r-40,-1xm8805,5396r-85,10l8524,5419r283,l8805,5396xe" stroked="f">
              <v:stroke joinstyle="round"/>
              <v:formulas/>
              <v:path arrowok="t" o:connecttype="segments"/>
            </v:shape>
            <v:shape id="_x0000_s1085" style="position:absolute;left:7023;top:4859;width:1844;height:2754" coordorigin="7023,4860" coordsize="1844,2754" path="m7110,5368r279,54l7550,5442r105,-13l7766,5385r32,-30l7811,5308r,-62l7803,5172r-9,-84l7791,4998r19,-77l7855,4880r112,-20l8007,4861r44,5l8106,4887r48,41l8175,4998r-4,85l8161,5174r-10,85l8147,5325r8,34l8306,5411r218,8l8720,5406r85,-10l8849,5789r11,201l8835,6058r-65,l8739,6050r-41,-12l8648,6023r-54,-13l8537,6002r-56,-1l8429,6010r-46,24l8347,6074r-24,60l8315,6217r7,86l8342,6369r71,80l8512,6477r56,1l8626,6474r56,-7l8737,6461r50,-3l8863,6556r4,220l8840,6996r-18,100l8546,7015r-154,-31l8302,7000r-82,59l8169,7135r-12,91l8161,7275r7,49l8176,7373r6,47l8182,7505r-33,66l8064,7608r-67,5l7917,7607r-59,-17l7791,7528r-16,-88l7779,7391r10,-52l7800,7286r12,-51l7820,7186r2,-44l7817,7103r-17,-32l7662,7034r-233,7l7209,7065r-97,14l7043,6695r-20,-196l7057,6432r90,l7264,6446r94,11l7434,6461r58,-3l7537,6443r33,-27l7595,6372r18,-61l7628,6228r-44,-203l7428,5967r-169,16l7180,6004r-111,28l7025,5975r16,-202l7110,5368xe" filled="f" strokecolor="#010101" strokeweight="1pt">
              <v:path arrowok="t"/>
            </v:shape>
            <v:rect id="_x0000_s1084" style="position:absolute;left:7679;top:5953;width:2385;height:574" stroked="f"/>
            <w10:wrap anchorx="page" anchory="page"/>
          </v:group>
        </w:pict>
      </w:r>
      <w:r>
        <w:pict w14:anchorId="5D7C601B">
          <v:group id="_x0000_s1078" style="position:absolute;margin-left:22.15pt;margin-top:189.9pt;width:293.25pt;height:190.4pt;z-index:-6904;mso-position-horizontal-relative:page;mso-position-vertical-relative:page" coordorigin="443,3798" coordsize="5865,3808">
            <v:shape id="_x0000_s1082" style="position:absolute;left:4080;top:4922;width:2217;height:2289" coordorigin="4081,4923" coordsize="2217,2289" path="m4147,5434r189,36l4466,5487r133,1l4797,5476r34,-12l4839,5432r-10,-50l4811,5315r-16,-84l4788,5132r21,-93l4858,4978r61,-35l4978,4927r41,-4l5068,4932r67,30l5200,5015r42,81l5252,5180r-8,79l5228,5331r-16,61l5204,5438r10,27l5249,5471r241,-23l5676,5438r120,-1l5839,5438r-57,253l5767,5835r31,86l5879,6005r68,26l5990,6032r45,-3l6082,6026r46,l6213,6048r61,74l6291,6187r6,88l6292,6363r-15,64l6223,6498r-76,18l6105,6513r-44,-7l6017,6500r-43,-4l5934,6500r-36,13l5868,6539r-47,160l5829,6907r30,181l5876,7165r-319,38l5380,7211r-100,-27l5195,7118r-28,-72l5173,7003r13,-45l5198,6914r8,-42l5202,6836r-20,-29l5139,6788r-70,-6l4969,6787r-69,14l4856,6824r-24,29l4825,6887r4,39l4840,6967r13,43l4865,7053r4,42l4862,7134r-129,56l4494,7192r-231,-21l4160,7157r-63,-384l4081,6576r35,-73l4207,6493r74,-4l4343,6474r48,-35l4425,6379r16,-92l4418,6123r-70,-86l4274,6005r-34,-6l4130,5990r-47,-62l4092,5760r55,-326xe" filled="f" strokecolor="#010101" strokeweight="1pt">
              <v:path arrowok="t"/>
            </v:shape>
            <v:shape id="_x0000_s1081" style="position:absolute;left:1422;top:5299;width:2624;height:1911" coordorigin="1423,5299" coordsize="2624,1911" path="m3688,5381r-27,33l3649,5460r,90l3659,5716r6,61l3679,5843r26,62l3744,5958r57,35l3879,6002r83,21l4013,6079r26,67l4046,6200r-8,75l4014,6337r-38,47l3925,6414r-63,10l3783,6419r-66,-4l3664,6427r-38,46l3579,6676r-3,219l3593,7071r11,72l3238,7203r-185,7l2992,7151r8,-135l3007,6963r7,-54l3006,6812r-68,-70l2870,6722r-96,-5l2688,6726r-59,21l2570,6818r-9,96l2563,6966r,51l2558,7065r-17,44l2409,7175r-197,-14l2033,7115r-78,-26l2015,6785r16,-165l1999,6535r-82,-62l1897,6471r-36,6l1811,6486r-58,9l1689,6501r-65,-2l1563,6487r-56,-26l1463,6417r-29,-64l1423,6263r4,-92l1439,6099r45,-92l1548,5969r36,-4l1622,5967r39,6l1699,5982r36,9l1769,5998r73,-16l1893,5712r-2,-178l1871,5425r-12,-37l2251,5321r199,-22l2520,5326r2,77l2510,5522r-5,90l2507,5677r34,69l2626,5761r65,-2l2774,5756r93,-11l2932,5720r65,-78l3006,5594r-1,-49l2999,5498r-7,-42l2988,5421r56,-55l3155,5350r78,-3l3326,5349r106,6l3553,5366r135,15xe" filled="f" strokecolor="#010101" strokeweight="1pt">
              <v:path arrowok="t"/>
            </v:shape>
            <v:shape id="_x0000_s1080" style="position:absolute;left:638;top:3881;width:1016;height:1718" coordorigin="639,3882" coordsize="1016,1718" o:spt="100" adj="0,,0" path="m700,3882r-26,9l653,3909r-12,24l639,3960r9,26l1655,5599,806,3985r-95,l697,3984r-12,-6l675,3967r-5,-14l671,3939r7,-13l689,3917r13,-5l765,3912r-14,-17l727,3884r-27,-2xm765,3912r-63,l716,3913r13,6l739,3930r4,14l742,3958r-6,13l725,3980r-14,5l806,3985r-12,-24l769,3916r-4,-4xe" fillcolor="#58595b" stroked="f">
              <v:stroke joinstyle="round"/>
              <v:formulas/>
              <v:path arrowok="t" o:connecttype="segments"/>
            </v:shape>
            <v:shape id="_x0000_s1079" style="position:absolute;left:445;top:3800;width:1493;height:3803" coordorigin="445,3800" coordsize="1493,3803" path="m725,3980l657,3845r-46,-45l566,3845r-64,135l466,4094r-11,68l448,4236r-3,78l448,4395r7,83l468,4560r19,82l511,4721r30,74l577,4865r43,62l669,4982r56,45l789,5073r57,49l897,5174r45,55l980,5286r32,59l1037,5405r19,62l1069,5530r6,63l1075,5657r-7,64l1055,5785r-19,64l1010,5912r-32,62l939,6034r-45,59l842,6150r-58,55l720,6258r-48,44l632,6354r-34,59l572,6478r-19,71l540,6623r-7,77l533,6778r5,79l549,6935r17,76l587,7084r27,69l645,7217r35,57l720,7324r70,70l872,7462r94,59l1073,7567r58,17l1194,7596r66,7l1330,7603r73,-6l1481,7584r83,-22l1650,7533r91,-39l1837,7446r101,-58e" filled="f" strokecolor="#58595b" strokeweight=".25pt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28575" behindDoc="1" locked="0" layoutInCell="1" allowOverlap="1" wp14:anchorId="077FC726" wp14:editId="4C07C064">
            <wp:simplePos x="0" y="0"/>
            <wp:positionH relativeFrom="page">
              <wp:posOffset>2513896</wp:posOffset>
            </wp:positionH>
            <wp:positionV relativeFrom="page">
              <wp:posOffset>5424487</wp:posOffset>
            </wp:positionV>
            <wp:extent cx="161925" cy="1619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8599" behindDoc="1" locked="0" layoutInCell="1" allowOverlap="1" wp14:anchorId="606C9005" wp14:editId="3FDE0BE6">
            <wp:simplePos x="0" y="0"/>
            <wp:positionH relativeFrom="page">
              <wp:posOffset>6091237</wp:posOffset>
            </wp:positionH>
            <wp:positionV relativeFrom="page">
              <wp:posOffset>5081587</wp:posOffset>
            </wp:positionV>
            <wp:extent cx="161925" cy="1619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7B489A">
          <v:group id="_x0000_s1075" style="position:absolute;margin-left:84.15pt;margin-top:453.3pt;width:12.75pt;height:27.1pt;z-index:-6832;mso-position-horizontal-relative:page;mso-position-vertical-relative:page" coordorigin="1683,9066" coordsize="255,542">
            <v:shape id="_x0000_s1077" type="#_x0000_t75" style="position:absolute;left:1682;top:9352;width:255;height:255">
              <v:imagedata r:id="rId7" o:title=""/>
            </v:shape>
            <v:shape id="_x0000_s1076" type="#_x0000_t75" style="position:absolute;left:1682;top:9066;width:255;height:255">
              <v:imagedata r:id="rId7" o:title=""/>
            </v:shape>
            <w10:wrap anchorx="page" anchory="page"/>
          </v:group>
        </w:pict>
      </w:r>
      <w:r>
        <w:pict w14:anchorId="489D11D0">
          <v:group id="_x0000_s1071" style="position:absolute;margin-left:84.15pt;margin-top:619.3pt;width:12.75pt;height:40.85pt;z-index:-6808;mso-position-horizontal-relative:page;mso-position-vertical-relative:page" coordorigin="1683,12386" coordsize="255,817">
            <v:shape id="_x0000_s1074" style="position:absolute;left:1682;top:12672;width:255;height:255" coordorigin="1683,12672" coordsize="255,255" path="m1810,12672r-50,10l1720,12709r-27,41l1683,12800r10,49l1720,12890r40,27l1810,12927r50,-10l1900,12890r27,-41l1938,12800r-11,-50l1900,12709r-40,-27l1810,12672xe" fillcolor="#58595b" stroked="f">
              <v:path arrowok="t"/>
            </v:shape>
            <v:shape id="_x0000_s1073" type="#_x0000_t75" style="position:absolute;left:1682;top:12385;width:255;height:255">
              <v:imagedata r:id="rId7" o:title=""/>
            </v:shape>
            <v:shape id="_x0000_s1072" style="position:absolute;left:1682;top:12947;width:255;height:255" coordorigin="1683,12947" coordsize="255,255" path="m1810,12947r-50,10l1720,12984r-27,41l1683,13075r10,49l1720,13165r40,27l1810,13202r50,-10l1900,13165r27,-41l1938,13075r-11,-50l1900,12984r-40,-27l1810,12947xe" fillcolor="#58595b" stroked="f">
              <v:path arrowok="t"/>
            </v:shape>
            <w10:wrap anchorx="page" anchory="page"/>
          </v:group>
        </w:pict>
      </w:r>
      <w:r>
        <w:pict w14:anchorId="4CC1388C">
          <v:shape id="_x0000_s1070" style="position:absolute;margin-left:122.3pt;margin-top:672.65pt;width:12.75pt;height:66.25pt;z-index:-6784;mso-position-horizontal-relative:page;mso-position-vertical-relative:page" coordorigin="2446,13453" coordsize="255,1325" o:spt="100" adj="0,,0" path="m2701,14650r-10,-49l2664,14560r-40,-27l2574,14523r-50,10l2484,14560r-28,41l2446,14650r10,50l2484,14740r40,28l2574,14778r50,-10l2664,14740r27,-40l2701,14650t,-265l2691,14336r-27,-41l2624,14268r-50,-10l2524,14268r-40,27l2456,14336r-10,49l2456,14435r28,40l2524,14503r50,10l2624,14503r40,-28l2691,14435r10,-50m2701,14118r-10,-49l2664,14028r-40,-27l2574,13991r-50,10l2484,14028r-28,41l2446,14118r10,50l2484,14209r40,27l2574,14246r50,-10l2664,14209r27,-41l2701,14118t,-263l2691,13806r-27,-41l2624,13738r-50,-10l2524,13738r-40,27l2456,13806r-10,49l2456,13905r28,40l2524,13973r50,10l2624,13973r40,-28l2691,13905r10,-50m2701,13580r-10,-49l2664,13490r-40,-27l2574,13453r-50,10l2484,13490r-28,41l2446,13580r10,50l2484,13670r40,28l2574,13708r50,-10l2664,13670r27,-40l2701,13580e" fillcolor="#58595b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BA3207D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70.2pt;margin-top:64.35pt;width:467.4pt;height:175.35pt;z-index:-6760;mso-position-horizontal-relative:page;mso-position-vertical-relative:page" filled="f" stroked="f">
            <v:textbox inset="0,0,0,0">
              <w:txbxContent>
                <w:p w14:paraId="2B27DBA3" w14:textId="77777777" w:rsidR="00E75B18" w:rsidRPr="0046139E" w:rsidRDefault="0046139E">
                  <w:pPr>
                    <w:spacing w:line="770" w:lineRule="exact"/>
                    <w:ind w:left="20"/>
                    <w:rPr>
                      <w:rFonts w:ascii="Lato" w:hAnsi="Lato"/>
                      <w:sz w:val="48"/>
                    </w:rPr>
                  </w:pPr>
                  <w:r w:rsidRPr="0046139E">
                    <w:rPr>
                      <w:rFonts w:ascii="Lato" w:hAnsi="Lato"/>
                      <w:sz w:val="48"/>
                    </w:rPr>
                    <w:t>THESIS STATEMENTS</w:t>
                  </w:r>
                </w:p>
                <w:p w14:paraId="3321C100" w14:textId="77777777" w:rsidR="00E75B18" w:rsidRPr="0046139E" w:rsidRDefault="0046139E">
                  <w:pPr>
                    <w:pStyle w:val="BodyText"/>
                    <w:spacing w:before="92" w:line="153" w:lineRule="auto"/>
                    <w:ind w:right="36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 xml:space="preserve">A thesis statement articulates a writer’s main argument, point, or message in a piece of writing. Strong thesis statements will tell your audience what your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 xml:space="preserve">topic </w:t>
                  </w:r>
                  <w:r w:rsidRPr="0046139E">
                    <w:rPr>
                      <w:rFonts w:ascii="Lato" w:hAnsi="Lato"/>
                      <w:w w:val="105"/>
                    </w:rPr>
                    <w:t xml:space="preserve">is and what your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position</w:t>
                  </w:r>
                  <w:r w:rsidRPr="0046139E">
                    <w:rPr>
                      <w:rFonts w:ascii="Lato" w:hAnsi="Lato"/>
                      <w:b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on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that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is.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Also,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they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will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often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provide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an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overview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of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key</w:t>
                  </w:r>
                  <w:r w:rsidRPr="0046139E">
                    <w:rPr>
                      <w:rFonts w:ascii="Lato" w:hAnsi="Lato"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supporting</w:t>
                  </w:r>
                  <w:r w:rsidRPr="0046139E">
                    <w:rPr>
                      <w:rFonts w:ascii="Lato" w:hAnsi="Lato"/>
                      <w:b/>
                      <w:spacing w:val="-4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 xml:space="preserve">arguments </w:t>
                  </w:r>
                  <w:r w:rsidRPr="0046139E">
                    <w:rPr>
                      <w:rFonts w:ascii="Lato" w:hAnsi="Lato"/>
                      <w:w w:val="105"/>
                    </w:rPr>
                    <w:t>that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will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explore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throughout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spacing w:val="-4"/>
                      <w:w w:val="105"/>
                    </w:rPr>
                    <w:t>paper.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well-written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thesis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statement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demonstrates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that you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have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explored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thoroughly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and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can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defend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claims.</w:t>
                  </w:r>
                </w:p>
                <w:p w14:paraId="30F5ED19" w14:textId="77777777" w:rsidR="00E75B18" w:rsidRPr="0046139E" w:rsidRDefault="00E75B18">
                  <w:pPr>
                    <w:pStyle w:val="BodyText"/>
                    <w:spacing w:before="6"/>
                    <w:ind w:left="0"/>
                    <w:rPr>
                      <w:rFonts w:ascii="Lato" w:hAnsi="Lato"/>
                    </w:rPr>
                  </w:pPr>
                </w:p>
                <w:p w14:paraId="6595B896" w14:textId="77777777" w:rsidR="00E75B18" w:rsidRPr="0046139E" w:rsidRDefault="0046139E">
                  <w:pPr>
                    <w:pStyle w:val="BodyText"/>
                    <w:spacing w:before="1" w:line="153" w:lineRule="auto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</w:rPr>
                    <w:t xml:space="preserve">For short, undergraduate-level papers, a thesis statement will usually be </w:t>
                  </w:r>
                  <w:r w:rsidRPr="0046139E">
                    <w:rPr>
                      <w:rFonts w:ascii="Lato" w:hAnsi="Lato"/>
                      <w:b/>
                    </w:rPr>
                    <w:t xml:space="preserve">one to three sentences </w:t>
                  </w:r>
                  <w:r w:rsidRPr="0046139E">
                    <w:rPr>
                      <w:rFonts w:ascii="Lato" w:hAnsi="Lato"/>
                    </w:rPr>
                    <w:t xml:space="preserve">in length, often occurring at the end of the first paragraph. Its main function is to tie </w:t>
                  </w:r>
                  <w:proofErr w:type="gramStart"/>
                  <w:r w:rsidRPr="0046139E">
                    <w:rPr>
                      <w:rFonts w:ascii="Lato" w:hAnsi="Lato"/>
                    </w:rPr>
                    <w:t>all of</w:t>
                  </w:r>
                  <w:proofErr w:type="gramEnd"/>
                  <w:r w:rsidRPr="0046139E">
                    <w:rPr>
                      <w:rFonts w:ascii="Lato" w:hAnsi="Lato"/>
                    </w:rPr>
                    <w:t xml:space="preserve"> your ideas and arguments together. As you continue to present </w:t>
                  </w:r>
                  <w:r w:rsidRPr="0046139E">
                    <w:rPr>
                      <w:rFonts w:ascii="Lato" w:hAnsi="Lato"/>
                    </w:rPr>
                    <w:t>your evidence and argue your stance, your thesis will run throughout your essay like a thread.</w:t>
                  </w:r>
                </w:p>
              </w:txbxContent>
            </v:textbox>
            <w10:wrap anchorx="page" anchory="page"/>
          </v:shape>
        </w:pict>
      </w:r>
      <w:r>
        <w:pict w14:anchorId="2C2215C8">
          <v:shape id="_x0000_s1068" type="#_x0000_t202" style="position:absolute;margin-left:224.35pt;margin-top:279.55pt;width:60pt;height:56.15pt;z-index:-6736;mso-position-horizontal-relative:page;mso-position-vertical-relative:page" filled="f" stroked="f">
            <v:textbox inset="0,0,0,0">
              <w:txbxContent>
                <w:p w14:paraId="4E474B70" w14:textId="77777777" w:rsidR="00E75B18" w:rsidRPr="0046139E" w:rsidRDefault="0046139E">
                  <w:pPr>
                    <w:pStyle w:val="BodyText"/>
                    <w:spacing w:before="62" w:line="153" w:lineRule="auto"/>
                    <w:ind w:right="17" w:firstLine="32"/>
                    <w:jc w:val="both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Supporting arguments/ overview</w:t>
                  </w:r>
                </w:p>
                <w:p w14:paraId="2025F742" w14:textId="77777777" w:rsidR="00E75B18" w:rsidRPr="0046139E" w:rsidRDefault="0046139E">
                  <w:pPr>
                    <w:pStyle w:val="BodyText"/>
                    <w:spacing w:line="265" w:lineRule="exact"/>
                    <w:ind w:left="144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of claims</w:t>
                  </w:r>
                </w:p>
              </w:txbxContent>
            </v:textbox>
            <w10:wrap anchorx="page" anchory="page"/>
          </v:shape>
        </w:pict>
      </w:r>
      <w:r>
        <w:pict w14:anchorId="32AA603D">
          <v:shape id="_x0000_s1067" type="#_x0000_t202" style="position:absolute;margin-left:99.95pt;margin-top:302.35pt;width:77.1pt;height:16.55pt;z-index:-6712;mso-position-horizontal-relative:page;mso-position-vertical-relative:page" filled="f" stroked="f">
            <v:textbox inset="0,0,0,0">
              <w:txbxContent>
                <w:p w14:paraId="5D903F29" w14:textId="77777777" w:rsidR="00E75B18" w:rsidRPr="0046139E" w:rsidRDefault="0046139E">
                  <w:pPr>
                    <w:pStyle w:val="BodyText"/>
                    <w:spacing w:line="330" w:lineRule="exact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Main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argument</w:t>
                  </w:r>
                </w:p>
              </w:txbxContent>
            </v:textbox>
            <w10:wrap anchorx="page" anchory="page"/>
          </v:shape>
        </w:pict>
      </w:r>
      <w:r>
        <w:pict w14:anchorId="4D3AE20B">
          <v:shape id="_x0000_s1066" type="#_x0000_t202" style="position:absolute;margin-left:402.45pt;margin-top:302.35pt;width:82.15pt;height:16.55pt;z-index:-6688;mso-position-horizontal-relative:page;mso-position-vertical-relative:page" filled="f" stroked="f">
            <v:textbox inset="0,0,0,0">
              <w:txbxContent>
                <w:p w14:paraId="3B9597CB" w14:textId="77777777" w:rsidR="00E75B18" w:rsidRPr="0046139E" w:rsidRDefault="0046139E">
                  <w:pPr>
                    <w:pStyle w:val="BodyText"/>
                    <w:spacing w:line="330" w:lineRule="exact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Complete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thesis</w:t>
                  </w:r>
                </w:p>
              </w:txbxContent>
            </v:textbox>
            <w10:wrap anchorx="page" anchory="page"/>
          </v:shape>
        </w:pict>
      </w:r>
      <w:r>
        <w:pict w14:anchorId="66FEB0B0">
          <v:shape id="_x0000_s1065" type="#_x0000_t202" style="position:absolute;margin-left:70.2pt;margin-top:385.35pt;width:451.05pt;height:16.55pt;z-index:-6664;mso-position-horizontal-relative:page;mso-position-vertical-relative:page" filled="f" stroked="f">
            <v:textbox inset="0,0,0,0">
              <w:txbxContent>
                <w:p w14:paraId="46B4D26D" w14:textId="77777777" w:rsidR="00E75B18" w:rsidRPr="0046139E" w:rsidRDefault="0046139E">
                  <w:pPr>
                    <w:spacing w:before="41"/>
                    <w:ind w:left="20"/>
                    <w:rPr>
                      <w:rFonts w:ascii="Lato" w:hAnsi="Lato"/>
                      <w:i/>
                    </w:rPr>
                  </w:pPr>
                  <w:r w:rsidRPr="0046139E">
                    <w:rPr>
                      <w:rFonts w:ascii="Lato" w:hAnsi="Lato"/>
                      <w:i/>
                      <w:w w:val="105"/>
                    </w:rPr>
                    <w:t>e.g.,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Closing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border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between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Greece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and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Macedonia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has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led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to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unnecessary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suffering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among</w:t>
                  </w:r>
                </w:p>
              </w:txbxContent>
            </v:textbox>
            <w10:wrap anchorx="page" anchory="page"/>
          </v:shape>
        </w:pict>
      </w:r>
      <w:r>
        <w:pict w14:anchorId="53CD30F8">
          <v:shape id="_x0000_s1064" type="#_x0000_t202" style="position:absolute;margin-left:70.2pt;margin-top:398.55pt;width:426.6pt;height:16.55pt;z-index:-6640;mso-position-horizontal-relative:page;mso-position-vertical-relative:page" filled="f" stroked="f">
            <v:textbox inset="0,0,0,0">
              <w:txbxContent>
                <w:p w14:paraId="7D2CF2E7" w14:textId="77777777" w:rsidR="00E75B18" w:rsidRPr="0046139E" w:rsidRDefault="0046139E">
                  <w:pPr>
                    <w:tabs>
                      <w:tab w:val="left" w:pos="8455"/>
                    </w:tabs>
                    <w:spacing w:before="41"/>
                    <w:ind w:left="20"/>
                    <w:rPr>
                      <w:rFonts w:ascii="Lato" w:hAnsi="Lato"/>
                      <w:i/>
                    </w:rPr>
                  </w:pPr>
                  <w:r w:rsidRPr="0046139E">
                    <w:rPr>
                      <w:rFonts w:ascii="Lato" w:hAnsi="Lato"/>
                      <w:i/>
                      <w:w w:val="105"/>
                    </w:rPr>
                    <w:t>refugees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by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preventing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humanitarian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aid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from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getting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to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those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camps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that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need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it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most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ab/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1DC7C8E">
          <v:shape id="_x0000_s1063" type="#_x0000_t202" style="position:absolute;margin-left:482.8pt;margin-top:399.65pt;width:6.65pt;height:12.8pt;z-index:-6616;mso-position-horizontal-relative:page;mso-position-vertical-relative:page" filled="f" stroked="f">
            <v:textbox inset="0,0,0,0">
              <w:txbxContent>
                <w:p w14:paraId="13D10779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02A2FAA1">
          <v:shape id="_x0000_s1062" type="#_x0000_t202" style="position:absolute;margin-left:70.2pt;margin-top:411.75pt;width:457.05pt;height:16.55pt;z-index:-6592;mso-position-horizontal-relative:page;mso-position-vertical-relative:page" filled="f" stroked="f">
            <v:textbox inset="0,0,0,0">
              <w:txbxContent>
                <w:p w14:paraId="26C78B00" w14:textId="77777777" w:rsidR="00E75B18" w:rsidRPr="0046139E" w:rsidRDefault="0046139E">
                  <w:pPr>
                    <w:spacing w:before="41"/>
                    <w:ind w:left="20"/>
                    <w:rPr>
                      <w:rFonts w:ascii="Lato" w:hAnsi="Lato"/>
                      <w:i/>
                    </w:rPr>
                  </w:pPr>
                  <w:r w:rsidRPr="0046139E">
                    <w:rPr>
                      <w:rFonts w:ascii="Lato" w:hAnsi="Lato"/>
                      <w:i/>
                      <w:w w:val="105"/>
                    </w:rPr>
                    <w:t>Resolving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this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human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rights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problem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will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ultimately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require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cooperative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effort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from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local,</w:t>
                  </w:r>
                  <w:r w:rsidRPr="0046139E">
                    <w:rPr>
                      <w:rFonts w:ascii="Lato" w:hAnsi="Lato"/>
                      <w:i/>
                      <w:spacing w:val="-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regional,</w:t>
                  </w:r>
                </w:p>
              </w:txbxContent>
            </v:textbox>
            <w10:wrap anchorx="page" anchory="page"/>
          </v:shape>
        </w:pict>
      </w:r>
      <w:r>
        <w:pict w14:anchorId="417597F4">
          <v:shape id="_x0000_s1061" type="#_x0000_t202" style="position:absolute;margin-left:70.2pt;margin-top:424.95pt;width:144.6pt;height:16.55pt;z-index:-6568;mso-position-horizontal-relative:page;mso-position-vertical-relative:page" filled="f" stroked="f">
            <v:textbox inset="0,0,0,0">
              <w:txbxContent>
                <w:p w14:paraId="4FFA260B" w14:textId="77777777" w:rsidR="00E75B18" w:rsidRPr="0046139E" w:rsidRDefault="0046139E">
                  <w:pPr>
                    <w:tabs>
                      <w:tab w:val="left" w:pos="2815"/>
                    </w:tabs>
                    <w:spacing w:before="41"/>
                    <w:ind w:left="20"/>
                    <w:rPr>
                      <w:rFonts w:ascii="Lato" w:hAnsi="Lato"/>
                      <w:i/>
                    </w:rPr>
                  </w:pPr>
                  <w:r w:rsidRPr="0046139E">
                    <w:rPr>
                      <w:rFonts w:ascii="Lato" w:hAnsi="Lato"/>
                      <w:i/>
                      <w:w w:val="105"/>
                    </w:rPr>
                    <w:t>and</w:t>
                  </w:r>
                  <w:r w:rsidRPr="0046139E">
                    <w:rPr>
                      <w:rFonts w:ascii="Lato" w:hAnsi="Lato"/>
                      <w:i/>
                      <w:spacing w:val="-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international</w:t>
                  </w:r>
                  <w:r w:rsidRPr="0046139E">
                    <w:rPr>
                      <w:rFonts w:ascii="Lato" w:hAnsi="Lato"/>
                      <w:i/>
                      <w:spacing w:val="-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>agencies</w:t>
                  </w:r>
                  <w:r w:rsidRPr="0046139E">
                    <w:rPr>
                      <w:rFonts w:ascii="Lato" w:hAnsi="Lato"/>
                      <w:i/>
                      <w:w w:val="105"/>
                    </w:rPr>
                    <w:tab/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535595">
          <v:shape id="_x0000_s1060" type="#_x0000_t202" style="position:absolute;margin-left:201.1pt;margin-top:426.65pt;width:6.65pt;height:12.8pt;z-index:-6544;mso-position-horizontal-relative:page;mso-position-vertical-relative:page" filled="f" stroked="f">
            <v:textbox inset="0,0,0,0">
              <w:txbxContent>
                <w:p w14:paraId="6CD1991B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307278C">
          <v:shape id="_x0000_s1059" type="#_x0000_t202" style="position:absolute;margin-left:106.2pt;margin-top:451.35pt;width:193.45pt;height:16.55pt;z-index:-6520;mso-position-horizontal-relative:page;mso-position-vertical-relative:page" filled="f" stroked="f">
            <v:textbox inset="0,0,0,0">
              <w:txbxContent>
                <w:p w14:paraId="4B9B7849" w14:textId="77777777" w:rsidR="00E75B18" w:rsidRPr="0046139E" w:rsidRDefault="0046139E">
                  <w:pPr>
                    <w:pStyle w:val="BodyText"/>
                    <w:spacing w:line="330" w:lineRule="exact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Statement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of</w:t>
                  </w:r>
                  <w:r w:rsidRPr="0046139E">
                    <w:rPr>
                      <w:rFonts w:ascii="Lato" w:hAnsi="Lato"/>
                      <w:spacing w:val="-1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1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and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main</w:t>
                  </w:r>
                  <w:r w:rsidRPr="0046139E">
                    <w:rPr>
                      <w:rFonts w:ascii="Lato" w:hAnsi="Lato"/>
                      <w:spacing w:val="-1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argument</w:t>
                  </w:r>
                </w:p>
              </w:txbxContent>
            </v:textbox>
            <w10:wrap anchorx="page" anchory="page"/>
          </v:shape>
        </w:pict>
      </w:r>
      <w:r>
        <w:pict w14:anchorId="3484E759">
          <v:shape id="_x0000_s1058" type="#_x0000_t202" style="position:absolute;margin-left:87.3pt;margin-top:452.85pt;width:6.65pt;height:12.8pt;z-index:-6496;mso-position-horizontal-relative:page;mso-position-vertical-relative:page" filled="f" stroked="f">
            <v:textbox inset="0,0,0,0">
              <w:txbxContent>
                <w:p w14:paraId="2705595D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69AC11BA">
          <v:shape id="_x0000_s1057" type="#_x0000_t202" style="position:absolute;margin-left:87.3pt;margin-top:464.55pt;width:417pt;height:29.75pt;z-index:-6472;mso-position-horizontal-relative:page;mso-position-vertical-relative:page" filled="f" stroked="f">
            <v:textbox inset="0,0,0,0">
              <w:txbxContent>
                <w:p w14:paraId="67EEB0B4" w14:textId="77777777" w:rsidR="00E75B18" w:rsidRPr="0046139E" w:rsidRDefault="0046139E">
                  <w:pPr>
                    <w:pStyle w:val="BodyText"/>
                    <w:tabs>
                      <w:tab w:val="left" w:pos="398"/>
                    </w:tabs>
                    <w:spacing w:before="62" w:line="153" w:lineRule="auto"/>
                    <w:ind w:left="398" w:right="17" w:hanging="379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b/>
                      <w:color w:val="FFFFFF"/>
                      <w:w w:val="105"/>
                      <w:position w:val="1"/>
                      <w:sz w:val="16"/>
                    </w:rPr>
                    <w:t>2</w:t>
                  </w:r>
                  <w:r w:rsidRPr="0046139E">
                    <w:rPr>
                      <w:rFonts w:ascii="Lato" w:hAnsi="Lato"/>
                      <w:b/>
                      <w:color w:val="FFFFFF"/>
                      <w:w w:val="105"/>
                      <w:position w:val="1"/>
                      <w:sz w:val="16"/>
                    </w:rPr>
                    <w:tab/>
                  </w:r>
                  <w:r w:rsidRPr="0046139E">
                    <w:rPr>
                      <w:rFonts w:ascii="Lato" w:hAnsi="Lato"/>
                      <w:w w:val="105"/>
                    </w:rPr>
                    <w:t>Further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details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that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give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reader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sense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of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how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paper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will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be structured</w:t>
                  </w:r>
                </w:p>
              </w:txbxContent>
            </v:textbox>
            <w10:wrap anchorx="page" anchory="page"/>
          </v:shape>
        </w:pict>
      </w:r>
      <w:r>
        <w:pict w14:anchorId="093108F4">
          <v:shape id="_x0000_s1056" type="#_x0000_t202" style="position:absolute;margin-left:70.2pt;margin-top:518.4pt;width:463.95pt;height:89.85pt;z-index:-6448;mso-position-horizontal-relative:page;mso-position-vertical-relative:page" filled="f" stroked="f">
            <v:textbox inset="0,0,0,0">
              <w:txbxContent>
                <w:p w14:paraId="0805F445" w14:textId="77777777" w:rsidR="00E75B18" w:rsidRPr="0046139E" w:rsidRDefault="0046139E">
                  <w:pPr>
                    <w:spacing w:line="592" w:lineRule="exact"/>
                    <w:ind w:left="20"/>
                    <w:rPr>
                      <w:rFonts w:ascii="Lato" w:hAnsi="Lato"/>
                      <w:sz w:val="36"/>
                    </w:rPr>
                  </w:pPr>
                  <w:r w:rsidRPr="0046139E">
                    <w:rPr>
                      <w:rFonts w:ascii="Lato" w:hAnsi="Lato"/>
                      <w:sz w:val="36"/>
                    </w:rPr>
                    <w:t>Building Effective Thesis Statements</w:t>
                  </w:r>
                </w:p>
                <w:p w14:paraId="67789E21" w14:textId="77777777" w:rsidR="00E75B18" w:rsidRPr="0046139E" w:rsidRDefault="0046139E">
                  <w:pPr>
                    <w:pStyle w:val="BodyText"/>
                    <w:spacing w:before="144" w:line="153" w:lineRule="auto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 xml:space="preserve">A strong thesis statement should be </w:t>
                  </w:r>
                  <w:r w:rsidRPr="0046139E">
                    <w:rPr>
                      <w:rFonts w:ascii="Lato" w:hAnsi="Lato"/>
                      <w:spacing w:val="-4"/>
                      <w:w w:val="105"/>
                    </w:rPr>
                    <w:t xml:space="preserve">clear, </w:t>
                  </w:r>
                  <w:r w:rsidRPr="0046139E">
                    <w:rPr>
                      <w:rFonts w:ascii="Lato" w:hAnsi="Lato"/>
                      <w:w w:val="105"/>
                    </w:rPr>
                    <w:t>concise, focused, and supportable. Unless your essay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is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simply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explanatory,</w:t>
                  </w:r>
                  <w:r w:rsidRPr="0046139E">
                    <w:rPr>
                      <w:rFonts w:ascii="Lato" w:hAnsi="Lato"/>
                      <w:spacing w:val="-2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it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should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also</w:t>
                  </w:r>
                  <w:r w:rsidRPr="0046139E">
                    <w:rPr>
                      <w:rFonts w:ascii="Lato" w:hAnsi="Lato"/>
                      <w:spacing w:val="-2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be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debatable</w:t>
                  </w:r>
                  <w:r w:rsidRPr="0046139E">
                    <w:rPr>
                      <w:rFonts w:ascii="Lato" w:hAnsi="Lato"/>
                      <w:b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(i.e.,</w:t>
                  </w:r>
                  <w:r w:rsidRPr="0046139E">
                    <w:rPr>
                      <w:rFonts w:ascii="Lato" w:hAnsi="Lato"/>
                      <w:spacing w:val="-2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if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position</w:t>
                  </w:r>
                  <w:r w:rsidRPr="0046139E">
                    <w:rPr>
                      <w:rFonts w:ascii="Lato" w:hAnsi="Lato"/>
                      <w:spacing w:val="-2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on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is</w:t>
                  </w:r>
                  <w:r w:rsidRPr="0046139E">
                    <w:rPr>
                      <w:rFonts w:ascii="Lato" w:hAnsi="Lato"/>
                      <w:spacing w:val="-2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one that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almost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nobody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would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dispute,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may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not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be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best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choice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for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an</w:t>
                  </w:r>
                  <w:r w:rsidRPr="0046139E">
                    <w:rPr>
                      <w:rFonts w:ascii="Lato" w:hAnsi="Lato"/>
                      <w:spacing w:val="-20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argumentative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paper). The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following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steps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will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help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throughout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process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of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developing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thesis</w:t>
                  </w:r>
                  <w:r w:rsidRPr="0046139E">
                    <w:rPr>
                      <w:rFonts w:ascii="Lato" w:hAnsi="Lato"/>
                      <w:spacing w:val="-2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statement:</w:t>
                  </w:r>
                </w:p>
              </w:txbxContent>
            </v:textbox>
            <w10:wrap anchorx="page" anchory="page"/>
          </v:shape>
        </w:pict>
      </w:r>
      <w:r>
        <w:pict w14:anchorId="39314033">
          <v:shape id="_x0000_s1055" type="#_x0000_t202" style="position:absolute;margin-left:106.2pt;margin-top:618.15pt;width:430.8pt;height:56.15pt;z-index:-6424;mso-position-horizontal-relative:page;mso-position-vertical-relative:page" filled="f" stroked="f">
            <v:textbox inset="0,0,0,0">
              <w:txbxContent>
                <w:p w14:paraId="46EAA0F5" w14:textId="77777777" w:rsidR="00E75B18" w:rsidRPr="0046139E" w:rsidRDefault="0046139E">
                  <w:pPr>
                    <w:pStyle w:val="BodyText"/>
                    <w:spacing w:before="62" w:line="153" w:lineRule="auto"/>
                    <w:ind w:right="390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b/>
                      <w:w w:val="105"/>
                    </w:rPr>
                    <w:t>Read</w:t>
                  </w:r>
                  <w:r w:rsidRPr="0046139E">
                    <w:rPr>
                      <w:rFonts w:ascii="Lato" w:hAnsi="Lato"/>
                      <w:b/>
                      <w:spacing w:val="-27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assignment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spacing w:val="-3"/>
                      <w:w w:val="105"/>
                    </w:rPr>
                    <w:t>thoroughly.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Make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sure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</w:t>
                  </w:r>
                  <w:r w:rsidRPr="0046139E">
                    <w:rPr>
                      <w:rFonts w:ascii="Lato" w:hAnsi="Lato"/>
                      <w:spacing w:val="-27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are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clear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26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expectations. Do</w:t>
                  </w:r>
                  <w:r w:rsidRPr="0046139E">
                    <w:rPr>
                      <w:rFonts w:ascii="Lato" w:hAnsi="Lato"/>
                      <w:spacing w:val="-4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preliminary,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general</w:t>
                  </w:r>
                  <w:r w:rsidRPr="0046139E">
                    <w:rPr>
                      <w:rFonts w:ascii="Lato" w:hAnsi="Lato"/>
                      <w:b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research</w:t>
                  </w:r>
                  <w:r w:rsidRPr="0046139E">
                    <w:rPr>
                      <w:rFonts w:ascii="Lato" w:hAnsi="Lato"/>
                      <w:w w:val="105"/>
                    </w:rPr>
                    <w:t>: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collect</w:t>
                  </w:r>
                  <w:r w:rsidRPr="0046139E">
                    <w:rPr>
                      <w:rFonts w:ascii="Lato" w:hAnsi="Lato"/>
                      <w:spacing w:val="-4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and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organize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information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</w:t>
                  </w:r>
                  <w:r w:rsidRPr="0046139E">
                    <w:rPr>
                      <w:rFonts w:ascii="Lato" w:hAnsi="Lato"/>
                      <w:spacing w:val="-4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topic.</w:t>
                  </w:r>
                </w:p>
                <w:p w14:paraId="322D9FE9" w14:textId="77777777" w:rsidR="00E75B18" w:rsidRPr="0046139E" w:rsidRDefault="0046139E">
                  <w:pPr>
                    <w:pStyle w:val="BodyText"/>
                    <w:spacing w:line="153" w:lineRule="auto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Form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tentative</w:t>
                  </w:r>
                  <w:r w:rsidRPr="0046139E">
                    <w:rPr>
                      <w:rFonts w:ascii="Lato" w:hAnsi="Lato"/>
                      <w:b/>
                      <w:spacing w:val="-3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thesis</w:t>
                  </w:r>
                  <w:r w:rsidRPr="0046139E">
                    <w:rPr>
                      <w:rFonts w:ascii="Lato" w:hAnsi="Lato"/>
                      <w:w w:val="105"/>
                    </w:rPr>
                    <w:t>.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following</w:t>
                  </w:r>
                  <w:r w:rsidRPr="0046139E">
                    <w:rPr>
                      <w:rFonts w:ascii="Lato" w:hAnsi="Lato"/>
                      <w:spacing w:val="-3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questions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may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help</w:t>
                  </w:r>
                  <w:r w:rsidRPr="0046139E">
                    <w:rPr>
                      <w:rFonts w:ascii="Lato" w:hAnsi="Lato"/>
                      <w:spacing w:val="-3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focus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your</w:t>
                  </w:r>
                  <w:r w:rsidRPr="0046139E">
                    <w:rPr>
                      <w:rFonts w:ascii="Lato" w:hAnsi="Lato"/>
                      <w:spacing w:val="-3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research</w:t>
                  </w:r>
                  <w:r w:rsidRPr="0046139E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into a tentative</w:t>
                  </w:r>
                  <w:r w:rsidRPr="0046139E">
                    <w:rPr>
                      <w:rFonts w:ascii="Lato" w:hAnsi="Lato"/>
                      <w:spacing w:val="-21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thesis:</w:t>
                  </w:r>
                </w:p>
              </w:txbxContent>
            </v:textbox>
            <w10:wrap anchorx="page" anchory="page"/>
          </v:shape>
        </w:pict>
      </w:r>
      <w:r>
        <w:pict w14:anchorId="3178A9EA">
          <v:shape id="_x0000_s1054" type="#_x0000_t202" style="position:absolute;margin-left:87.3pt;margin-top:618.85pt;width:6.65pt;height:40.85pt;z-index:-6400;mso-position-horizontal-relative:page;mso-position-vertical-relative:page" filled="f" stroked="f">
            <v:textbox inset="0,0,0,0">
              <w:txbxContent>
                <w:p w14:paraId="4642632D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1</w:t>
                  </w:r>
                </w:p>
                <w:p w14:paraId="7BE3A1FE" w14:textId="77777777" w:rsidR="00E75B18" w:rsidRDefault="0046139E">
                  <w:pPr>
                    <w:spacing w:before="102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2</w:t>
                  </w:r>
                </w:p>
                <w:p w14:paraId="66CA75A6" w14:textId="77777777" w:rsidR="00E75B18" w:rsidRDefault="0046139E">
                  <w:pPr>
                    <w:spacing w:before="9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7D1B311F">
          <v:shape id="_x0000_s1053" type="#_x0000_t202" style="position:absolute;margin-left:143.2pt;margin-top:670.95pt;width:311.65pt;height:69.35pt;z-index:-6376;mso-position-horizontal-relative:page;mso-position-vertical-relative:page" filled="f" stroked="f">
            <v:textbox inset="0,0,0,0">
              <w:txbxContent>
                <w:p w14:paraId="09E20A4E" w14:textId="77777777" w:rsidR="00E75B18" w:rsidRPr="0046139E" w:rsidRDefault="0046139E">
                  <w:pPr>
                    <w:spacing w:before="62" w:line="153" w:lineRule="auto"/>
                    <w:ind w:left="20" w:right="2940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</w:rPr>
                    <w:t xml:space="preserve">What’s </w:t>
                  </w:r>
                  <w:r w:rsidRPr="0046139E">
                    <w:rPr>
                      <w:rFonts w:ascii="Lato" w:hAnsi="Lato"/>
                      <w:b/>
                    </w:rPr>
                    <w:t xml:space="preserve">new </w:t>
                  </w:r>
                  <w:r w:rsidRPr="0046139E">
                    <w:rPr>
                      <w:rFonts w:ascii="Lato" w:hAnsi="Lato"/>
                    </w:rPr>
                    <w:t xml:space="preserve">about this topic? What </w:t>
                  </w:r>
                  <w:r w:rsidRPr="0046139E">
                    <w:rPr>
                      <w:rFonts w:ascii="Lato" w:hAnsi="Lato"/>
                      <w:b/>
                    </w:rPr>
                    <w:t xml:space="preserve">important </w:t>
                  </w:r>
                  <w:r w:rsidRPr="0046139E">
                    <w:rPr>
                      <w:rFonts w:ascii="Lato" w:hAnsi="Lato"/>
                    </w:rPr>
                    <w:t>about this topic?</w:t>
                  </w:r>
                </w:p>
                <w:p w14:paraId="3FB21865" w14:textId="77777777" w:rsidR="00E75B18" w:rsidRPr="0046139E" w:rsidRDefault="0046139E">
                  <w:pPr>
                    <w:spacing w:line="231" w:lineRule="exact"/>
                    <w:ind w:left="20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</w:rPr>
                    <w:t xml:space="preserve">What’s </w:t>
                  </w:r>
                  <w:r w:rsidRPr="0046139E">
                    <w:rPr>
                      <w:rFonts w:ascii="Lato" w:hAnsi="Lato"/>
                      <w:b/>
                    </w:rPr>
                    <w:t xml:space="preserve">interesting </w:t>
                  </w:r>
                  <w:r w:rsidRPr="0046139E">
                    <w:rPr>
                      <w:rFonts w:ascii="Lato" w:hAnsi="Lato"/>
                    </w:rPr>
                    <w:t>about this topic?</w:t>
                  </w:r>
                </w:p>
                <w:p w14:paraId="2E5EBBD2" w14:textId="77777777" w:rsidR="00E75B18" w:rsidRPr="0046139E" w:rsidRDefault="0046139E">
                  <w:pPr>
                    <w:pStyle w:val="BodyText"/>
                    <w:spacing w:before="31" w:line="153" w:lineRule="auto"/>
                    <w:ind w:right="15"/>
                    <w:rPr>
                      <w:rFonts w:ascii="Lato" w:hAnsi="Lato"/>
                    </w:rPr>
                  </w:pPr>
                  <w:r w:rsidRPr="0046139E">
                    <w:rPr>
                      <w:rFonts w:ascii="Lato" w:hAnsi="Lato"/>
                      <w:w w:val="105"/>
                    </w:rPr>
                    <w:t>What</w:t>
                  </w:r>
                  <w:r w:rsidRPr="0046139E">
                    <w:rPr>
                      <w:rFonts w:ascii="Lato" w:hAnsi="Lato"/>
                      <w:spacing w:val="-2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have</w:t>
                  </w:r>
                  <w:r w:rsidRPr="0046139E">
                    <w:rPr>
                      <w:rFonts w:ascii="Lato" w:hAnsi="Lato"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others</w:t>
                  </w:r>
                  <w:r w:rsidRPr="0046139E">
                    <w:rPr>
                      <w:rFonts w:ascii="Lato" w:hAnsi="Lato"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missed</w:t>
                  </w:r>
                  <w:r w:rsidRPr="0046139E">
                    <w:rPr>
                      <w:rFonts w:ascii="Lato" w:hAnsi="Lato"/>
                      <w:b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in</w:t>
                  </w:r>
                  <w:r w:rsidRPr="0046139E">
                    <w:rPr>
                      <w:rFonts w:ascii="Lato" w:hAnsi="Lato"/>
                      <w:spacing w:val="-2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their</w:t>
                  </w:r>
                  <w:r w:rsidRPr="0046139E">
                    <w:rPr>
                      <w:rFonts w:ascii="Lato" w:hAnsi="Lato"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discussions</w:t>
                  </w:r>
                  <w:r w:rsidRPr="0046139E">
                    <w:rPr>
                      <w:rFonts w:ascii="Lato" w:hAnsi="Lato"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</w:t>
                  </w:r>
                  <w:r w:rsidRPr="0046139E">
                    <w:rPr>
                      <w:rFonts w:ascii="Lato" w:hAnsi="Lato"/>
                      <w:spacing w:val="-29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this</w:t>
                  </w:r>
                  <w:r w:rsidRPr="0046139E">
                    <w:rPr>
                      <w:rFonts w:ascii="Lato" w:hAnsi="Lato"/>
                      <w:spacing w:val="-28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topic? What</w:t>
                  </w:r>
                  <w:r w:rsidRPr="0046139E">
                    <w:rPr>
                      <w:rFonts w:ascii="Lato" w:hAnsi="Lato"/>
                      <w:spacing w:val="-13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</w:t>
                  </w:r>
                  <w:r w:rsidRPr="0046139E">
                    <w:rPr>
                      <w:rFonts w:ascii="Lato" w:hAnsi="Lato"/>
                      <w:spacing w:val="-1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this</w:t>
                  </w:r>
                  <w:r w:rsidRPr="0046139E">
                    <w:rPr>
                      <w:rFonts w:ascii="Lato" w:hAnsi="Lato"/>
                      <w:spacing w:val="-1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topic</w:t>
                  </w:r>
                  <w:r w:rsidRPr="0046139E">
                    <w:rPr>
                      <w:rFonts w:ascii="Lato" w:hAnsi="Lato"/>
                      <w:spacing w:val="-1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is</w:t>
                  </w:r>
                  <w:r w:rsidRPr="0046139E">
                    <w:rPr>
                      <w:rFonts w:ascii="Lato" w:hAnsi="Lato"/>
                      <w:spacing w:val="-15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b/>
                      <w:w w:val="105"/>
                    </w:rPr>
                    <w:t>worth</w:t>
                  </w:r>
                  <w:r w:rsidRPr="0046139E">
                    <w:rPr>
                      <w:rFonts w:ascii="Lato" w:hAnsi="Lato"/>
                      <w:b/>
                      <w:spacing w:val="-1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writing</w:t>
                  </w:r>
                  <w:r w:rsidRPr="0046139E">
                    <w:rPr>
                      <w:rFonts w:ascii="Lato" w:hAnsi="Lato"/>
                      <w:spacing w:val="-12"/>
                      <w:w w:val="105"/>
                    </w:rPr>
                    <w:t xml:space="preserve"> </w:t>
                  </w:r>
                  <w:r w:rsidRPr="0046139E">
                    <w:rPr>
                      <w:rFonts w:ascii="Lato" w:hAnsi="Lato"/>
                      <w:w w:val="105"/>
                    </w:rPr>
                    <w:t>about?</w:t>
                  </w:r>
                </w:p>
              </w:txbxContent>
            </v:textbox>
            <w10:wrap anchorx="page" anchory="page"/>
          </v:shape>
        </w:pict>
      </w:r>
      <w:r>
        <w:pict w14:anchorId="17387E88">
          <v:shape id="_x0000_s1052" type="#_x0000_t202" style="position:absolute;margin-left:125.5pt;margin-top:672.15pt;width:6.65pt;height:66.3pt;z-index:-6352;mso-position-horizontal-relative:page;mso-position-vertical-relative:page" filled="f" stroked="f">
            <v:textbox inset="0,0,0,0">
              <w:txbxContent>
                <w:p w14:paraId="672FB58D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1</w:t>
                  </w:r>
                </w:p>
                <w:p w14:paraId="2C54DF81" w14:textId="77777777" w:rsidR="00E75B18" w:rsidRDefault="0046139E">
                  <w:pPr>
                    <w:spacing w:before="9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2</w:t>
                  </w:r>
                </w:p>
                <w:p w14:paraId="4F0F2650" w14:textId="77777777" w:rsidR="00E75B18" w:rsidRDefault="0046139E">
                  <w:pPr>
                    <w:spacing w:before="79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3</w:t>
                  </w:r>
                </w:p>
                <w:p w14:paraId="133DABB9" w14:textId="77777777" w:rsidR="00E75B18" w:rsidRDefault="0046139E">
                  <w:pPr>
                    <w:spacing w:before="83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4</w:t>
                  </w:r>
                </w:p>
                <w:p w14:paraId="3FF197D2" w14:textId="77777777" w:rsidR="00E75B18" w:rsidRDefault="0046139E">
                  <w:pPr>
                    <w:spacing w:before="8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6D5ADC14">
          <v:shape id="_x0000_s1051" type="#_x0000_t202" style="position:absolute;margin-left:25.1pt;margin-top:117.5pt;width:22.25pt;height:15pt;z-index:-6328;mso-position-horizontal-relative:page;mso-position-vertical-relative:page" filled="f" stroked="f">
            <v:textbox inset="0,0,0,0">
              <w:txbxContent>
                <w:p w14:paraId="49BB6E90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5F14201" w14:textId="77777777" w:rsidR="00E75B18" w:rsidRDefault="00E75B18">
      <w:pPr>
        <w:rPr>
          <w:sz w:val="2"/>
          <w:szCs w:val="2"/>
        </w:rPr>
        <w:sectPr w:rsidR="00E75B18">
          <w:type w:val="continuous"/>
          <w:pgSz w:w="12240" w:h="15840"/>
          <w:pgMar w:top="1280" w:right="900" w:bottom="0" w:left="1300" w:header="720" w:footer="720" w:gutter="0"/>
          <w:cols w:space="720"/>
        </w:sectPr>
      </w:pPr>
    </w:p>
    <w:p w14:paraId="337DEB71" w14:textId="77777777" w:rsidR="00E75B18" w:rsidRDefault="0046139E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29151" behindDoc="1" locked="0" layoutInCell="1" allowOverlap="1" wp14:anchorId="51B9DFB4" wp14:editId="62C7E0B8">
            <wp:simplePos x="0" y="0"/>
            <wp:positionH relativeFrom="page">
              <wp:posOffset>889099</wp:posOffset>
            </wp:positionH>
            <wp:positionV relativeFrom="page">
              <wp:posOffset>9481430</wp:posOffset>
            </wp:positionV>
            <wp:extent cx="1328816" cy="49373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816" cy="49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175" behindDoc="1" locked="0" layoutInCell="1" allowOverlap="1" wp14:anchorId="2904D500" wp14:editId="396C38E4">
            <wp:simplePos x="0" y="0"/>
            <wp:positionH relativeFrom="page">
              <wp:posOffset>5073835</wp:posOffset>
            </wp:positionH>
            <wp:positionV relativeFrom="page">
              <wp:posOffset>9530653</wp:posOffset>
            </wp:positionV>
            <wp:extent cx="1808213" cy="354863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13" cy="3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199" behindDoc="1" locked="0" layoutInCell="1" allowOverlap="1" wp14:anchorId="07CF5F25" wp14:editId="3981B987">
            <wp:simplePos x="0" y="0"/>
            <wp:positionH relativeFrom="page">
              <wp:posOffset>1068387</wp:posOffset>
            </wp:positionH>
            <wp:positionV relativeFrom="page">
              <wp:posOffset>888573</wp:posOffset>
            </wp:positionV>
            <wp:extent cx="161925" cy="16192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223" behindDoc="1" locked="0" layoutInCell="1" allowOverlap="1" wp14:anchorId="40B73487" wp14:editId="4F66F9A1">
            <wp:simplePos x="0" y="0"/>
            <wp:positionH relativeFrom="page">
              <wp:posOffset>1068387</wp:posOffset>
            </wp:positionH>
            <wp:positionV relativeFrom="page">
              <wp:posOffset>1399049</wp:posOffset>
            </wp:positionV>
            <wp:extent cx="161925" cy="1619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83867B">
          <v:group id="_x0000_s1046" style="position:absolute;margin-left:71.2pt;margin-top:225.35pt;width:469pt;height:333.35pt;z-index:-6208;mso-position-horizontal-relative:page;mso-position-vertical-relative:page" coordorigin="1424,4507" coordsize="9380,6667">
            <v:line id="_x0000_s1050" style="position:absolute" from="1424,6160" to="10804,6160" strokeweight="1pt"/>
            <v:line id="_x0000_s1049" style="position:absolute" from="1424,7580" to="10804,7580" strokeweight="1pt"/>
            <v:line id="_x0000_s1048" style="position:absolute" from="1424,9247" to="10804,9247" strokeweight="1pt"/>
            <v:line id="_x0000_s1047" style="position:absolute" from="4311,4507" to="4311,11173" strokeweight="1pt"/>
            <w10:wrap anchorx="page" anchory="page"/>
          </v:group>
        </w:pict>
      </w:r>
      <w:r>
        <w:pict w14:anchorId="1CCAF33A">
          <v:group id="_x0000_s1041" style="position:absolute;margin-left:57.95pt;margin-top:559.15pt;width:554.05pt;height:90.25pt;z-index:-6184;mso-position-horizontal-relative:page;mso-position-vertical-relative:page" coordorigin="1159,11183" coordsize="11081,1805">
            <v:rect id="_x0000_s1045" style="position:absolute;left:1159;top:11533;width:11081;height:1455" fillcolor="#58595b" stroked="f"/>
            <v:shape id="_x0000_s1044" style="position:absolute;left:11180;top:11193;width:680;height:680" coordorigin="11180,11193" coordsize="680,680" path="m11520,11193r-78,9l11370,11228r-63,40l11255,11321r-40,63l11189,11455r-9,78l11189,11611r26,72l11255,11746r52,53l11370,11839r72,25l11520,11873r78,-9l11670,11839r63,-40l11785,11746r40,-63l11851,11611r9,-78l11851,11455r-26,-71l11785,11321r-52,-53l11670,11228r-72,-26l11520,11193xe" stroked="f">
              <v:path arrowok="t"/>
            </v:shape>
            <v:shape id="_x0000_s1043" style="position:absolute;left:11180;top:11193;width:680;height:680" coordorigin="11180,11193" coordsize="680,680" path="m11860,11533r-9,78l11825,11683r-40,63l11733,11799r-63,40l11598,11864r-78,9l11442,11864r-72,-25l11307,11799r-52,-53l11215,11683r-26,-72l11180,11533r9,-78l11215,11384r40,-63l11307,11268r63,-40l11442,11202r78,-9l11598,11202r72,26l11733,11268r52,53l11825,11384r26,71l11860,11533xe" filled="f" strokeweight="1pt">
              <v:path arrowok="t"/>
            </v:shape>
            <v:shape id="_x0000_s1042" type="#_x0000_t75" style="position:absolute;left:11333;top:11301;width:374;height:464">
              <v:imagedata r:id="rId10" o:title=""/>
            </v:shape>
            <w10:wrap anchorx="page" anchory="page"/>
          </v:group>
        </w:pict>
      </w:r>
      <w:r>
        <w:pict w14:anchorId="30E1CA0B">
          <v:shape id="_x0000_s1040" type="#_x0000_t202" style="position:absolute;margin-left:106.2pt;margin-top:68.05pt;width:454.85pt;height:69.35pt;z-index:-6160;mso-position-horizontal-relative:page;mso-position-vertical-relative:page" filled="f" stroked="f">
            <v:textbox inset="0,0,0,0">
              <w:txbxContent>
                <w:p w14:paraId="6AE30B58" w14:textId="77777777" w:rsidR="00E75B18" w:rsidRDefault="0046139E">
                  <w:pPr>
                    <w:pStyle w:val="BodyText"/>
                    <w:spacing w:before="62" w:line="153" w:lineRule="auto"/>
                  </w:pPr>
                  <w:r>
                    <w:rPr>
                      <w:w w:val="105"/>
                    </w:rPr>
                    <w:t xml:space="preserve">Do additional research. Once you have narrowed your focus, you can perform </w:t>
                  </w:r>
                  <w:r>
                    <w:rPr>
                      <w:rFonts w:ascii="Arial"/>
                      <w:b/>
                      <w:w w:val="105"/>
                    </w:rPr>
                    <w:t>targeted research</w:t>
                  </w:r>
                  <w:r>
                    <w:rPr>
                      <w:rFonts w:ascii="Arial"/>
                      <w:b/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find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evidence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thesis.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research,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understanding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topic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change.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normal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even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desirable.</w:t>
                  </w:r>
                </w:p>
                <w:p w14:paraId="233720DD" w14:textId="77777777" w:rsidR="00E75B18" w:rsidRDefault="0046139E">
                  <w:pPr>
                    <w:pStyle w:val="BodyText"/>
                    <w:spacing w:line="230" w:lineRule="exact"/>
                  </w:pPr>
                  <w:r>
                    <w:t>Refine your thesis statem</w:t>
                  </w:r>
                  <w:r>
                    <w:t>ent. After doing extensive research and evaluating many sources,</w:t>
                  </w:r>
                </w:p>
                <w:p w14:paraId="14F4755C" w14:textId="77777777" w:rsidR="00E75B18" w:rsidRDefault="0046139E">
                  <w:pPr>
                    <w:spacing w:line="299" w:lineRule="exact"/>
                    <w:ind w:left="20"/>
                  </w:pPr>
                  <w:r>
                    <w:rPr>
                      <w:rFonts w:ascii="Arial"/>
                      <w:b/>
                    </w:rPr>
                    <w:t xml:space="preserve">rewrite your thesis </w:t>
                  </w:r>
                  <w:r>
                    <w:t>so it expresses your angle or position on your topic more clearly.</w:t>
                  </w:r>
                </w:p>
              </w:txbxContent>
            </v:textbox>
            <w10:wrap anchorx="page" anchory="page"/>
          </v:shape>
        </w:pict>
      </w:r>
      <w:r>
        <w:pict w14:anchorId="6110D6E5">
          <v:shape id="_x0000_s1039" type="#_x0000_t202" style="position:absolute;margin-left:87.3pt;margin-top:69.5pt;width:6.65pt;height:12.8pt;z-index:-6136;mso-position-horizontal-relative:page;mso-position-vertical-relative:page" filled="f" stroked="f">
            <v:textbox inset="0,0,0,0">
              <w:txbxContent>
                <w:p w14:paraId="1E6FB0BC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E10F34B">
          <v:shape id="_x0000_s1038" type="#_x0000_t202" style="position:absolute;margin-left:87.3pt;margin-top:109.7pt;width:6.65pt;height:12.8pt;z-index:-6112;mso-position-horizontal-relative:page;mso-position-vertical-relative:page" filled="f" stroked="f">
            <v:textbox inset="0,0,0,0">
              <w:txbxContent>
                <w:p w14:paraId="35B3111C" w14:textId="77777777" w:rsidR="00E75B18" w:rsidRDefault="0046139E">
                  <w:pPr>
                    <w:spacing w:before="41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4B5277DC">
          <v:shape id="_x0000_s1037" type="#_x0000_t202" style="position:absolute;margin-left:70.2pt;margin-top:161.5pt;width:214.95pt;height:50.15pt;z-index:-6088;mso-position-horizontal-relative:page;mso-position-vertical-relative:page" filled="f" stroked="f">
            <v:textbox inset="0,0,0,0">
              <w:txbxContent>
                <w:p w14:paraId="058D89DC" w14:textId="77777777" w:rsidR="00E75B18" w:rsidRDefault="0046139E">
                  <w:pPr>
                    <w:spacing w:line="592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Sample Thesis</w:t>
                  </w:r>
                  <w:r>
                    <w:rPr>
                      <w:spacing w:val="-56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Statements</w:t>
                  </w:r>
                </w:p>
                <w:p w14:paraId="21EE67C8" w14:textId="77777777" w:rsidR="00E75B18" w:rsidRDefault="0046139E">
                  <w:pPr>
                    <w:spacing w:before="124"/>
                    <w:ind w:left="19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Type of Thesis Statement</w:t>
                  </w:r>
                </w:p>
              </w:txbxContent>
            </v:textbox>
            <w10:wrap anchorx="page" anchory="page"/>
          </v:shape>
        </w:pict>
      </w:r>
      <w:r>
        <w:pict w14:anchorId="35CD172D">
          <v:shape id="_x0000_s1036" type="#_x0000_t202" style="position:absolute;margin-left:355.7pt;margin-top:195.15pt;width:44.3pt;height:16.55pt;z-index:-6064;mso-position-horizontal-relative:page;mso-position-vertical-relative:page" filled="f" stroked="f">
            <v:textbox inset="0,0,0,0">
              <w:txbxContent>
                <w:p w14:paraId="537E8988" w14:textId="77777777" w:rsidR="00E75B18" w:rsidRDefault="0046139E">
                  <w:pPr>
                    <w:spacing w:before="44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pict w14:anchorId="17FEF48A">
          <v:shape id="_x0000_s1035" type="#_x0000_t202" style="position:absolute;margin-left:70.55pt;margin-top:584.55pt;width:453.15pt;height:56.15pt;z-index:-6040;mso-position-horizontal-relative:page;mso-position-vertical-relative:page" filled="f" stroked="f">
            <v:textbox inset="0,0,0,0">
              <w:txbxContent>
                <w:p w14:paraId="18B65C8A" w14:textId="77777777" w:rsidR="00E75B18" w:rsidRDefault="0046139E">
                  <w:pPr>
                    <w:pStyle w:val="BodyText"/>
                    <w:spacing w:before="62" w:line="153" w:lineRule="auto"/>
                  </w:pPr>
                  <w:r>
                    <w:rPr>
                      <w:color w:val="FFFFFF"/>
                      <w:w w:val="105"/>
                    </w:rPr>
                    <w:t xml:space="preserve">This guide offers some essential tips on thesis statements, but 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it’s </w:t>
                  </w:r>
                  <w:r>
                    <w:rPr>
                      <w:color w:val="FFFFFF"/>
                      <w:w w:val="105"/>
                    </w:rPr>
                    <w:t>important to note that thesis statement content, structure, and placement can vary widely depending on the discipline,</w:t>
                  </w:r>
                  <w:r>
                    <w:rPr>
                      <w:color w:val="FFFFFF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level,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genre.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One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way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get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sense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how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thesis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statemen</w:t>
                  </w:r>
                  <w:r>
                    <w:rPr>
                      <w:color w:val="FFFFFF"/>
                      <w:w w:val="105"/>
                    </w:rPr>
                    <w:t>ts</w:t>
                  </w:r>
                  <w:r>
                    <w:rPr>
                      <w:color w:val="FFFFFF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might</w:t>
                  </w:r>
                  <w:r>
                    <w:rPr>
                      <w:color w:val="FFFFFF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 constructed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your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field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is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read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</w:t>
                  </w:r>
                  <w:r>
                    <w:rPr>
                      <w:color w:val="FFFFF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related</w:t>
                  </w:r>
                  <w:r>
                    <w:rPr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</w:rPr>
                    <w:t>scholarly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</w:rPr>
                    <w:t>articles</w:t>
                  </w:r>
                  <w:r>
                    <w:rPr>
                      <w:color w:val="FFFFFF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AF807C8">
          <v:shape id="_x0000_s1034" type="#_x0000_t202" style="position:absolute;margin-left:57.95pt;margin-top:576.65pt;width:554.05pt;height:72.75pt;z-index:-6016;mso-position-horizontal-relative:page;mso-position-vertical-relative:page" filled="f" stroked="f">
            <v:textbox inset="0,0,0,0">
              <w:txbxContent>
                <w:p w14:paraId="1A1A9072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4F5F99">
          <v:shape id="_x0000_s1033" type="#_x0000_t202" style="position:absolute;margin-left:71.2pt;margin-top:225.35pt;width:144.35pt;height:82.7pt;z-index:-5992;mso-position-horizontal-relative:page;mso-position-vertical-relative:page" filled="f" stroked="f">
            <v:textbox inset="0,0,0,0">
              <w:txbxContent>
                <w:p w14:paraId="6F9049D2" w14:textId="77777777" w:rsidR="00E75B18" w:rsidRDefault="0046139E">
                  <w:pPr>
                    <w:pStyle w:val="BodyText"/>
                    <w:spacing w:before="225"/>
                    <w:ind w:left="341"/>
                  </w:pPr>
                  <w:r>
                    <w:rPr>
                      <w:w w:val="105"/>
                    </w:rPr>
                    <w:t>Claims of fact</w:t>
                  </w:r>
                </w:p>
                <w:p w14:paraId="0D6CEBD0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131F2F">
          <v:shape id="_x0000_s1032" type="#_x0000_t202" style="position:absolute;margin-left:215.55pt;margin-top:225.35pt;width:324.7pt;height:82.7pt;z-index:-5968;mso-position-horizontal-relative:page;mso-position-vertical-relative:page" filled="f" stroked="f">
            <v:textbox inset="0,0,0,0">
              <w:txbxContent>
                <w:p w14:paraId="45A8DC7A" w14:textId="77777777" w:rsidR="00E75B18" w:rsidRDefault="00E75B18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7"/>
                    </w:rPr>
                  </w:pPr>
                </w:p>
                <w:p w14:paraId="7A1F1918" w14:textId="77777777" w:rsidR="00E75B18" w:rsidRDefault="0046139E">
                  <w:pPr>
                    <w:pStyle w:val="BodyText"/>
                    <w:spacing w:line="153" w:lineRule="auto"/>
                    <w:ind w:left="363" w:right="43"/>
                  </w:pPr>
                  <w:r>
                    <w:rPr>
                      <w:spacing w:val="-6"/>
                      <w:w w:val="105"/>
                    </w:rPr>
                    <w:t xml:space="preserve">Today, </w:t>
                  </w:r>
                  <w:r>
                    <w:rPr>
                      <w:w w:val="105"/>
                    </w:rPr>
                    <w:t>climate change is the most significant challenge to capitalism;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in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order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proofErr w:type="gramEnd"/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understand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how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capitalism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evolve as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result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climate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each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these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phenomena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must first be understood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individually.</w:t>
                  </w:r>
                </w:p>
                <w:p w14:paraId="1612B9B0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A04D87">
          <v:shape id="_x0000_s1031" type="#_x0000_t202" style="position:absolute;margin-left:71.2pt;margin-top:308pt;width:144.35pt;height:71pt;z-index:-5944;mso-position-horizontal-relative:page;mso-position-vertical-relative:page" filled="f" stroked="f">
            <v:textbox inset="0,0,0,0">
              <w:txbxContent>
                <w:p w14:paraId="75294800" w14:textId="77777777" w:rsidR="00E75B18" w:rsidRDefault="00E75B18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9"/>
                    </w:rPr>
                  </w:pPr>
                </w:p>
                <w:p w14:paraId="4BBC310B" w14:textId="77777777" w:rsidR="00E75B18" w:rsidRDefault="0046139E">
                  <w:pPr>
                    <w:pStyle w:val="BodyText"/>
                    <w:spacing w:line="153" w:lineRule="auto"/>
                    <w:ind w:left="341" w:right="266"/>
                  </w:pPr>
                  <w:r>
                    <w:t>Claims about cause and effect</w:t>
                  </w:r>
                </w:p>
                <w:p w14:paraId="0DB25561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CB0CC2">
          <v:shape id="_x0000_s1030" type="#_x0000_t202" style="position:absolute;margin-left:215.55pt;margin-top:308pt;width:324.7pt;height:71pt;z-index:-5920;mso-position-horizontal-relative:page;mso-position-vertical-relative:page" filled="f" stroked="f">
            <v:textbox inset="0,0,0,0">
              <w:txbxContent>
                <w:p w14:paraId="5692066F" w14:textId="77777777" w:rsidR="00E75B18" w:rsidRDefault="00E75B18">
                  <w:pPr>
                    <w:pStyle w:val="BodyText"/>
                    <w:ind w:left="0"/>
                    <w:rPr>
                      <w:rFonts w:ascii="Times New Roman"/>
                      <w:sz w:val="30"/>
                    </w:rPr>
                  </w:pPr>
                </w:p>
                <w:p w14:paraId="3B0DA2E5" w14:textId="77777777" w:rsidR="00E75B18" w:rsidRDefault="0046139E">
                  <w:pPr>
                    <w:pStyle w:val="BodyText"/>
                    <w:spacing w:line="153" w:lineRule="auto"/>
                    <w:ind w:left="363" w:right="43"/>
                  </w:pPr>
                  <w:r>
                    <w:rPr>
                      <w:w w:val="105"/>
                    </w:rPr>
                    <w:t>Because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they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less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prepared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financially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logistically, developing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nations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face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most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devastating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effects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 climate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change.</w:t>
                  </w:r>
                </w:p>
                <w:p w14:paraId="152F0B7A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B54AB6">
          <v:shape id="_x0000_s1029" type="#_x0000_t202" style="position:absolute;margin-left:71.2pt;margin-top:379pt;width:144.35pt;height:83.35pt;z-index:-5896;mso-position-horizontal-relative:page;mso-position-vertical-relative:page" filled="f" stroked="f">
            <v:textbox inset="0,0,0,0">
              <w:txbxContent>
                <w:p w14:paraId="2315FAC1" w14:textId="77777777" w:rsidR="00E75B18" w:rsidRDefault="0046139E">
                  <w:pPr>
                    <w:pStyle w:val="BodyText"/>
                    <w:spacing w:before="232"/>
                    <w:ind w:left="341"/>
                  </w:pPr>
                  <w:r>
                    <w:rPr>
                      <w:w w:val="105"/>
                    </w:rPr>
                    <w:t>Claims about solutions</w:t>
                  </w:r>
                </w:p>
                <w:p w14:paraId="1D418632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0018F6">
          <v:shape id="_x0000_s1028" type="#_x0000_t202" style="position:absolute;margin-left:215.55pt;margin-top:379pt;width:324.7pt;height:83.35pt;z-index:-5872;mso-position-horizontal-relative:page;mso-position-vertical-relative:page" filled="f" stroked="f">
            <v:textbox inset="0,0,0,0">
              <w:txbxContent>
                <w:p w14:paraId="475FF75D" w14:textId="77777777" w:rsidR="00E75B18" w:rsidRDefault="00E75B18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47A1934F" w14:textId="77777777" w:rsidR="00E75B18" w:rsidRDefault="0046139E">
                  <w:pPr>
                    <w:pStyle w:val="BodyText"/>
                    <w:spacing w:line="153" w:lineRule="auto"/>
                    <w:ind w:left="363" w:right="-1"/>
                  </w:pPr>
                  <w:r>
                    <w:rPr>
                      <w:w w:val="105"/>
                    </w:rPr>
                    <w:t>Strategies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increase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reliance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natural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gas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effective against climate change. Instead, policymakers should focus on geothermal heating for homes and electric vehicle development.</w:t>
                  </w:r>
                </w:p>
                <w:p w14:paraId="1C9D2674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CA5DF9">
          <v:shape id="_x0000_s1027" type="#_x0000_t202" style="position:absolute;margin-left:71.2pt;margin-top:462.35pt;width:144.35pt;height:96.35pt;z-index:-5848;mso-position-horizontal-relative:page;mso-position-vertical-relative:page" filled="f" stroked="f">
            <v:textbox inset="0,0,0,0">
              <w:txbxContent>
                <w:p w14:paraId="423F3A78" w14:textId="77777777" w:rsidR="00E75B18" w:rsidRDefault="0046139E">
                  <w:pPr>
                    <w:pStyle w:val="BodyText"/>
                    <w:spacing w:before="242"/>
                    <w:ind w:left="341"/>
                  </w:pPr>
                  <w:r>
                    <w:t>Claims about value</w:t>
                  </w:r>
                </w:p>
                <w:p w14:paraId="0EB2D9A6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83F3AB">
          <v:shape id="_x0000_s1026" type="#_x0000_t202" style="position:absolute;margin-left:215.55pt;margin-top:462.35pt;width:324.7pt;height:96.35pt;z-index:-5824;mso-position-horizontal-relative:page;mso-position-vertical-relative:page" filled="f" stroked="f">
            <v:textbox inset="0,0,0,0">
              <w:txbxContent>
                <w:p w14:paraId="095E1A26" w14:textId="77777777" w:rsidR="00E75B18" w:rsidRDefault="00E75B18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7A1DD388" w14:textId="77777777" w:rsidR="00E75B18" w:rsidRDefault="0046139E">
                  <w:pPr>
                    <w:pStyle w:val="BodyText"/>
                    <w:spacing w:line="153" w:lineRule="auto"/>
                    <w:ind w:left="363" w:right="43"/>
                  </w:pPr>
                  <w:r>
                    <w:rPr>
                      <w:w w:val="105"/>
                    </w:rPr>
                    <w:t>Equity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demands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developed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nations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find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way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tackling climate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does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</w:t>
                  </w:r>
                  <w:r>
                    <w:rPr>
                      <w:w w:val="105"/>
                    </w:rPr>
                    <w:t>ermine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growth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poverty reduction in developing nations. Doing so will offer more possibilities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long-term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stability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regions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likely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most affected by climate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change.</w:t>
                  </w:r>
                </w:p>
                <w:p w14:paraId="6548FD4B" w14:textId="77777777" w:rsidR="00E75B18" w:rsidRDefault="00E75B1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75B18">
      <w:pgSz w:w="12240" w:h="15840"/>
      <w:pgMar w:top="1360" w:right="9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B18"/>
    <w:rsid w:val="0046139E"/>
    <w:rsid w:val="00E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4C0C1157"/>
  <w15:docId w15:val="{D630E795-E2AB-4874-9992-73091724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</dc:title>
  <cp:lastModifiedBy>Sunbal</cp:lastModifiedBy>
  <cp:revision>2</cp:revision>
  <dcterms:created xsi:type="dcterms:W3CDTF">2019-06-09T15:24:00Z</dcterms:created>
  <dcterms:modified xsi:type="dcterms:W3CDTF">2022-03-03T22:35:00Z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2019-06-09T00:00:00Z</vt:filetime>
  </property>
</Properties>
</file>