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469405C9" w:rsidR="00457450" w:rsidRPr="004B4A89" w:rsidRDefault="004E4DA4" w:rsidP="00D27A33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4B4A89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DEMAND LETTER</w:t>
      </w:r>
    </w:p>
    <w:p w14:paraId="02574CA3" w14:textId="6A23BC50" w:rsidR="004E4DA4" w:rsidRPr="004B4A89" w:rsidRDefault="004E4DA4" w:rsidP="00D27A33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77FC449E" w14:textId="355C1B3E" w:rsidR="004E4DA4" w:rsidRPr="004B4A89" w:rsidRDefault="004E4DA4" w:rsidP="00D27A33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B4A89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75812E0F" w14:textId="77777777" w:rsidR="00224810" w:rsidRPr="004B4A89" w:rsidRDefault="00224810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[NAME OF SENDER]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7F90696B" w14:textId="77777777" w:rsidR="00224810" w:rsidRPr="004B4A89" w:rsidRDefault="00224810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[ADDRESS]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28020A8A" w14:textId="77777777" w:rsidR="00224810" w:rsidRPr="004B4A89" w:rsidRDefault="00224810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[CITY, STATE]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43F2E5E4" w14:textId="6050BE82" w:rsidR="004E4DA4" w:rsidRPr="004B4A89" w:rsidRDefault="00224810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[ZIPCODE]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445104F0" w14:textId="77777777" w:rsidR="009742A7" w:rsidRPr="004B4A89" w:rsidRDefault="009742A7" w:rsidP="00D27A33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385CC44C" w14:textId="1EE883D6" w:rsidR="00CD1BBF" w:rsidRPr="004B4A89" w:rsidRDefault="00224810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[DATE]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6ADCB570" w14:textId="77777777" w:rsidR="009742A7" w:rsidRPr="004B4A89" w:rsidRDefault="009742A7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E63FE7E" w14:textId="4C40D150" w:rsidR="000C3955" w:rsidRPr="004B4A89" w:rsidRDefault="00EC5A38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 xml:space="preserve">RE: 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REGARDING]"/>
            </w:textInput>
          </w:ffData>
        </w:fldChar>
      </w:r>
      <w:bookmarkStart w:id="5" w:name="Text12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[REGARDING]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3C448F71" w14:textId="77777777" w:rsidR="00CD1BBF" w:rsidRPr="004B4A89" w:rsidRDefault="00CD1BBF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5BE4D2A" w14:textId="462C498F" w:rsidR="000C3955" w:rsidRPr="004B4A89" w:rsidRDefault="000C3955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 xml:space="preserve">Dear </w:t>
      </w:r>
      <w:r w:rsidR="00224810" w:rsidRPr="004B4A89">
        <w:rPr>
          <w:rFonts w:ascii="Century Gothic" w:hAnsi="Century Gothic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6" w:name="Text6"/>
      <w:r w:rsidR="00224810" w:rsidRPr="004B4A89">
        <w:rPr>
          <w:rFonts w:ascii="Century Gothic" w:hAnsi="Century Gothic" w:cs="Arial"/>
          <w:color w:val="000000" w:themeColor="text1"/>
        </w:rPr>
        <w:instrText xml:space="preserve"> FORMTEXT </w:instrText>
      </w:r>
      <w:r w:rsidR="00224810" w:rsidRPr="004B4A89">
        <w:rPr>
          <w:rFonts w:ascii="Century Gothic" w:hAnsi="Century Gothic" w:cs="Arial"/>
          <w:color w:val="000000" w:themeColor="text1"/>
        </w:rPr>
      </w:r>
      <w:r w:rsidR="00224810" w:rsidRPr="004B4A89">
        <w:rPr>
          <w:rFonts w:ascii="Century Gothic" w:hAnsi="Century Gothic" w:cs="Arial"/>
          <w:color w:val="000000" w:themeColor="text1"/>
        </w:rPr>
        <w:fldChar w:fldCharType="separate"/>
      </w:r>
      <w:r w:rsidR="00224810" w:rsidRPr="004B4A89">
        <w:rPr>
          <w:rFonts w:ascii="Century Gothic" w:hAnsi="Century Gothic" w:cs="Arial"/>
          <w:noProof/>
          <w:color w:val="000000" w:themeColor="text1"/>
        </w:rPr>
        <w:t>[RECIPIENT]</w:t>
      </w:r>
      <w:r w:rsidR="00224810" w:rsidRPr="004B4A89">
        <w:rPr>
          <w:rFonts w:ascii="Century Gothic" w:hAnsi="Century Gothic" w:cs="Arial"/>
          <w:color w:val="000000" w:themeColor="text1"/>
        </w:rPr>
        <w:fldChar w:fldCharType="end"/>
      </w:r>
      <w:bookmarkEnd w:id="6"/>
      <w:r w:rsidRPr="004B4A89">
        <w:rPr>
          <w:rFonts w:ascii="Century Gothic" w:hAnsi="Century Gothic" w:cs="Arial"/>
          <w:color w:val="000000" w:themeColor="text1"/>
        </w:rPr>
        <w:t>,</w:t>
      </w:r>
    </w:p>
    <w:p w14:paraId="1AB792F4" w14:textId="77777777" w:rsidR="00CD1BBF" w:rsidRPr="004B4A89" w:rsidRDefault="00CD1BBF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DA6577E" w14:textId="35F37498" w:rsidR="00DD282A" w:rsidRPr="004B4A89" w:rsidRDefault="00CD1BBF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>I wanted to take this opportunity, prior to filing a lawsuit, to make a formal demand for settlement. In order to settle this matter immediately, it’s demanded that you, the insurance company, make a payment of $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OLLAR AMOUNT]"/>
            </w:textInput>
          </w:ffData>
        </w:fldChar>
      </w:r>
      <w:bookmarkStart w:id="7" w:name="Text7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[DOLLAR AMOUNT]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7"/>
      <w:r w:rsidRPr="004B4A89">
        <w:rPr>
          <w:rFonts w:ascii="Century Gothic" w:hAnsi="Century Gothic" w:cs="Arial"/>
          <w:color w:val="000000" w:themeColor="text1"/>
        </w:rPr>
        <w:t>.</w:t>
      </w:r>
    </w:p>
    <w:p w14:paraId="144620BD" w14:textId="35317A94" w:rsidR="00CD1BBF" w:rsidRPr="004B4A89" w:rsidRDefault="00CD1BBF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6385E66" w14:textId="3603EC86" w:rsidR="00CD1BBF" w:rsidRPr="004B4A89" w:rsidRDefault="00CD1BBF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>A breakdown of the demand amount is as follows:</w:t>
      </w:r>
    </w:p>
    <w:p w14:paraId="1F73C180" w14:textId="36D30C3D" w:rsidR="000C3955" w:rsidRPr="004B4A89" w:rsidRDefault="000C3955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989579A" w14:textId="6D70031D" w:rsidR="000C3955" w:rsidRPr="004B4A89" w:rsidRDefault="00321C46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DESCRIBE]"/>
            </w:textInput>
          </w:ffData>
        </w:fldChar>
      </w:r>
      <w:bookmarkStart w:id="8" w:name="Text13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[DESCRIBE]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8"/>
      <w:r w:rsidR="000C3955" w:rsidRPr="004B4A89">
        <w:rPr>
          <w:rFonts w:ascii="Andale Mono" w:hAnsi="Andale Mono" w:cs="Arial"/>
          <w:color w:val="000000" w:themeColor="text1"/>
        </w:rPr>
        <w:t>: $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9" w:name="Text8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[DOLLAR AMOUNT]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9"/>
    </w:p>
    <w:p w14:paraId="00FD3657" w14:textId="76CA6630" w:rsidR="000C3955" w:rsidRPr="004B4A89" w:rsidRDefault="00321C46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DESCRIBE]"/>
            </w:textInput>
          </w:ffData>
        </w:fldChar>
      </w:r>
      <w:bookmarkStart w:id="10" w:name="Text14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[DESCRIBE]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10"/>
      <w:r w:rsidR="003763A0" w:rsidRPr="004B4A89">
        <w:rPr>
          <w:rFonts w:ascii="Andale Mono" w:hAnsi="Andale Mono" w:cs="Arial"/>
          <w:color w:val="000000" w:themeColor="text1"/>
        </w:rPr>
        <w:t xml:space="preserve">: </w:t>
      </w:r>
      <w:r w:rsidR="000C3955" w:rsidRPr="004B4A89">
        <w:rPr>
          <w:rFonts w:ascii="Andale Mono" w:hAnsi="Andale Mono" w:cs="Arial"/>
          <w:color w:val="000000" w:themeColor="text1"/>
        </w:rPr>
        <w:t>$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11" w:name="Text9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[DOLLAR AMOUNT]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11"/>
    </w:p>
    <w:p w14:paraId="72FC024A" w14:textId="1B5A1C42" w:rsidR="000C3955" w:rsidRPr="004B4A89" w:rsidRDefault="00321C46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DESCRIBE]"/>
            </w:textInput>
          </w:ffData>
        </w:fldChar>
      </w:r>
      <w:bookmarkStart w:id="12" w:name="Text15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[DESCRIBE]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12"/>
      <w:r w:rsidR="003763A0" w:rsidRPr="004B4A89">
        <w:rPr>
          <w:rFonts w:ascii="Andale Mono" w:hAnsi="Andale Mono" w:cs="Arial"/>
          <w:color w:val="000000" w:themeColor="text1"/>
        </w:rPr>
        <w:t xml:space="preserve">: </w:t>
      </w:r>
      <w:r w:rsidR="000C3955" w:rsidRPr="004B4A89">
        <w:rPr>
          <w:rFonts w:ascii="Andale Mono" w:hAnsi="Andale Mono" w:cs="Arial"/>
          <w:color w:val="000000" w:themeColor="text1"/>
        </w:rPr>
        <w:t>$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13" w:name="Text10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[DOLLAR AMOUNT]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13"/>
    </w:p>
    <w:p w14:paraId="3605D182" w14:textId="41BDE87D" w:rsidR="000C3955" w:rsidRPr="004B4A89" w:rsidRDefault="00321C46" w:rsidP="00D27A33">
      <w:pPr>
        <w:spacing w:line="276" w:lineRule="auto"/>
        <w:rPr>
          <w:rFonts w:ascii="Andale Mono" w:hAnsi="Andale Mono" w:cs="Arial"/>
          <w:color w:val="000000" w:themeColor="text1"/>
        </w:rPr>
      </w:pPr>
      <w:r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DESCRIBE]"/>
            </w:textInput>
          </w:ffData>
        </w:fldChar>
      </w:r>
      <w:bookmarkStart w:id="14" w:name="Text16"/>
      <w:r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Pr="004B4A89">
        <w:rPr>
          <w:rFonts w:ascii="Andale Mono" w:hAnsi="Andale Mono" w:cs="Arial"/>
          <w:color w:val="000000" w:themeColor="text1"/>
        </w:rPr>
      </w:r>
      <w:r w:rsidRPr="004B4A89">
        <w:rPr>
          <w:rFonts w:ascii="Andale Mono" w:hAnsi="Andale Mono" w:cs="Arial"/>
          <w:color w:val="000000" w:themeColor="text1"/>
        </w:rPr>
        <w:fldChar w:fldCharType="separate"/>
      </w:r>
      <w:r w:rsidRPr="004B4A89">
        <w:rPr>
          <w:rFonts w:ascii="Andale Mono" w:hAnsi="Andale Mono" w:cs="Arial"/>
          <w:noProof/>
          <w:color w:val="000000" w:themeColor="text1"/>
        </w:rPr>
        <w:t>[DESCRIBE]</w:t>
      </w:r>
      <w:r w:rsidRPr="004B4A89">
        <w:rPr>
          <w:rFonts w:ascii="Andale Mono" w:hAnsi="Andale Mono" w:cs="Arial"/>
          <w:color w:val="000000" w:themeColor="text1"/>
        </w:rPr>
        <w:fldChar w:fldCharType="end"/>
      </w:r>
      <w:bookmarkEnd w:id="14"/>
      <w:r w:rsidR="003763A0" w:rsidRPr="004B4A89">
        <w:rPr>
          <w:rFonts w:ascii="Andale Mono" w:hAnsi="Andale Mono" w:cs="Arial"/>
          <w:color w:val="000000" w:themeColor="text1"/>
        </w:rPr>
        <w:t xml:space="preserve">: </w:t>
      </w:r>
      <w:r w:rsidR="000C3955" w:rsidRPr="004B4A89">
        <w:rPr>
          <w:rFonts w:ascii="Andale Mono" w:hAnsi="Andale Mono" w:cs="Arial"/>
          <w:color w:val="000000" w:themeColor="text1"/>
        </w:rPr>
        <w:t>$</w:t>
      </w:r>
      <w:r w:rsidR="00224810" w:rsidRPr="004B4A89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5" w:name="Text11"/>
      <w:r w:rsidR="00224810" w:rsidRPr="004B4A89">
        <w:rPr>
          <w:rFonts w:ascii="Andale Mono" w:hAnsi="Andale Mono" w:cs="Arial"/>
          <w:color w:val="000000" w:themeColor="text1"/>
        </w:rPr>
        <w:instrText xml:space="preserve"> FORMTEXT </w:instrText>
      </w:r>
      <w:r w:rsidR="00224810" w:rsidRPr="004B4A89">
        <w:rPr>
          <w:rFonts w:ascii="Andale Mono" w:hAnsi="Andale Mono" w:cs="Arial"/>
          <w:color w:val="000000" w:themeColor="text1"/>
        </w:rPr>
      </w:r>
      <w:r w:rsidR="00224810" w:rsidRPr="004B4A89">
        <w:rPr>
          <w:rFonts w:ascii="Andale Mono" w:hAnsi="Andale Mono" w:cs="Arial"/>
          <w:color w:val="000000" w:themeColor="text1"/>
        </w:rPr>
        <w:fldChar w:fldCharType="separate"/>
      </w:r>
      <w:r w:rsidR="00224810" w:rsidRPr="004B4A89">
        <w:rPr>
          <w:rFonts w:ascii="Andale Mono" w:hAnsi="Andale Mono" w:cs="Arial"/>
          <w:noProof/>
          <w:color w:val="000000" w:themeColor="text1"/>
        </w:rPr>
        <w:t>[DOLLAR AMOUNT]</w:t>
      </w:r>
      <w:r w:rsidR="00224810" w:rsidRPr="004B4A89">
        <w:rPr>
          <w:rFonts w:ascii="Andale Mono" w:hAnsi="Andale Mono" w:cs="Arial"/>
          <w:color w:val="000000" w:themeColor="text1"/>
        </w:rPr>
        <w:fldChar w:fldCharType="end"/>
      </w:r>
      <w:bookmarkEnd w:id="15"/>
    </w:p>
    <w:p w14:paraId="311302A6" w14:textId="57645F58" w:rsidR="00DD282A" w:rsidRPr="004B4A89" w:rsidRDefault="00DD282A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0AA9D38" w14:textId="389182D0" w:rsidR="00DD282A" w:rsidRPr="004B4A89" w:rsidRDefault="00DD282A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4B4A89">
        <w:rPr>
          <w:rFonts w:ascii="Century Gothic" w:hAnsi="Century Gothic" w:cs="Arial"/>
          <w:color w:val="000000" w:themeColor="text1"/>
        </w:rPr>
        <w:t>total demand amount is represents a fair and equitable settlement amount.</w:t>
      </w:r>
    </w:p>
    <w:p w14:paraId="1625211E" w14:textId="77777777" w:rsidR="009742A7" w:rsidRPr="004B4A89" w:rsidRDefault="009742A7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F1DBCEC" w14:textId="28CF849F" w:rsidR="00D268E9" w:rsidRPr="004B4A89" w:rsidRDefault="00D268E9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4B4A89">
        <w:rPr>
          <w:rFonts w:ascii="Century Gothic" w:hAnsi="Century Gothic" w:cs="Arial"/>
          <w:color w:val="000000" w:themeColor="text1"/>
        </w:rPr>
        <w:t>Sincerely,</w:t>
      </w:r>
    </w:p>
    <w:p w14:paraId="3C1F8009" w14:textId="1F7F9C8F" w:rsidR="00D268E9" w:rsidRPr="004B4A89" w:rsidRDefault="00D268E9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07321BC" w14:textId="77777777" w:rsidR="00D27A33" w:rsidRPr="004B4A89" w:rsidRDefault="00D27A33" w:rsidP="00D27A33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B4A89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6BE1FCC4" w14:textId="77777777" w:rsidR="00D27A33" w:rsidRPr="004B4A89" w:rsidRDefault="00D27A33" w:rsidP="00D27A33">
      <w:pPr>
        <w:spacing w:line="276" w:lineRule="auto"/>
        <w:rPr>
          <w:rFonts w:ascii="Century Gothic" w:hAnsi="Century Gothic" w:cs="Times New Roman"/>
          <w:b/>
          <w:bCs/>
          <w:color w:val="000000" w:themeColor="text1"/>
          <w:lang w:val="en-AU"/>
        </w:rPr>
      </w:pPr>
      <w:r w:rsidRPr="004B4A89">
        <w:rPr>
          <w:rFonts w:ascii="Century Gothic" w:hAnsi="Century Gothic"/>
          <w:b/>
          <w:bCs/>
          <w:color w:val="000000" w:themeColor="text1"/>
        </w:rPr>
        <w:t>[your name]</w:t>
      </w:r>
    </w:p>
    <w:p w14:paraId="7DA5D1C4" w14:textId="22271591" w:rsidR="00D268E9" w:rsidRPr="004B4A89" w:rsidRDefault="00D268E9" w:rsidP="00D27A33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D268E9" w:rsidRPr="004B4A89" w:rsidSect="00D27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197" w14:textId="77777777" w:rsidR="0011657D" w:rsidRDefault="0011657D" w:rsidP="0059168D">
      <w:r>
        <w:separator/>
      </w:r>
    </w:p>
  </w:endnote>
  <w:endnote w:type="continuationSeparator" w:id="0">
    <w:p w14:paraId="4D7EC9B9" w14:textId="77777777" w:rsidR="0011657D" w:rsidRDefault="0011657D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360" w14:textId="77777777" w:rsidR="00D27A33" w:rsidRDefault="00D2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40B62069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91BD" w14:textId="77777777" w:rsidR="00D27A33" w:rsidRDefault="00D2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DF80" w14:textId="77777777" w:rsidR="0011657D" w:rsidRDefault="0011657D" w:rsidP="0059168D">
      <w:r>
        <w:separator/>
      </w:r>
    </w:p>
  </w:footnote>
  <w:footnote w:type="continuationSeparator" w:id="0">
    <w:p w14:paraId="59CEACB2" w14:textId="77777777" w:rsidR="0011657D" w:rsidRDefault="0011657D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C37D" w14:textId="77777777" w:rsidR="00D27A33" w:rsidRDefault="00D2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086A" w14:textId="5187263A" w:rsidR="00D27A33" w:rsidRPr="00967BFA" w:rsidRDefault="00967BFA" w:rsidP="00967BFA">
    <w:pPr>
      <w:pStyle w:val="Header"/>
      <w:jc w:val="right"/>
      <w:rPr>
        <w:rFonts w:ascii="Century Gothic" w:hAnsi="Century Gothic"/>
        <w:sz w:val="20"/>
        <w:szCs w:val="20"/>
      </w:rPr>
    </w:pPr>
    <w:r w:rsidRPr="00967BFA">
      <w:rPr>
        <w:rFonts w:ascii="Century Gothic" w:hAnsi="Century Gothic"/>
        <w:b/>
        <w:bCs/>
        <w:sz w:val="20"/>
        <w:szCs w:val="20"/>
      </w:rPr>
      <w:t>Insurance Payment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1DC9" w14:textId="77777777" w:rsidR="00D27A33" w:rsidRDefault="00D27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3955"/>
    <w:rsid w:val="0011657D"/>
    <w:rsid w:val="00136150"/>
    <w:rsid w:val="00182C18"/>
    <w:rsid w:val="00224810"/>
    <w:rsid w:val="0026799D"/>
    <w:rsid w:val="003019FB"/>
    <w:rsid w:val="0030709D"/>
    <w:rsid w:val="00321C46"/>
    <w:rsid w:val="00321F4B"/>
    <w:rsid w:val="003763A0"/>
    <w:rsid w:val="00457450"/>
    <w:rsid w:val="004A4018"/>
    <w:rsid w:val="004B4A89"/>
    <w:rsid w:val="004E4DA4"/>
    <w:rsid w:val="0059168D"/>
    <w:rsid w:val="008D4AD8"/>
    <w:rsid w:val="00952C12"/>
    <w:rsid w:val="00967BFA"/>
    <w:rsid w:val="009742A7"/>
    <w:rsid w:val="00BD7FB1"/>
    <w:rsid w:val="00BF1C1E"/>
    <w:rsid w:val="00CA2FDD"/>
    <w:rsid w:val="00CD1BBF"/>
    <w:rsid w:val="00D268E9"/>
    <w:rsid w:val="00D27A33"/>
    <w:rsid w:val="00DD282A"/>
    <w:rsid w:val="00E75568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8D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Payment Demand Letter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Payment Demand Letter</dc:title>
  <dc:subject/>
  <dc:creator>eForms</dc:creator>
  <cp:keywords/>
  <dc:description/>
  <cp:lastModifiedBy>Tosiba</cp:lastModifiedBy>
  <cp:revision>8</cp:revision>
  <dcterms:created xsi:type="dcterms:W3CDTF">2022-04-07T18:37:00Z</dcterms:created>
  <dcterms:modified xsi:type="dcterms:W3CDTF">2023-04-27T08:39:00Z</dcterms:modified>
  <cp:category/>
</cp:coreProperties>
</file>