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32A9" w14:textId="479C7F61" w:rsidR="00C70460" w:rsidRPr="009C043D" w:rsidRDefault="00C70460" w:rsidP="009C043D">
      <w:pPr>
        <w:jc w:val="center"/>
        <w:rPr>
          <w:rFonts w:ascii="Abadi" w:hAnsi="Abadi" w:cs="Arial"/>
          <w:shd w:val="clear" w:color="auto" w:fill="FFFFFF"/>
        </w:rPr>
      </w:pPr>
      <w:r w:rsidRPr="009C043D">
        <w:rPr>
          <w:rStyle w:val="Strong"/>
          <w:rFonts w:ascii="Abadi" w:hAnsi="Abadi" w:cs="Arial"/>
          <w:sz w:val="36"/>
          <w:szCs w:val="36"/>
          <w:shd w:val="clear" w:color="auto" w:fill="FFFFFF"/>
        </w:rPr>
        <w:t>Promotion Request Letter</w:t>
      </w:r>
    </w:p>
    <w:p w14:paraId="663652E3" w14:textId="77777777" w:rsidR="00B72249" w:rsidRPr="009C043D" w:rsidRDefault="00C70460">
      <w:pPr>
        <w:rPr>
          <w:rFonts w:ascii="Abadi" w:hAnsi="Abadi"/>
        </w:rPr>
      </w:pPr>
      <w:r w:rsidRPr="009C043D">
        <w:rPr>
          <w:rFonts w:ascii="Abadi" w:hAnsi="Abadi" w:cs="Arial"/>
          <w:shd w:val="clear" w:color="auto" w:fill="FFFFFF"/>
        </w:rPr>
        <w:t>Company’s Name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HR Person or Manager’s Name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HR Person or Manager’s Title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Company’s Address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City, State, Zip Code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DATE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Employee’s Name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Employee’s Title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Employee’s Address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City, State, Zip Code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Dear Name of HR person or Manager: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It has been brought to my attention by NAME who is my immediate supervisor that the position of Manager for Recycling has become available, and I would like to express my interest in this position. I have worked for Environmental Solutions for the past five years and have focused most of my time on the recycling aspect of the company. I would like to take a leadership role in this area and believe that my knowledge and experience will be an asset to the department. 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I have made many contacts around the city who are interested in purchasing our recycled products, and I am confident that if I were in a position of leadership, I could expand the possibilities even more. I believe Environmental Solutions is doing great work in the field, and I am proud to be an employee. I have always worked well with my coworkers and have helped train new employees for the past three years. 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 xml:space="preserve">When the previous Manager for Recycling was away on sick leave, I was temporarily put in charge of the department and received commendation from my direct supervisor. I believe this company can grow to be an example to the nation </w:t>
      </w:r>
      <w:proofErr w:type="gramStart"/>
      <w:r w:rsidRPr="009C043D">
        <w:rPr>
          <w:rFonts w:ascii="Abadi" w:hAnsi="Abadi" w:cs="Arial"/>
          <w:shd w:val="clear" w:color="auto" w:fill="FFFFFF"/>
        </w:rPr>
        <w:t>in the area of</w:t>
      </w:r>
      <w:proofErr w:type="gramEnd"/>
      <w:r w:rsidRPr="009C043D">
        <w:rPr>
          <w:rFonts w:ascii="Abadi" w:hAnsi="Abadi" w:cs="Arial"/>
          <w:shd w:val="clear" w:color="auto" w:fill="FFFFFF"/>
        </w:rPr>
        <w:t xml:space="preserve"> sustainable living, and I would like to grow with it.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Thank you for your time and consideration. If it is convenient for you, I could meet you on DATE at TIME to discuss my qualifications further. I can be reached at 555-123-4567 or at Name@email.com. 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Sincerely, 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Employee’s Signature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Employee’s Name Printed</w:t>
      </w:r>
      <w:r w:rsidRPr="009C043D">
        <w:rPr>
          <w:rFonts w:ascii="Abadi" w:hAnsi="Abadi" w:cs="Arial"/>
        </w:rPr>
        <w:br/>
      </w:r>
      <w:r w:rsidRPr="009C043D">
        <w:rPr>
          <w:rFonts w:ascii="Abadi" w:hAnsi="Abadi" w:cs="Arial"/>
          <w:shd w:val="clear" w:color="auto" w:fill="FFFFFF"/>
        </w:rPr>
        <w:t>List of enclosures: resume</w:t>
      </w:r>
    </w:p>
    <w:sectPr w:rsidR="00B72249" w:rsidRPr="009C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460"/>
    <w:rsid w:val="009C043D"/>
    <w:rsid w:val="00B72249"/>
    <w:rsid w:val="00C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5952"/>
  <w15:docId w15:val="{4A3B0DBD-DA2A-4831-8AA2-C686C9F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Jseph121</cp:lastModifiedBy>
  <cp:revision>3</cp:revision>
  <dcterms:created xsi:type="dcterms:W3CDTF">2018-10-04T09:15:00Z</dcterms:created>
  <dcterms:modified xsi:type="dcterms:W3CDTF">2021-04-14T10:33:00Z</dcterms:modified>
</cp:coreProperties>
</file>