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59" w:type="dxa"/>
        <w:tblInd w:w="-113" w:type="dxa"/>
        <w:tblBorders>
          <w:top w:val="single" w:sz="4" w:space="0" w:color="2E2300"/>
          <w:bottom w:val="single" w:sz="4" w:space="0" w:color="2E2300"/>
          <w:insideH w:val="single" w:sz="4" w:space="0" w:color="2E2300"/>
          <w:insideV w:val="single" w:sz="4" w:space="0" w:color="2E2300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  <w:gridCol w:w="2551"/>
        <w:gridCol w:w="2552"/>
      </w:tblGrid>
      <w:tr w:rsidR="00E7090E" w:rsidRPr="00E7090E" w14:paraId="3A32B6F4" w14:textId="77777777" w:rsidTr="003E2E67">
        <w:trPr>
          <w:trHeight w:val="567"/>
        </w:trPr>
        <w:tc>
          <w:tcPr>
            <w:tcW w:w="5353" w:type="dxa"/>
            <w:tcBorders>
              <w:top w:val="single" w:sz="12" w:space="0" w:color="2E2300"/>
              <w:bottom w:val="single" w:sz="12" w:space="0" w:color="2E2300"/>
              <w:right w:val="nil"/>
            </w:tcBorders>
            <w:shd w:val="clear" w:color="auto" w:fill="6E6702"/>
            <w:vAlign w:val="center"/>
            <w:hideMark/>
          </w:tcPr>
          <w:p w14:paraId="7A2F0BAB" w14:textId="61B0A6C5" w:rsidR="00E7090E" w:rsidRPr="00E7090E" w:rsidRDefault="00E7090E" w:rsidP="00E7090E">
            <w:pPr>
              <w:spacing w:after="0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090E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CHORES/ ASSIGNED TASK</w:t>
            </w:r>
          </w:p>
        </w:tc>
        <w:tc>
          <w:tcPr>
            <w:tcW w:w="2551" w:type="dxa"/>
            <w:tcBorders>
              <w:top w:val="single" w:sz="12" w:space="0" w:color="2E2300"/>
              <w:left w:val="nil"/>
              <w:bottom w:val="single" w:sz="12" w:space="0" w:color="2E2300"/>
              <w:right w:val="nil"/>
            </w:tcBorders>
            <w:shd w:val="clear" w:color="auto" w:fill="6E6702"/>
            <w:vAlign w:val="center"/>
            <w:hideMark/>
          </w:tcPr>
          <w:p w14:paraId="79DFA8FC" w14:textId="2B871804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090E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WEEK 1</w:t>
            </w:r>
          </w:p>
        </w:tc>
        <w:tc>
          <w:tcPr>
            <w:tcW w:w="2552" w:type="dxa"/>
            <w:tcBorders>
              <w:top w:val="single" w:sz="12" w:space="0" w:color="2E2300"/>
              <w:left w:val="nil"/>
              <w:bottom w:val="single" w:sz="12" w:space="0" w:color="2E2300"/>
              <w:right w:val="nil"/>
            </w:tcBorders>
            <w:shd w:val="clear" w:color="auto" w:fill="6E6702"/>
            <w:vAlign w:val="center"/>
            <w:hideMark/>
          </w:tcPr>
          <w:p w14:paraId="1462D425" w14:textId="3FA5D01E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090E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WEEK 2</w:t>
            </w:r>
          </w:p>
        </w:tc>
        <w:tc>
          <w:tcPr>
            <w:tcW w:w="2551" w:type="dxa"/>
            <w:tcBorders>
              <w:top w:val="single" w:sz="12" w:space="0" w:color="2E2300"/>
              <w:left w:val="nil"/>
              <w:bottom w:val="single" w:sz="12" w:space="0" w:color="2E2300"/>
              <w:right w:val="nil"/>
            </w:tcBorders>
            <w:shd w:val="clear" w:color="auto" w:fill="6E6702"/>
            <w:vAlign w:val="center"/>
            <w:hideMark/>
          </w:tcPr>
          <w:p w14:paraId="2E714803" w14:textId="1638387E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090E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WEEK 3</w:t>
            </w:r>
          </w:p>
        </w:tc>
        <w:tc>
          <w:tcPr>
            <w:tcW w:w="2552" w:type="dxa"/>
            <w:tcBorders>
              <w:top w:val="single" w:sz="12" w:space="0" w:color="2E2300"/>
              <w:left w:val="nil"/>
              <w:bottom w:val="single" w:sz="12" w:space="0" w:color="2E2300"/>
            </w:tcBorders>
            <w:shd w:val="clear" w:color="auto" w:fill="6E6702"/>
            <w:vAlign w:val="center"/>
            <w:hideMark/>
          </w:tcPr>
          <w:p w14:paraId="4AE47A40" w14:textId="61A7FC3B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E7090E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WEEK 4</w:t>
            </w:r>
          </w:p>
        </w:tc>
      </w:tr>
      <w:tr w:rsidR="00E7090E" w:rsidRPr="00E7090E" w14:paraId="7C519587" w14:textId="77777777" w:rsidTr="003E2E67">
        <w:trPr>
          <w:trHeight w:val="425"/>
        </w:trPr>
        <w:tc>
          <w:tcPr>
            <w:tcW w:w="5353" w:type="dxa"/>
            <w:tcBorders>
              <w:top w:val="single" w:sz="12" w:space="0" w:color="2E2300"/>
              <w:right w:val="single" w:sz="24" w:space="0" w:color="FFFFFF" w:themeColor="background1"/>
            </w:tcBorders>
            <w:vAlign w:val="center"/>
          </w:tcPr>
          <w:p w14:paraId="7E900665" w14:textId="4195558E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Wash dishes, pots, and pans after use.</w:t>
            </w:r>
          </w:p>
        </w:tc>
        <w:tc>
          <w:tcPr>
            <w:tcW w:w="2551" w:type="dxa"/>
            <w:tcBorders>
              <w:top w:val="single" w:sz="12" w:space="0" w:color="2E2300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65255C3" w14:textId="6B59B7A3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2E2300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FB10A75" w14:textId="16381ECD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2E2300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5EB04A4" w14:textId="7D1EBDED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2E2300"/>
              <w:left w:val="single" w:sz="24" w:space="0" w:color="FFFFFF" w:themeColor="background1"/>
            </w:tcBorders>
            <w:vAlign w:val="center"/>
          </w:tcPr>
          <w:p w14:paraId="341DF520" w14:textId="3B4AE26A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66F87BB4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25455352" w14:textId="19000A85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Wipe down countertops and stovetop.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F9A27DC" w14:textId="6BE6EABD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7F8102C" w14:textId="02024F8E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291152A" w14:textId="1F691819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22E5DA68" w14:textId="42DCBF6B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4BCFBC75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7CC2822E" w14:textId="31A0534E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Sweep and mop the kitchen floor.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D0908BC" w14:textId="14C83EB0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EA0EF08" w14:textId="2DB2AD17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EFF04D6" w14:textId="1DCE393F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08695432" w14:textId="29A84D94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492E6592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3B8BC22D" w14:textId="6EA899A5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Empty and clean the trash/recycling bins.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BA51ACD" w14:textId="61199A50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802353E" w14:textId="3AA70F2B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7C14E49" w14:textId="0B76E847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2DE51A4A" w14:textId="38B4FB36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0563760A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7BEE60C4" w14:textId="551B45A0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Straighten up cushions and arrange any displaced items.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3033D29" w14:textId="2E41C7A1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E4E0E69" w14:textId="35FDBDDD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38B94B0" w14:textId="6BB99CB8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1CD3D372" w14:textId="1216154C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1981B91C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20ED2FF0" w14:textId="14DA1ACF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Vacuum or sweep the floor.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654BC2A" w14:textId="2C9439CA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BC37704" w14:textId="62698792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4B9B389" w14:textId="7D497AC3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bookmarkStart w:id="0" w:name="Text1"/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73297BDD" w14:textId="743BAD71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1203E0B4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77807592" w14:textId="47E32444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Wipe down surfaces like tables &amp; entertainment centers.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62B4A1E" w14:textId="4D79CD1A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5C71FEB" w14:textId="0582E667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32024A2" w14:textId="06F7990F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532A1F69" w14:textId="3079C808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4FF816F6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7A3B7633" w14:textId="4DEA6490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Wipe down sinks, countertops, and mirrors.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632765E" w14:textId="54BE4CAA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8F3C718" w14:textId="09CDA249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B29C07A" w14:textId="63B77EA2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3BCA0394" w14:textId="4AFB97AC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738C2281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4524AB69" w14:textId="3420D2F0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Clean the toilet, including the seat and bowl.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AD0A6F9" w14:textId="238FF704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1A27168" w14:textId="30D78C15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FE5592D" w14:textId="1181F0CF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4C9B0E9B" w14:textId="30F6873D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651951F8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054BE3BC" w14:textId="6A4906DE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Empty the bathroom trash bin.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B6C4EFB" w14:textId="65042573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51EC90E" w14:textId="5825D8FF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913D7B4" w14:textId="40FFF484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69470861" w14:textId="7CAEFC42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5CECFBD3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5DA9C7D0" w14:textId="0E997002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Check and refill toiletries if necessary.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56370B2" w14:textId="6B1D942D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2E73959" w14:textId="3F028089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B8FFF9F" w14:textId="36543216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3E4E4D01" w14:textId="60106CA8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236EA23A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7FA119A3" w14:textId="2F6AABC8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Wipe down sinks, countertops, and mirrors.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2616DE3" w14:textId="68CA75A9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EC1780D" w14:textId="5E09CFB3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F277BB6" w14:textId="5712506E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58C1F205" w14:textId="71254C75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564E5308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7B9C9B0B" w14:textId="0888E881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Make your own bed.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1F4FEA4" w14:textId="3A10C337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ED9A6FA" w14:textId="3971EE41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EE7B703" w14:textId="74A46F03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0A64C10A" w14:textId="3EF32621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3C18CEC3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38B7FEFC" w14:textId="074C56A3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Pick up and put away any clutter.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5BDD262" w14:textId="301DE142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E3C9BFE" w14:textId="62CE007D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639476C" w14:textId="6343CB3C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6E75E681" w14:textId="110AA31F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5E5E3D90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08E5D10F" w14:textId="16A4606B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Vacuum or sweep the floor.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391E1A5" w14:textId="0557775F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E8A75CC" w14:textId="13F5A330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0D5DA84" w14:textId="3AD8B475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072CD7C4" w14:textId="60209BA6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549E7DE1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492095EC" w14:textId="3B139B00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Make your own bed.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2246790" w14:textId="078B3B8D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9A5B735" w14:textId="518231DE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572596D" w14:textId="268FC96B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3EDD8E07" w14:textId="5E0022C5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35B7833C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00C0C25A" w14:textId="596F995D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Take out the trash and recycling as needed.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DECA0BA" w14:textId="03784101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9DEFBF3" w14:textId="0ABFEBCA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A7492BC" w14:textId="752ECA56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652E2111" w14:textId="4642B5E2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64F5DEC5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6944E100" w14:textId="295B6452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Water any shared plants.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278BBB5" w14:textId="3762805B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CC5C826" w14:textId="7FC56B90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A9C38E4" w14:textId="1F15357D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263F4990" w14:textId="08488289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7090E" w:rsidRPr="00E7090E" w14:paraId="689406B0" w14:textId="77777777" w:rsidTr="003E2E67">
        <w:trPr>
          <w:trHeight w:val="425"/>
        </w:trPr>
        <w:tc>
          <w:tcPr>
            <w:tcW w:w="5353" w:type="dxa"/>
            <w:tcBorders>
              <w:right w:val="single" w:sz="24" w:space="0" w:color="FFFFFF" w:themeColor="background1"/>
            </w:tcBorders>
            <w:vAlign w:val="center"/>
          </w:tcPr>
          <w:p w14:paraId="7E9E4D0A" w14:textId="322467F8" w:rsidR="00E7090E" w:rsidRPr="00E7090E" w:rsidRDefault="00E7090E" w:rsidP="00E7090E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E7090E">
              <w:rPr>
                <w:rFonts w:ascii="Corbel" w:hAnsi="Corbel"/>
                <w:sz w:val="20"/>
                <w:szCs w:val="20"/>
              </w:rPr>
              <w:t>Ensure common areas are left tidy after use.</w:t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9FE6D86" w14:textId="58E2F75A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0BC6EF1" w14:textId="53BC6295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7F8F568" w14:textId="0BB1B3C9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24" w:space="0" w:color="FFFFFF" w:themeColor="background1"/>
            </w:tcBorders>
            <w:vAlign w:val="center"/>
          </w:tcPr>
          <w:p w14:paraId="54EB7929" w14:textId="60C476AB" w:rsidR="00E7090E" w:rsidRPr="00E7090E" w:rsidRDefault="00E7090E" w:rsidP="00E7090E">
            <w:pPr>
              <w:spacing w:after="0"/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oommate's Name]"/>
                  </w:textInput>
                </w:ffData>
              </w:fldCha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E7090E">
              <w:rPr>
                <w:rFonts w:ascii="Corbel" w:hAnsi="Corbel"/>
                <w:noProof/>
                <w:sz w:val="20"/>
                <w:szCs w:val="20"/>
                <w:lang w:eastAsia="en-GB"/>
              </w:rPr>
              <w:t>[Roommate's Name]</w:t>
            </w:r>
            <w:r w:rsidRPr="00E7090E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433A1A2D" w14:textId="77777777" w:rsidR="00E7090E" w:rsidRDefault="00E7090E" w:rsidP="007C5BBA"/>
    <w:sectPr w:rsidR="00E7090E" w:rsidSect="00E7090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F4CC" w14:textId="77777777" w:rsidR="00EF6765" w:rsidRDefault="00EF6765" w:rsidP="00E7090E">
      <w:pPr>
        <w:spacing w:after="0" w:line="240" w:lineRule="auto"/>
      </w:pPr>
      <w:r>
        <w:separator/>
      </w:r>
    </w:p>
  </w:endnote>
  <w:endnote w:type="continuationSeparator" w:id="0">
    <w:p w14:paraId="3F8AE6EE" w14:textId="77777777" w:rsidR="00EF6765" w:rsidRDefault="00EF6765" w:rsidP="00E7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EE14" w14:textId="5DE3EE4A" w:rsidR="007C5BBA" w:rsidRDefault="007C5BB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97556" wp14:editId="7D96F7C7">
          <wp:simplePos x="0" y="0"/>
          <wp:positionH relativeFrom="column">
            <wp:posOffset>-67574</wp:posOffset>
          </wp:positionH>
          <wp:positionV relativeFrom="paragraph">
            <wp:posOffset>-3810</wp:posOffset>
          </wp:positionV>
          <wp:extent cx="849544" cy="288000"/>
          <wp:effectExtent l="0" t="0" r="8255" b="0"/>
          <wp:wrapNone/>
          <wp:docPr id="27543750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43750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CD73" w14:textId="77777777" w:rsidR="00EF6765" w:rsidRDefault="00EF6765" w:rsidP="00E7090E">
      <w:pPr>
        <w:spacing w:after="0" w:line="240" w:lineRule="auto"/>
      </w:pPr>
      <w:r>
        <w:separator/>
      </w:r>
    </w:p>
  </w:footnote>
  <w:footnote w:type="continuationSeparator" w:id="0">
    <w:p w14:paraId="608197C5" w14:textId="77777777" w:rsidR="00EF6765" w:rsidRDefault="00EF6765" w:rsidP="00E7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F018" w14:textId="2688B2E6" w:rsidR="00E7090E" w:rsidRPr="00E7090E" w:rsidRDefault="00E7090E" w:rsidP="00E7090E">
    <w:pPr>
      <w:pStyle w:val="Header"/>
      <w:spacing w:after="240"/>
      <w:jc w:val="center"/>
      <w:rPr>
        <w:rFonts w:ascii="Baguet Script" w:hAnsi="Baguet Script"/>
        <w:b/>
        <w:bCs/>
        <w:sz w:val="44"/>
        <w:szCs w:val="44"/>
        <w:lang w:val="en-US"/>
      </w:rPr>
    </w:pPr>
    <w:r w:rsidRPr="00E7090E">
      <w:rPr>
        <w:rFonts w:ascii="Baguet Script" w:hAnsi="Baguet Script"/>
        <w:b/>
        <w:bCs/>
        <w:sz w:val="44"/>
        <w:szCs w:val="44"/>
        <w:lang w:val="en-US"/>
      </w:rPr>
      <w:t>Roommate Chore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E"/>
    <w:rsid w:val="003E2E67"/>
    <w:rsid w:val="007C5BBA"/>
    <w:rsid w:val="00E7090E"/>
    <w:rsid w:val="00E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F2380"/>
  <w15:chartTrackingRefBased/>
  <w15:docId w15:val="{552971EA-ED31-4EB8-9626-0699AD99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0E"/>
  </w:style>
  <w:style w:type="paragraph" w:styleId="Footer">
    <w:name w:val="footer"/>
    <w:basedOn w:val="Normal"/>
    <w:link w:val="FooterChar"/>
    <w:uiPriority w:val="99"/>
    <w:unhideWhenUsed/>
    <w:rsid w:val="00E70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0E"/>
  </w:style>
  <w:style w:type="table" w:styleId="TableGrid">
    <w:name w:val="Table Grid"/>
    <w:basedOn w:val="TableNormal"/>
    <w:uiPriority w:val="39"/>
    <w:rsid w:val="00E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2023-08-31T07:10:00Z</dcterms:created>
  <dcterms:modified xsi:type="dcterms:W3CDTF">2023-08-31T07:23:00Z</dcterms:modified>
</cp:coreProperties>
</file>