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B9C7" w14:textId="77777777" w:rsidR="00F509F9" w:rsidRPr="00F509F9" w:rsidRDefault="00F509F9" w:rsidP="00F509F9">
      <w:pPr>
        <w:shd w:val="clear" w:color="auto" w:fill="FFFFFF"/>
        <w:spacing w:before="199" w:after="199" w:line="540" w:lineRule="atLeast"/>
        <w:jc w:val="center"/>
        <w:outlineLvl w:val="1"/>
        <w:rPr>
          <w:rFonts w:ascii="Abadi" w:eastAsia="Times New Roman" w:hAnsi="Abadi" w:cs="Arial"/>
          <w:color w:val="382E2C"/>
          <w:sz w:val="48"/>
          <w:szCs w:val="48"/>
        </w:rPr>
      </w:pPr>
      <w:r w:rsidRPr="00F509F9">
        <w:rPr>
          <w:rFonts w:ascii="Abadi" w:eastAsia="Times New Roman" w:hAnsi="Abadi" w:cs="Arial"/>
          <w:color w:val="382E2C"/>
          <w:sz w:val="48"/>
          <w:szCs w:val="48"/>
        </w:rPr>
        <w:t>Templates for thank-you</w:t>
      </w:r>
    </w:p>
    <w:p w14:paraId="5715F4B3" w14:textId="6D49FB91" w:rsidR="00F509F9" w:rsidRPr="00F509F9" w:rsidRDefault="00F509F9" w:rsidP="00F509F9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F509F9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H</w:t>
      </w:r>
      <w:r w:rsidRPr="00F509F9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ello [person’s name],</w:t>
      </w:r>
    </w:p>
    <w:p w14:paraId="005957EA" w14:textId="77777777" w:rsidR="00F509F9" w:rsidRPr="00F509F9" w:rsidRDefault="00F509F9" w:rsidP="00F509F9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F509F9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Thank you so much for meeting with me [insert day] and discussing the exciting job opportunity at [company name]. </w:t>
      </w:r>
    </w:p>
    <w:p w14:paraId="7E8E5A29" w14:textId="77777777" w:rsidR="00F509F9" w:rsidRPr="00F509F9" w:rsidRDefault="00F509F9" w:rsidP="00F509F9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F509F9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 xml:space="preserve">I’m very interested in the position and believe my [two/five/ten] years’ experience [writing marketing copy/managing a </w:t>
      </w:r>
      <w:proofErr w:type="gramStart"/>
      <w:r w:rsidRPr="00F509F9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sales team/designing websites</w:t>
      </w:r>
      <w:proofErr w:type="gramEnd"/>
      <w:r w:rsidRPr="00F509F9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] would be valuable as your company [is rebranding/courting new customers]. </w:t>
      </w:r>
    </w:p>
    <w:p w14:paraId="3625D2E7" w14:textId="77777777" w:rsidR="00F509F9" w:rsidRPr="00F509F9" w:rsidRDefault="00F509F9" w:rsidP="00F509F9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F509F9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You mentioned that your team is in the middle of an [expansion/migration to the cloud], and I wanted to offer you a few ideas I think would help [briefly talk about your ideas]. </w:t>
      </w:r>
    </w:p>
    <w:p w14:paraId="6418C175" w14:textId="77777777" w:rsidR="00F509F9" w:rsidRPr="00F509F9" w:rsidRDefault="00F509F9" w:rsidP="00F509F9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proofErr w:type="gramStart"/>
      <w:r w:rsidRPr="00F509F9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You’ll</w:t>
      </w:r>
      <w:proofErr w:type="gramEnd"/>
      <w:r w:rsidRPr="00F509F9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 xml:space="preserve"> find some links to my [rebranding work/website redesign] at the bottom of this email. </w:t>
      </w:r>
    </w:p>
    <w:p w14:paraId="24C281AB" w14:textId="77777777" w:rsidR="00F509F9" w:rsidRPr="00F509F9" w:rsidRDefault="00F509F9" w:rsidP="00F509F9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F509F9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I look forward to hearing from you about next steps in the interview process and would be happy to answer any other questions you have about my fit for this position.</w:t>
      </w:r>
    </w:p>
    <w:p w14:paraId="54F540A1" w14:textId="77777777" w:rsidR="00F509F9" w:rsidRPr="00F509F9" w:rsidRDefault="00F509F9" w:rsidP="00F509F9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F509F9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Best regards,</w:t>
      </w:r>
    </w:p>
    <w:p w14:paraId="5FBD5394" w14:textId="77777777" w:rsidR="00F509F9" w:rsidRPr="00F509F9" w:rsidRDefault="00F509F9" w:rsidP="00F509F9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F509F9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[your name]</w:t>
      </w:r>
    </w:p>
    <w:p w14:paraId="1EDCF42B" w14:textId="77777777" w:rsidR="00907883" w:rsidRPr="00F509F9" w:rsidRDefault="00907883">
      <w:pPr>
        <w:rPr>
          <w:rFonts w:ascii="Abadi" w:hAnsi="Abadi"/>
        </w:rPr>
      </w:pPr>
    </w:p>
    <w:sectPr w:rsidR="00907883" w:rsidRPr="00F5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F9"/>
    <w:rsid w:val="00907883"/>
    <w:rsid w:val="00F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C962"/>
  <w15:chartTrackingRefBased/>
  <w15:docId w15:val="{CEA64EEE-7723-45B4-8CAD-A5D9F9C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0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09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0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2021-04-15T08:11:00Z</dcterms:created>
  <dcterms:modified xsi:type="dcterms:W3CDTF">2021-04-15T08:12:00Z</dcterms:modified>
</cp:coreProperties>
</file>